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5AE" w:rsidRDefault="007725AE" w:rsidP="007725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Wymagania edukacyjne na poszczególne oceny z języka polskiego w klasie VII</w:t>
      </w:r>
    </w:p>
    <w:tbl>
      <w:tblPr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90"/>
        <w:gridCol w:w="16"/>
        <w:gridCol w:w="2379"/>
        <w:gridCol w:w="197"/>
        <w:gridCol w:w="2280"/>
        <w:gridCol w:w="256"/>
        <w:gridCol w:w="61"/>
        <w:gridCol w:w="2168"/>
        <w:gridCol w:w="347"/>
        <w:gridCol w:w="2236"/>
        <w:gridCol w:w="410"/>
        <w:gridCol w:w="1949"/>
      </w:tblGrid>
      <w:tr w:rsidR="007725AE" w:rsidRPr="00F21F96" w:rsidTr="007725AE">
        <w:tc>
          <w:tcPr>
            <w:tcW w:w="2518" w:type="dxa"/>
            <w:gridSpan w:val="2"/>
            <w:shd w:val="clear" w:color="auto" w:fill="FF66CC"/>
          </w:tcPr>
          <w:p w:rsidR="007725AE" w:rsidRDefault="007725AE" w:rsidP="00EF2B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LEKTURA I INNE TEKSTY KULTURY, NAUKA O JĘZYKU</w:t>
            </w:r>
          </w:p>
        </w:tc>
        <w:tc>
          <w:tcPr>
            <w:tcW w:w="10350" w:type="dxa"/>
            <w:gridSpan w:val="10"/>
            <w:tcBorders>
              <w:bottom w:val="single" w:sz="4" w:space="0" w:color="auto"/>
            </w:tcBorders>
            <w:shd w:val="clear" w:color="auto" w:fill="FF66CC"/>
          </w:tcPr>
          <w:p w:rsidR="007725AE" w:rsidRPr="00605F14" w:rsidRDefault="007725AE" w:rsidP="00EF2B3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WYMAGANIA </w:t>
            </w:r>
            <w:r w:rsidRPr="00553024">
              <w:rPr>
                <w:b/>
                <w:bCs/>
              </w:rPr>
              <w:t>EDUKACYJNE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FF66CC"/>
          </w:tcPr>
          <w:p w:rsidR="007725AE" w:rsidRPr="00F21F96" w:rsidRDefault="007725AE" w:rsidP="00EF2B34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7725AE" w:rsidRPr="00553024" w:rsidTr="007725AE">
        <w:trPr>
          <w:gridBefore w:val="2"/>
          <w:wBefore w:w="2518" w:type="dxa"/>
        </w:trPr>
        <w:tc>
          <w:tcPr>
            <w:tcW w:w="2592" w:type="dxa"/>
            <w:gridSpan w:val="3"/>
            <w:shd w:val="clear" w:color="auto" w:fill="99CCFF"/>
          </w:tcPr>
          <w:p w:rsidR="007725AE" w:rsidRDefault="007725AE" w:rsidP="00EF2B34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konieczne</w:t>
            </w:r>
          </w:p>
          <w:p w:rsidR="007725AE" w:rsidRDefault="007725AE" w:rsidP="00EF2B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(ocena: dopuszczający)</w:t>
            </w:r>
          </w:p>
        </w:tc>
        <w:tc>
          <w:tcPr>
            <w:tcW w:w="2597" w:type="dxa"/>
            <w:gridSpan w:val="3"/>
            <w:shd w:val="clear" w:color="auto" w:fill="99CCFF"/>
          </w:tcPr>
          <w:p w:rsidR="007725AE" w:rsidRDefault="007725AE" w:rsidP="00EF2B34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podstawowe</w:t>
            </w:r>
          </w:p>
          <w:p w:rsidR="007725AE" w:rsidRDefault="007725AE" w:rsidP="00EF2B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(ocena: dostateczny)</w:t>
            </w:r>
          </w:p>
        </w:tc>
        <w:tc>
          <w:tcPr>
            <w:tcW w:w="2515" w:type="dxa"/>
            <w:gridSpan w:val="2"/>
            <w:shd w:val="clear" w:color="auto" w:fill="99CCFF"/>
          </w:tcPr>
          <w:p w:rsidR="007725AE" w:rsidRDefault="007725AE" w:rsidP="00EF2B34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rozszerzone</w:t>
            </w:r>
          </w:p>
          <w:p w:rsidR="007725AE" w:rsidRDefault="007725AE" w:rsidP="00EF2B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(ocena: dobry)</w:t>
            </w:r>
          </w:p>
        </w:tc>
        <w:tc>
          <w:tcPr>
            <w:tcW w:w="2646" w:type="dxa"/>
            <w:gridSpan w:val="2"/>
            <w:shd w:val="clear" w:color="auto" w:fill="99CCFF"/>
          </w:tcPr>
          <w:p w:rsidR="007725AE" w:rsidRDefault="007725AE" w:rsidP="00EF2B34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dopełniające</w:t>
            </w:r>
          </w:p>
          <w:p w:rsidR="007725AE" w:rsidRDefault="007725AE" w:rsidP="00EF2B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(ocena: bardzo dobry)</w:t>
            </w:r>
          </w:p>
        </w:tc>
        <w:tc>
          <w:tcPr>
            <w:tcW w:w="1949" w:type="dxa"/>
            <w:shd w:val="clear" w:color="auto" w:fill="99CCFF"/>
          </w:tcPr>
          <w:p w:rsidR="007725AE" w:rsidRPr="00553024" w:rsidRDefault="007725AE" w:rsidP="00EF2B34">
            <w:pPr>
              <w:jc w:val="center"/>
              <w:rPr>
                <w:b/>
                <w:bCs/>
                <w:smallCaps/>
              </w:rPr>
            </w:pPr>
            <w:r w:rsidRPr="00553024">
              <w:rPr>
                <w:b/>
                <w:bCs/>
                <w:smallCaps/>
              </w:rPr>
              <w:t>ponadprogramowe</w:t>
            </w:r>
          </w:p>
          <w:p w:rsidR="007725AE" w:rsidRPr="00553024" w:rsidRDefault="007725AE" w:rsidP="00EF2B34">
            <w:pPr>
              <w:jc w:val="center"/>
              <w:rPr>
                <w:b/>
                <w:bCs/>
                <w:smallCaps/>
              </w:rPr>
            </w:pPr>
            <w:r w:rsidRPr="00553024">
              <w:rPr>
                <w:b/>
                <w:bCs/>
              </w:rPr>
              <w:t>(ocena: celujący)</w:t>
            </w:r>
          </w:p>
        </w:tc>
      </w:tr>
      <w:tr w:rsidR="007725AE" w:rsidRPr="00553024" w:rsidTr="007725AE">
        <w:tc>
          <w:tcPr>
            <w:tcW w:w="12868" w:type="dxa"/>
            <w:gridSpan w:val="12"/>
          </w:tcPr>
          <w:p w:rsidR="007725AE" w:rsidRDefault="007725AE" w:rsidP="00EF2B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UCZEŃ:</w:t>
            </w:r>
          </w:p>
        </w:tc>
        <w:tc>
          <w:tcPr>
            <w:tcW w:w="1949" w:type="dxa"/>
          </w:tcPr>
          <w:p w:rsidR="007725AE" w:rsidRPr="00553024" w:rsidRDefault="007725AE" w:rsidP="00EF2B34">
            <w:pPr>
              <w:jc w:val="center"/>
              <w:rPr>
                <w:b/>
                <w:bCs/>
              </w:rPr>
            </w:pPr>
          </w:p>
        </w:tc>
      </w:tr>
      <w:tr w:rsidR="007725AE" w:rsidRPr="00553024" w:rsidTr="007725AE">
        <w:tc>
          <w:tcPr>
            <w:tcW w:w="2534" w:type="dxa"/>
            <w:gridSpan w:val="3"/>
          </w:tcPr>
          <w:p w:rsidR="007725AE" w:rsidRDefault="007725AE" w:rsidP="00EF2B34">
            <w:pPr>
              <w:rPr>
                <w:b/>
              </w:rPr>
            </w:pPr>
            <w:r w:rsidRPr="00740857">
              <w:rPr>
                <w:b/>
              </w:rPr>
              <w:t xml:space="preserve">Anthony de </w:t>
            </w:r>
            <w:proofErr w:type="spellStart"/>
            <w:r w:rsidRPr="00740857">
              <w:rPr>
                <w:b/>
              </w:rPr>
              <w:t>Mello</w:t>
            </w:r>
            <w:proofErr w:type="spellEnd"/>
            <w:r w:rsidRPr="00740857">
              <w:rPr>
                <w:b/>
              </w:rPr>
              <w:t xml:space="preserve"> </w:t>
            </w:r>
          </w:p>
          <w:p w:rsidR="007725AE" w:rsidRPr="00740857" w:rsidRDefault="007725AE" w:rsidP="00EF2B34">
            <w:pPr>
              <w:rPr>
                <w:b/>
                <w:bCs/>
              </w:rPr>
            </w:pPr>
            <w:r w:rsidRPr="00740857">
              <w:rPr>
                <w:b/>
                <w:i/>
                <w:iCs/>
              </w:rPr>
              <w:t>Orzeł królewski</w:t>
            </w:r>
          </w:p>
        </w:tc>
        <w:tc>
          <w:tcPr>
            <w:tcW w:w="2576" w:type="dxa"/>
            <w:gridSpan w:val="2"/>
          </w:tcPr>
          <w:p w:rsidR="007725AE" w:rsidRDefault="007725AE" w:rsidP="007725A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odtwarza fabułę utworu na poziomie dosłownym,</w:t>
            </w:r>
          </w:p>
          <w:p w:rsidR="007725AE" w:rsidRDefault="007725AE" w:rsidP="007725A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się w kilku zdaniach</w:t>
            </w:r>
          </w:p>
          <w:p w:rsidR="007725AE" w:rsidRDefault="007725AE" w:rsidP="00EF2B34"/>
          <w:p w:rsidR="007725AE" w:rsidRDefault="007725AE" w:rsidP="00EF2B34">
            <w:pPr>
              <w:rPr>
                <w:b/>
                <w:bCs/>
              </w:rPr>
            </w:pPr>
          </w:p>
        </w:tc>
        <w:tc>
          <w:tcPr>
            <w:tcW w:w="2536" w:type="dxa"/>
            <w:gridSpan w:val="2"/>
          </w:tcPr>
          <w:p w:rsidR="007725AE" w:rsidRDefault="007725AE" w:rsidP="007725A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dostrzega przenośny charakter utworu,</w:t>
            </w:r>
          </w:p>
          <w:p w:rsidR="007725AE" w:rsidRDefault="007725AE" w:rsidP="007725A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się w sytuacji oficjalnej i nieoficjalnej</w:t>
            </w:r>
          </w:p>
          <w:p w:rsidR="007725AE" w:rsidRDefault="007725AE" w:rsidP="00EF2B34">
            <w:pPr>
              <w:rPr>
                <w:b/>
                <w:bCs/>
              </w:rPr>
            </w:pPr>
          </w:p>
        </w:tc>
        <w:tc>
          <w:tcPr>
            <w:tcW w:w="2576" w:type="dxa"/>
            <w:gridSpan w:val="3"/>
          </w:tcPr>
          <w:p w:rsidR="007725AE" w:rsidRDefault="007725AE" w:rsidP="007725A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t xml:space="preserve">formułuje wnioski wyjaśniające przenośne </w:t>
            </w:r>
            <w:r>
              <w:rPr>
                <w:iCs/>
              </w:rPr>
              <w:t>znaczenie tekstu,</w:t>
            </w:r>
          </w:p>
          <w:p w:rsidR="007725AE" w:rsidRDefault="007725AE" w:rsidP="007725A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się w sytuacji oficjalnej i nieoficjalnej, stosując odpowiednie słownictwo</w:t>
            </w:r>
          </w:p>
          <w:p w:rsidR="007725AE" w:rsidRDefault="007725AE" w:rsidP="00EF2B34">
            <w:pPr>
              <w:rPr>
                <w:b/>
                <w:bCs/>
              </w:rPr>
            </w:pPr>
          </w:p>
        </w:tc>
        <w:tc>
          <w:tcPr>
            <w:tcW w:w="2646" w:type="dxa"/>
            <w:gridSpan w:val="2"/>
          </w:tcPr>
          <w:p w:rsidR="007725AE" w:rsidRDefault="007725AE" w:rsidP="007725A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zestawia tekst z przypowieścią jako gatunkiem literackim, </w:t>
            </w:r>
          </w:p>
          <w:p w:rsidR="007725AE" w:rsidRDefault="007725AE" w:rsidP="00EF2B34">
            <w:pPr>
              <w:tabs>
                <w:tab w:val="left" w:pos="0"/>
                <w:tab w:val="left" w:pos="233"/>
              </w:tabs>
            </w:pPr>
            <w:r>
              <w:rPr>
                <w:iCs/>
              </w:rPr>
              <w:t>wskazuje w utworze cechy</w:t>
            </w:r>
            <w:r>
              <w:rPr>
                <w:i/>
                <w:iCs/>
              </w:rPr>
              <w:t xml:space="preserve"> </w:t>
            </w:r>
            <w:r>
              <w:t>przypowieści,</w:t>
            </w:r>
          </w:p>
          <w:p w:rsidR="007725AE" w:rsidRDefault="007725AE" w:rsidP="007725A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redaguje krótki tekst, w którym dokonuje autoprezentacji</w:t>
            </w:r>
          </w:p>
          <w:p w:rsidR="007725AE" w:rsidRDefault="007725AE" w:rsidP="00EF2B34">
            <w:pPr>
              <w:rPr>
                <w:b/>
                <w:bCs/>
              </w:rPr>
            </w:pPr>
          </w:p>
        </w:tc>
        <w:tc>
          <w:tcPr>
            <w:tcW w:w="1949" w:type="dxa"/>
          </w:tcPr>
          <w:p w:rsidR="007725AE" w:rsidRPr="00553024" w:rsidRDefault="007725AE" w:rsidP="007725A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samodzielnie analizuje i interpretuje utwór, uwzględniając znaczenia przenośne,</w:t>
            </w:r>
          </w:p>
          <w:p w:rsidR="007725AE" w:rsidRPr="00553024" w:rsidRDefault="007725AE" w:rsidP="007725A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dokonuje autoprezentacji w ciekawej formie</w:t>
            </w:r>
          </w:p>
        </w:tc>
      </w:tr>
      <w:tr w:rsidR="007725AE" w:rsidRPr="00553024" w:rsidTr="007725AE">
        <w:tc>
          <w:tcPr>
            <w:tcW w:w="2534" w:type="dxa"/>
            <w:gridSpan w:val="3"/>
          </w:tcPr>
          <w:p w:rsidR="007725AE" w:rsidRPr="00740857" w:rsidRDefault="007725AE" w:rsidP="00EF2B34">
            <w:pPr>
              <w:rPr>
                <w:b/>
              </w:rPr>
            </w:pPr>
            <w:r w:rsidRPr="00740857">
              <w:rPr>
                <w:b/>
              </w:rPr>
              <w:t>Jan Twardowski</w:t>
            </w:r>
          </w:p>
          <w:p w:rsidR="007725AE" w:rsidRPr="00740857" w:rsidRDefault="007725AE" w:rsidP="00EF2B34">
            <w:pPr>
              <w:rPr>
                <w:b/>
                <w:i/>
              </w:rPr>
            </w:pPr>
            <w:r w:rsidRPr="00740857">
              <w:rPr>
                <w:b/>
                <w:i/>
              </w:rPr>
              <w:t>Podziękowanie</w:t>
            </w:r>
          </w:p>
          <w:p w:rsidR="007725AE" w:rsidRPr="00740857" w:rsidRDefault="007725AE" w:rsidP="00EF2B34">
            <w:pPr>
              <w:rPr>
                <w:b/>
                <w:bCs/>
              </w:rPr>
            </w:pPr>
          </w:p>
        </w:tc>
        <w:tc>
          <w:tcPr>
            <w:tcW w:w="2576" w:type="dxa"/>
            <w:gridSpan w:val="2"/>
          </w:tcPr>
          <w:p w:rsidR="007725AE" w:rsidRDefault="007725AE" w:rsidP="007725A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formy </w:t>
            </w:r>
            <w:r>
              <w:rPr>
                <w:iCs/>
              </w:rPr>
              <w:t xml:space="preserve">pozwalające rozpoznać </w:t>
            </w:r>
            <w:r>
              <w:t>nadawcę i adresata wypowiedzi,</w:t>
            </w:r>
          </w:p>
          <w:p w:rsidR="007725AE" w:rsidRDefault="007725AE" w:rsidP="007725A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elementy przyrody przywołane w utworze,</w:t>
            </w:r>
          </w:p>
          <w:p w:rsidR="007725AE" w:rsidRDefault="007725AE" w:rsidP="007725A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metafory dotyczące człowieka,</w:t>
            </w:r>
          </w:p>
          <w:p w:rsidR="007725AE" w:rsidRDefault="007725AE" w:rsidP="007725A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krótko opisuje swoje otoczenie</w:t>
            </w:r>
          </w:p>
          <w:p w:rsidR="007725AE" w:rsidRDefault="007725AE" w:rsidP="00EF2B34">
            <w:pPr>
              <w:rPr>
                <w:b/>
                <w:bCs/>
              </w:rPr>
            </w:pPr>
          </w:p>
        </w:tc>
        <w:tc>
          <w:tcPr>
            <w:tcW w:w="2536" w:type="dxa"/>
            <w:gridSpan w:val="2"/>
          </w:tcPr>
          <w:p w:rsidR="007725AE" w:rsidRDefault="007725AE" w:rsidP="007725A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nazywa i określa nadawcę </w:t>
            </w:r>
            <w:r>
              <w:rPr>
                <w:iCs/>
              </w:rPr>
              <w:t>i adresata wypowiedzi,</w:t>
            </w:r>
          </w:p>
          <w:p w:rsidR="007725AE" w:rsidRDefault="007725AE" w:rsidP="007725A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cechy przedstawionych składników przyrody, nazywa opisujące je środki językowe,</w:t>
            </w:r>
          </w:p>
          <w:p w:rsidR="007725AE" w:rsidRDefault="007725AE" w:rsidP="007725A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próbuje przełożyć język metafor na znaczenia dosłowne,</w:t>
            </w:r>
          </w:p>
          <w:p w:rsidR="007725AE" w:rsidRDefault="007725AE" w:rsidP="007725A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opisuje swoje otoczenie, stara się rozbudować wypowiedź</w:t>
            </w:r>
          </w:p>
          <w:p w:rsidR="007725AE" w:rsidRDefault="007725AE" w:rsidP="00EF2B34">
            <w:pPr>
              <w:rPr>
                <w:b/>
                <w:bCs/>
              </w:rPr>
            </w:pPr>
          </w:p>
        </w:tc>
        <w:tc>
          <w:tcPr>
            <w:tcW w:w="2576" w:type="dxa"/>
            <w:gridSpan w:val="3"/>
          </w:tcPr>
          <w:p w:rsidR="007725AE" w:rsidRDefault="007725AE" w:rsidP="007725A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określa relacje między nadawcą i adresatem,</w:t>
            </w:r>
          </w:p>
          <w:p w:rsidR="007725AE" w:rsidRDefault="007725AE" w:rsidP="007725A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analizuje budowę epitetów, wyjaśnia ich funkcję w tekście,</w:t>
            </w:r>
          </w:p>
          <w:p w:rsidR="007725AE" w:rsidRDefault="007725AE" w:rsidP="007725A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znaczenia wynikające z metafor,</w:t>
            </w:r>
          </w:p>
          <w:p w:rsidR="007725AE" w:rsidRDefault="007725AE" w:rsidP="007725A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opisuje swoje otoczenie, stosuje funkcjonalnie odpowiednie środki językowe,</w:t>
            </w:r>
          </w:p>
          <w:p w:rsidR="007725AE" w:rsidRDefault="007725AE" w:rsidP="007725A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wskazuje w tekście cechy liryki </w:t>
            </w:r>
          </w:p>
          <w:p w:rsidR="007725AE" w:rsidRDefault="007725AE" w:rsidP="00EF2B34">
            <w:pPr>
              <w:rPr>
                <w:b/>
                <w:bCs/>
              </w:rPr>
            </w:pPr>
          </w:p>
        </w:tc>
        <w:tc>
          <w:tcPr>
            <w:tcW w:w="2646" w:type="dxa"/>
            <w:gridSpan w:val="2"/>
          </w:tcPr>
          <w:p w:rsidR="007725AE" w:rsidRDefault="007725AE" w:rsidP="007725A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charakteryzuje postawę nadawcy wobec świata,</w:t>
            </w:r>
          </w:p>
          <w:p w:rsidR="007725AE" w:rsidRDefault="007725AE" w:rsidP="007725A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uogólnia wnioski dotyczące sposobu obrazowania przyrody, określa cechy opisanego świata,</w:t>
            </w:r>
          </w:p>
          <w:p w:rsidR="007725AE" w:rsidRDefault="007725AE" w:rsidP="007725A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 podstawie metafor formułuje wnioski dotyczące natury człowieka,</w:t>
            </w:r>
          </w:p>
          <w:p w:rsidR="007725AE" w:rsidRDefault="007725AE" w:rsidP="007725A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opisuje swoje otoczenie, wykorzystując wnioski z analizy tekstu,</w:t>
            </w:r>
          </w:p>
          <w:p w:rsidR="007725AE" w:rsidRDefault="007725AE" w:rsidP="007725A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porównuje utwory liryczne i epickie</w:t>
            </w:r>
          </w:p>
          <w:p w:rsidR="007725AE" w:rsidRDefault="007725AE" w:rsidP="00EF2B34">
            <w:pPr>
              <w:rPr>
                <w:b/>
                <w:bCs/>
              </w:rPr>
            </w:pPr>
          </w:p>
        </w:tc>
        <w:tc>
          <w:tcPr>
            <w:tcW w:w="1949" w:type="dxa"/>
          </w:tcPr>
          <w:p w:rsidR="007725AE" w:rsidRPr="00553024" w:rsidRDefault="007725AE" w:rsidP="007725A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lastRenderedPageBreak/>
              <w:t xml:space="preserve">samodzielnie interpretuje utwór, uwzględniając jego przynależność rodzajową, </w:t>
            </w:r>
          </w:p>
          <w:p w:rsidR="007725AE" w:rsidRPr="00553024" w:rsidRDefault="007725AE" w:rsidP="007725A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wypowiada się na tematy związane z naturą człowieka, swoje tezy ilustruje przykładami z życia</w:t>
            </w:r>
          </w:p>
        </w:tc>
      </w:tr>
      <w:tr w:rsidR="007725AE" w:rsidRPr="00553024" w:rsidTr="007725AE"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AE" w:rsidRDefault="007725AE" w:rsidP="00EF2B34">
            <w:pPr>
              <w:rPr>
                <w:b/>
              </w:rPr>
            </w:pPr>
            <w:r w:rsidRPr="00740857">
              <w:rPr>
                <w:b/>
              </w:rPr>
              <w:lastRenderedPageBreak/>
              <w:t>Józef Baran</w:t>
            </w:r>
          </w:p>
          <w:p w:rsidR="007725AE" w:rsidRPr="00740857" w:rsidRDefault="007725AE" w:rsidP="00EF2B34">
            <w:pPr>
              <w:rPr>
                <w:b/>
              </w:rPr>
            </w:pPr>
            <w:r w:rsidRPr="007725AE">
              <w:rPr>
                <w:b/>
              </w:rPr>
              <w:t>Sztuka dom</w:t>
            </w:r>
          </w:p>
          <w:p w:rsidR="007725AE" w:rsidRPr="007725AE" w:rsidRDefault="007725AE" w:rsidP="00EF2B34">
            <w:pPr>
              <w:rPr>
                <w:b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AE" w:rsidRPr="007725AE" w:rsidRDefault="007725AE" w:rsidP="007725A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7725AE">
              <w:t>wskazuje w tekście nazwy i określenia związane z teatrem,</w:t>
            </w:r>
          </w:p>
          <w:p w:rsidR="007725AE" w:rsidRPr="007725AE" w:rsidRDefault="007725AE" w:rsidP="007725A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7725AE">
              <w:t xml:space="preserve">dzieli tekst na części kompozycyjne, wyodrębnia sceny, </w:t>
            </w:r>
          </w:p>
          <w:p w:rsidR="007725AE" w:rsidRPr="007725AE" w:rsidRDefault="007725AE" w:rsidP="007725A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7725AE">
              <w:t>zbiera informacje na temat przeszłości swojej rodziny,</w:t>
            </w:r>
          </w:p>
          <w:p w:rsidR="007725AE" w:rsidRPr="007725AE" w:rsidRDefault="007725AE" w:rsidP="007725A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7725AE">
              <w:t>odtwarza zawartość treściową i kompozycję życzeń</w:t>
            </w:r>
          </w:p>
          <w:p w:rsidR="007725AE" w:rsidRPr="007725AE" w:rsidRDefault="007725AE" w:rsidP="007725AE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AE" w:rsidRPr="007725AE" w:rsidRDefault="007725AE" w:rsidP="007725A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7725AE">
              <w:t>wskazuje podobieństwa między teatrem a życiem,</w:t>
            </w:r>
          </w:p>
          <w:p w:rsidR="007725AE" w:rsidRPr="007725AE" w:rsidRDefault="007725AE" w:rsidP="007725A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7725AE">
              <w:t xml:space="preserve">przedstawia zawartość tematyczną kolejnych scen, </w:t>
            </w:r>
          </w:p>
          <w:p w:rsidR="007725AE" w:rsidRPr="007725AE" w:rsidRDefault="007725AE" w:rsidP="007725A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7725AE">
              <w:t>porządkuje informacje na temat swojej rodziny,</w:t>
            </w:r>
          </w:p>
          <w:p w:rsidR="007725AE" w:rsidRPr="007725AE" w:rsidRDefault="007725AE" w:rsidP="007725A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7725AE">
              <w:t>według podanej zasady redaguje samodzielnie życzenia we wskazanej sytuacji</w:t>
            </w:r>
          </w:p>
          <w:p w:rsidR="007725AE" w:rsidRPr="007725AE" w:rsidRDefault="007725AE" w:rsidP="007725AE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AE" w:rsidRPr="007725AE" w:rsidRDefault="007725AE" w:rsidP="007725A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7725AE">
              <w:t>komentuje znaczenia tekstu wynikające z zestawienia życia z teatrem,</w:t>
            </w:r>
          </w:p>
          <w:p w:rsidR="007725AE" w:rsidRPr="007725AE" w:rsidRDefault="007725AE" w:rsidP="007725A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7725AE">
              <w:t>opisuje obrazy poetyckie związane z kolejnymi scenami,</w:t>
            </w:r>
          </w:p>
          <w:p w:rsidR="007725AE" w:rsidRPr="007725AE" w:rsidRDefault="007725AE" w:rsidP="007725A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7725AE">
              <w:t>porządkuje informacje na temat swojej rodziny według ustalonej przez siebie zasady,</w:t>
            </w:r>
          </w:p>
          <w:p w:rsidR="007725AE" w:rsidRPr="007725AE" w:rsidRDefault="007725AE" w:rsidP="007725A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7725AE">
              <w:t>redaguje życzenia we wskazanej sytuacji, stosuje odpowiednie formy grzecznościowe</w:t>
            </w:r>
          </w:p>
          <w:p w:rsidR="007725AE" w:rsidRPr="007725AE" w:rsidRDefault="007725AE" w:rsidP="007725AE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AE" w:rsidRPr="007725AE" w:rsidRDefault="007725AE" w:rsidP="007725A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7725AE">
              <w:t>prezentuje zwartą wypowiedź na temat motywu życia jako teatru,</w:t>
            </w:r>
          </w:p>
          <w:p w:rsidR="007725AE" w:rsidRPr="007725AE" w:rsidRDefault="007725AE" w:rsidP="007725A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7725AE">
              <w:t>wyjaśnia metaforyczne znaczenie tytułu, nazywa wartości związane z życiem przedstawionej rodziny,</w:t>
            </w:r>
          </w:p>
          <w:p w:rsidR="007725AE" w:rsidRPr="007725AE" w:rsidRDefault="007725AE" w:rsidP="007725A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7725AE">
              <w:t>przedstawia informacje o przeszłości i tradycji swojej rodziny w wybranej przez siebie formie,</w:t>
            </w:r>
          </w:p>
          <w:p w:rsidR="007725AE" w:rsidRPr="007725AE" w:rsidRDefault="007725AE" w:rsidP="007725A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7725AE">
              <w:t>samodzielnie redaguje życzenia z zachowaniem wszystkich cech językowych i kompozycyjnych tej formy wypowiedzi</w:t>
            </w:r>
          </w:p>
          <w:p w:rsidR="007725AE" w:rsidRPr="007725AE" w:rsidRDefault="007725AE" w:rsidP="007725AE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AE" w:rsidRPr="007725AE" w:rsidRDefault="007725AE" w:rsidP="007725A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7725AE">
              <w:t xml:space="preserve">przywołuje inne teksty kultury zawierające motyw </w:t>
            </w:r>
            <w:proofErr w:type="spellStart"/>
            <w:r w:rsidRPr="007725AE">
              <w:t>theatrum</w:t>
            </w:r>
            <w:proofErr w:type="spellEnd"/>
            <w:r w:rsidRPr="007725AE">
              <w:t xml:space="preserve"> </w:t>
            </w:r>
            <w:proofErr w:type="spellStart"/>
            <w:r w:rsidRPr="007725AE">
              <w:t>mundi</w:t>
            </w:r>
            <w:proofErr w:type="spellEnd"/>
            <w:r w:rsidRPr="007725AE">
              <w:t xml:space="preserve">, </w:t>
            </w:r>
          </w:p>
          <w:p w:rsidR="007725AE" w:rsidRPr="007725AE" w:rsidRDefault="007725AE" w:rsidP="007725A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7725AE">
              <w:t>samodzielnie formułuje zasady etykiety językowej obowiązujące przy składaniu życzeń,</w:t>
            </w:r>
          </w:p>
          <w:p w:rsidR="007725AE" w:rsidRPr="007725AE" w:rsidRDefault="007725AE" w:rsidP="007725A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7725AE">
              <w:t>podejmuje próbę napisania scenariusza sztuki o przeszłości swojej rodziny</w:t>
            </w:r>
          </w:p>
        </w:tc>
      </w:tr>
      <w:tr w:rsidR="00106E12" w:rsidRPr="00553024" w:rsidTr="00106E12"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2" w:rsidRPr="00740857" w:rsidRDefault="00106E12" w:rsidP="00EF2B34">
            <w:pPr>
              <w:rPr>
                <w:b/>
              </w:rPr>
            </w:pPr>
            <w:r w:rsidRPr="00740857">
              <w:rPr>
                <w:b/>
              </w:rPr>
              <w:t>Kolejna odsłona. Wymiana głosek w tematach fleksyjnych wyrazów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2" w:rsidRP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106E12">
              <w:t>rozpoznaje części mowy,</w:t>
            </w:r>
          </w:p>
          <w:p w:rsidR="00106E12" w:rsidRP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106E12">
              <w:t xml:space="preserve">odmienia wskazane wyrazy przez osoby i przypadki, </w:t>
            </w:r>
          </w:p>
          <w:p w:rsidR="00106E12" w:rsidRP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106E12">
              <w:t xml:space="preserve">poprawnie zapisuje wyrazy  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2" w:rsidRP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106E12">
              <w:t>dzieli części mowy na odmienne i nieodmienne,</w:t>
            </w:r>
          </w:p>
          <w:p w:rsidR="00106E12" w:rsidRP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106E12">
              <w:t xml:space="preserve"> wskazuje temat i końcówkę fleksyjną,</w:t>
            </w:r>
          </w:p>
          <w:p w:rsidR="00106E12" w:rsidRP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106E12">
              <w:t xml:space="preserve">wykorzystuje wiedzę o tematach obocznych w sprawdzaniu pisowni wyrazów 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2" w:rsidRP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106E12">
              <w:t>wskazuje kryteria podziałów części mowy,</w:t>
            </w:r>
          </w:p>
          <w:p w:rsidR="00106E12" w:rsidRP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106E12">
              <w:t xml:space="preserve">zauważa oboczności w tematach, </w:t>
            </w:r>
          </w:p>
          <w:p w:rsidR="00106E12" w:rsidRP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106E12">
              <w:t xml:space="preserve">stosuje zasady pisowni w wyrazach z tematami obocznymi 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2" w:rsidRP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106E12">
              <w:t xml:space="preserve">rozumie różnice między deklinacją a koniugacją, </w:t>
            </w:r>
          </w:p>
          <w:p w:rsidR="00106E12" w:rsidRP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106E12">
              <w:t xml:space="preserve">wskazuje i wyjaśnia oboczności w tematach, </w:t>
            </w:r>
          </w:p>
          <w:p w:rsidR="00106E12" w:rsidRP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106E12">
              <w:t xml:space="preserve">formułuje zasady pisowni wyrazów z głoskami wymiennymi 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2" w:rsidRP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106E12">
              <w:t xml:space="preserve">funkcjonalnie wykorzystuje wiedzę o wymianie głosek w tematach fleksyjnych wyrazów w celu uzyskania </w:t>
            </w:r>
            <w:r w:rsidRPr="00106E12">
              <w:lastRenderedPageBreak/>
              <w:t>poprawności swoich wypowiedzi</w:t>
            </w:r>
          </w:p>
        </w:tc>
      </w:tr>
      <w:tr w:rsidR="00106E12" w:rsidRPr="00553024" w:rsidTr="00106E12"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2" w:rsidRPr="00740857" w:rsidRDefault="00106E12" w:rsidP="00EF2B3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Jan Kochanowski – </w:t>
            </w:r>
            <w:r w:rsidRPr="00740857">
              <w:rPr>
                <w:b/>
              </w:rPr>
              <w:t xml:space="preserve"> infografika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2" w:rsidRP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106E12">
              <w:t xml:space="preserve">wie, że J. Kochanowski to jeden z najwybitniejszych polskich poetów </w:t>
            </w:r>
          </w:p>
          <w:p w:rsidR="00106E12" w:rsidRPr="00106E12" w:rsidRDefault="00106E12" w:rsidP="00106E12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2" w:rsidRP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106E12">
              <w:t>wie, kiedy żył i tworzył J. Kochanowski,</w:t>
            </w:r>
          </w:p>
          <w:p w:rsidR="00106E12" w:rsidRP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106E12">
              <w:t>potrafi podać kilka informacji biograficznych z życia poety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2" w:rsidRP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106E12">
              <w:t>potrafi krótko wyjaśnić, dlaczego J. Kochanowski jest uznawany za jednego z najwybitniejszych poetów polskich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2" w:rsidRP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106E12">
              <w:t>wyjaśnia znaczenie kontekstu historycznego i kulturowego (odrodzenie) w życiu i twórczości J. Kochanowskiego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2" w:rsidRP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106E12">
              <w:t>przygotowuje prezentację poświęconą Janowi Kochanowskiemu lub bierze udział w realizacji projektu Śladami Mistrza z Czarnolasu</w:t>
            </w:r>
          </w:p>
        </w:tc>
      </w:tr>
      <w:tr w:rsidR="00106E12" w:rsidRPr="00553024" w:rsidTr="00106E12"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2" w:rsidRDefault="00106E12" w:rsidP="00EF2B34">
            <w:pPr>
              <w:rPr>
                <w:b/>
              </w:rPr>
            </w:pPr>
            <w:r w:rsidRPr="00740857">
              <w:rPr>
                <w:b/>
              </w:rPr>
              <w:t xml:space="preserve">Janina </w:t>
            </w:r>
            <w:proofErr w:type="spellStart"/>
            <w:r w:rsidRPr="00740857">
              <w:rPr>
                <w:b/>
              </w:rPr>
              <w:t>Porazińska</w:t>
            </w:r>
            <w:proofErr w:type="spellEnd"/>
            <w:r w:rsidRPr="00740857">
              <w:rPr>
                <w:b/>
              </w:rPr>
              <w:t xml:space="preserve"> </w:t>
            </w:r>
          </w:p>
          <w:p w:rsidR="00106E12" w:rsidRPr="00740857" w:rsidRDefault="00106E12" w:rsidP="00EF2B34">
            <w:pPr>
              <w:rPr>
                <w:b/>
              </w:rPr>
            </w:pPr>
            <w:r w:rsidRPr="00106E12">
              <w:rPr>
                <w:b/>
              </w:rPr>
              <w:t xml:space="preserve">Kto mi dał skrzydła </w:t>
            </w:r>
            <w:r w:rsidRPr="00740857">
              <w:rPr>
                <w:b/>
              </w:rPr>
              <w:t>(fragment)</w:t>
            </w:r>
          </w:p>
          <w:p w:rsidR="00106E12" w:rsidRPr="00106E12" w:rsidRDefault="00106E12" w:rsidP="00EF2B34">
            <w:pPr>
              <w:rPr>
                <w:b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2" w:rsidRP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106E12">
              <w:t xml:space="preserve">wyodrębnia z tekstu wydarzenia, </w:t>
            </w:r>
          </w:p>
          <w:p w:rsidR="00106E12" w:rsidRP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106E12">
              <w:t>przy pomocy nauczyciela redaguje streszczenie, korzystając z podanego planu wydarzeń</w:t>
            </w:r>
          </w:p>
          <w:p w:rsidR="00106E12" w:rsidRPr="00106E12" w:rsidRDefault="00106E12" w:rsidP="00106E12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2" w:rsidRP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106E12">
              <w:t>układa chronologicznie wydarzenia z tekstu,</w:t>
            </w:r>
          </w:p>
          <w:p w:rsidR="00106E12" w:rsidRP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106E12">
              <w:t>samodzielnie układa plan wydarzeń, na jego podstawie przy wsparciu nauczyciela redaguje streszczenie</w:t>
            </w:r>
          </w:p>
          <w:p w:rsidR="00106E12" w:rsidRPr="00106E12" w:rsidRDefault="00106E12" w:rsidP="00106E12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2" w:rsidRP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106E12">
              <w:t>wydobywa z tekstu informacje, na podstawie których można odtworzyć realia historyczne,</w:t>
            </w:r>
          </w:p>
          <w:p w:rsidR="00106E12" w:rsidRP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106E12">
              <w:t>redaguje samodzielnie plan wydarzeń i streszczenie</w:t>
            </w:r>
          </w:p>
          <w:p w:rsidR="00106E12" w:rsidRPr="00106E12" w:rsidRDefault="00106E12" w:rsidP="00106E12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2" w:rsidRP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106E12">
              <w:t>na podstawie wprowadzenia i tekstu przedstawia J. Kochanowskiego jako twórcę, obywatela, gospodarza,</w:t>
            </w:r>
          </w:p>
          <w:p w:rsidR="00106E12" w:rsidRP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106E12">
              <w:t>redaguje samodzielnie streszczenie, zachowuje wszystkie cechy tej formy wypowiedzi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2" w:rsidRP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106E12">
              <w:t>przedstawia Jana Kochanowskiego, odwołując się do innych fragmentów książki Kto mi dał skrzydła,</w:t>
            </w:r>
          </w:p>
          <w:p w:rsidR="00106E12" w:rsidRP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106E12">
              <w:t>wskazuje kolegom i koleżankom, co powinni poprawić w swoich streszczeniach</w:t>
            </w:r>
          </w:p>
        </w:tc>
      </w:tr>
      <w:tr w:rsidR="00106E12" w:rsidRPr="00553024" w:rsidTr="00106E12"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2" w:rsidRDefault="00106E12" w:rsidP="00EF2B34">
            <w:pPr>
              <w:rPr>
                <w:b/>
              </w:rPr>
            </w:pPr>
            <w:r w:rsidRPr="00740857">
              <w:rPr>
                <w:b/>
              </w:rPr>
              <w:t xml:space="preserve">Jan Kochanowski </w:t>
            </w:r>
          </w:p>
          <w:p w:rsidR="00106E12" w:rsidRPr="00106E12" w:rsidRDefault="00106E12" w:rsidP="00EF2B34">
            <w:pPr>
              <w:rPr>
                <w:b/>
              </w:rPr>
            </w:pPr>
            <w:r w:rsidRPr="00106E12">
              <w:rPr>
                <w:b/>
              </w:rPr>
              <w:t xml:space="preserve">Na dom w Czarnolesie </w:t>
            </w:r>
          </w:p>
          <w:p w:rsidR="00106E12" w:rsidRPr="00106E12" w:rsidRDefault="00106E12" w:rsidP="00EF2B34">
            <w:pPr>
              <w:rPr>
                <w:b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2" w:rsidRP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106E12">
              <w:t>wskazuje formy pozwalające rozpoznać nadawcę i adresata utworu,</w:t>
            </w:r>
          </w:p>
          <w:p w:rsidR="00106E12" w:rsidRP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106E12">
              <w:t>wskazuje wersy zawierające prośby nadawcy</w:t>
            </w:r>
          </w:p>
          <w:p w:rsidR="00106E12" w:rsidRPr="00106E12" w:rsidRDefault="00106E12" w:rsidP="00106E12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  <w:p w:rsidR="00106E12" w:rsidRPr="00106E12" w:rsidRDefault="00106E12" w:rsidP="00106E12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2" w:rsidRP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106E12">
              <w:t>przedstawia nadawcę i adresata utworu,</w:t>
            </w:r>
          </w:p>
          <w:p w:rsidR="00106E12" w:rsidRP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106E12">
              <w:t>odtwarza w języku sobie współczesnym treść próśb nadawcy</w:t>
            </w:r>
          </w:p>
          <w:p w:rsidR="00106E12" w:rsidRPr="00106E12" w:rsidRDefault="00106E12" w:rsidP="00106E12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2" w:rsidRP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106E12">
              <w:t>rozpoznaje apostrofę jako środek poetycki wskazujący adresata,</w:t>
            </w:r>
          </w:p>
          <w:p w:rsidR="00106E12" w:rsidRP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106E12">
              <w:t>korzysta z przypisów,</w:t>
            </w:r>
          </w:p>
          <w:p w:rsidR="00106E12" w:rsidRP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106E12">
              <w:t>stara się przełożyć język utworu na wypowiedź współczesną</w:t>
            </w:r>
          </w:p>
          <w:p w:rsidR="00106E12" w:rsidRPr="00106E12" w:rsidRDefault="00106E12" w:rsidP="00106E12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2" w:rsidRP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106E12">
              <w:t>określa relacje między nadawcą i adresatem utworu,</w:t>
            </w:r>
          </w:p>
          <w:p w:rsidR="00106E12" w:rsidRP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106E12">
              <w:t xml:space="preserve">na podstawie wypowiedzi nadawcy określa jego stosunek do życia i świata </w:t>
            </w:r>
          </w:p>
          <w:p w:rsidR="00106E12" w:rsidRPr="00106E12" w:rsidRDefault="00106E12" w:rsidP="00106E12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2" w:rsidRP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106E12">
              <w:t xml:space="preserve">samodzielnie analizuje i interpretuje utwór, </w:t>
            </w:r>
          </w:p>
          <w:p w:rsidR="00106E12" w:rsidRP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106E12">
              <w:t>wskazuje w utworze cechy gatunkowe fraszki</w:t>
            </w:r>
          </w:p>
        </w:tc>
      </w:tr>
      <w:tr w:rsidR="00106E12" w:rsidRPr="00553024" w:rsidTr="00106E12"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2" w:rsidRPr="00106E12" w:rsidRDefault="00106E12" w:rsidP="00EF2B34">
            <w:pPr>
              <w:rPr>
                <w:b/>
              </w:rPr>
            </w:pPr>
            <w:r w:rsidRPr="00106E12">
              <w:rPr>
                <w:b/>
              </w:rPr>
              <w:lastRenderedPageBreak/>
              <w:t>Jan Kochanowski</w:t>
            </w:r>
          </w:p>
          <w:p w:rsidR="00106E12" w:rsidRPr="00740857" w:rsidRDefault="00106E12" w:rsidP="00EF2B34">
            <w:pPr>
              <w:rPr>
                <w:b/>
              </w:rPr>
            </w:pPr>
            <w:r w:rsidRPr="00106E12">
              <w:rPr>
                <w:b/>
              </w:rPr>
              <w:t>Na lipę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2" w:rsidRPr="00106E12" w:rsidRDefault="00106E12" w:rsidP="00106E12">
            <w:pPr>
              <w:numPr>
                <w:ilvl w:val="0"/>
                <w:numId w:val="3"/>
              </w:numPr>
              <w:tabs>
                <w:tab w:val="left" w:pos="294"/>
              </w:tabs>
              <w:spacing w:after="0" w:line="240" w:lineRule="auto"/>
              <w:ind w:left="360"/>
            </w:pPr>
            <w:r w:rsidRPr="00106E12">
              <w:t>wyjaśnia znaczenie</w:t>
            </w:r>
          </w:p>
          <w:p w:rsidR="00106E12" w:rsidRPr="00106E12" w:rsidRDefault="00106E12" w:rsidP="00106E12">
            <w:pPr>
              <w:numPr>
                <w:ilvl w:val="0"/>
                <w:numId w:val="3"/>
              </w:numPr>
              <w:tabs>
                <w:tab w:val="left" w:pos="294"/>
              </w:tabs>
              <w:spacing w:after="0" w:line="240" w:lineRule="auto"/>
              <w:ind w:left="360"/>
            </w:pPr>
            <w:r w:rsidRPr="00106E12">
              <w:t xml:space="preserve">utworu własnymi słowami, </w:t>
            </w:r>
          </w:p>
          <w:p w:rsidR="00106E12" w:rsidRPr="00106E12" w:rsidRDefault="00106E12" w:rsidP="00106E12">
            <w:pPr>
              <w:numPr>
                <w:ilvl w:val="0"/>
                <w:numId w:val="1"/>
              </w:numPr>
              <w:tabs>
                <w:tab w:val="left" w:pos="294"/>
              </w:tabs>
              <w:spacing w:after="0" w:line="240" w:lineRule="auto"/>
              <w:ind w:left="24"/>
            </w:pPr>
            <w:r w:rsidRPr="00106E12">
              <w:t xml:space="preserve">tworzy wypowiedź o charakterze zachęty, </w:t>
            </w:r>
          </w:p>
          <w:p w:rsidR="00106E12" w:rsidRPr="00106E12" w:rsidRDefault="00106E12" w:rsidP="00106E12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after="0" w:line="240" w:lineRule="auto"/>
              <w:ind w:left="24"/>
            </w:pPr>
            <w:r w:rsidRPr="00106E12">
              <w:t>formułuje zaproszenie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2" w:rsidRPr="00106E12" w:rsidRDefault="00106E12" w:rsidP="00106E12">
            <w:pPr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</w:pPr>
            <w:r w:rsidRPr="00106E12">
              <w:t xml:space="preserve">wyszukuje w tekście epitety i porównania, </w:t>
            </w:r>
          </w:p>
          <w:p w:rsidR="00106E12" w:rsidRPr="00106E12" w:rsidRDefault="00106E12" w:rsidP="00106E12">
            <w:pPr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</w:pPr>
            <w:r w:rsidRPr="00106E12">
              <w:t>tworzy tekst perswazyjny,</w:t>
            </w:r>
          </w:p>
          <w:p w:rsidR="00106E12" w:rsidRPr="00106E12" w:rsidRDefault="00106E12" w:rsidP="00106E12">
            <w:pPr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</w:pPr>
            <w:r w:rsidRPr="00106E12">
              <w:t xml:space="preserve">podaje zwroty dostosowane do adresata, </w:t>
            </w:r>
          </w:p>
          <w:p w:rsidR="00106E12" w:rsidRPr="00106E12" w:rsidRDefault="00106E12" w:rsidP="00106E12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after="0" w:line="240" w:lineRule="auto"/>
            </w:pPr>
            <w:r w:rsidRPr="00106E12">
              <w:t>pisze zaproszenie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2" w:rsidRPr="00106E12" w:rsidRDefault="00106E12" w:rsidP="00106E12">
            <w:pPr>
              <w:numPr>
                <w:ilvl w:val="0"/>
                <w:numId w:val="1"/>
              </w:numPr>
              <w:tabs>
                <w:tab w:val="left" w:pos="165"/>
              </w:tabs>
              <w:spacing w:after="0" w:line="240" w:lineRule="auto"/>
            </w:pPr>
            <w:r w:rsidRPr="00106E12">
              <w:t xml:space="preserve">wyjaśnia funkcję epitetów, porównań, metafor, </w:t>
            </w:r>
          </w:p>
          <w:p w:rsidR="00106E12" w:rsidRPr="00106E12" w:rsidRDefault="00106E12" w:rsidP="00106E12">
            <w:pPr>
              <w:numPr>
                <w:ilvl w:val="0"/>
                <w:numId w:val="1"/>
              </w:numPr>
              <w:tabs>
                <w:tab w:val="left" w:pos="165"/>
              </w:tabs>
              <w:spacing w:after="0" w:line="240" w:lineRule="auto"/>
            </w:pPr>
            <w:r w:rsidRPr="00106E12">
              <w:t>pisze slogan reklamowy,</w:t>
            </w:r>
          </w:p>
          <w:p w:rsidR="00106E12" w:rsidRPr="00106E12" w:rsidRDefault="00106E12" w:rsidP="00106E12">
            <w:pPr>
              <w:numPr>
                <w:ilvl w:val="0"/>
                <w:numId w:val="1"/>
              </w:numPr>
              <w:tabs>
                <w:tab w:val="left" w:pos="165"/>
              </w:tabs>
              <w:spacing w:after="0" w:line="240" w:lineRule="auto"/>
            </w:pPr>
            <w:r w:rsidRPr="00106E12">
              <w:t xml:space="preserve">zwrotom do adresata nadaje formy wołacza, </w:t>
            </w:r>
          </w:p>
          <w:p w:rsidR="00106E12" w:rsidRPr="00106E12" w:rsidRDefault="00106E12" w:rsidP="00106E12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after="0" w:line="240" w:lineRule="auto"/>
            </w:pPr>
            <w:r w:rsidRPr="00106E12">
              <w:t xml:space="preserve">pisze zaproszenie w formie dostosowanej do adresata   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2" w:rsidRPr="00106E12" w:rsidRDefault="00106E12" w:rsidP="00106E12">
            <w:pPr>
              <w:numPr>
                <w:ilvl w:val="0"/>
                <w:numId w:val="2"/>
              </w:numPr>
              <w:tabs>
                <w:tab w:val="left" w:pos="169"/>
              </w:tabs>
              <w:spacing w:after="0" w:line="240" w:lineRule="auto"/>
              <w:ind w:left="27" w:hanging="27"/>
            </w:pPr>
            <w:r w:rsidRPr="00106E12">
              <w:t>wskazuje synestezję,</w:t>
            </w:r>
          </w:p>
          <w:p w:rsidR="00106E12" w:rsidRPr="00106E12" w:rsidRDefault="00106E12" w:rsidP="00106E12">
            <w:pPr>
              <w:numPr>
                <w:ilvl w:val="0"/>
                <w:numId w:val="2"/>
              </w:numPr>
              <w:tabs>
                <w:tab w:val="left" w:pos="169"/>
              </w:tabs>
              <w:spacing w:after="0" w:line="240" w:lineRule="auto"/>
              <w:ind w:left="27" w:hanging="27"/>
            </w:pPr>
            <w:r w:rsidRPr="00106E12">
              <w:t xml:space="preserve">używa środków perswazyjnych w celu osiągnięcia założonego efektu, </w:t>
            </w:r>
          </w:p>
          <w:p w:rsidR="00106E12" w:rsidRPr="00106E12" w:rsidRDefault="00106E12" w:rsidP="00106E12">
            <w:pPr>
              <w:numPr>
                <w:ilvl w:val="0"/>
                <w:numId w:val="2"/>
              </w:numPr>
              <w:tabs>
                <w:tab w:val="left" w:pos="169"/>
              </w:tabs>
              <w:spacing w:after="0" w:line="240" w:lineRule="auto"/>
              <w:ind w:left="27" w:hanging="27"/>
            </w:pPr>
            <w:r w:rsidRPr="00106E12">
              <w:t xml:space="preserve">formułuje zasady etykiety językowej,  </w:t>
            </w:r>
          </w:p>
          <w:p w:rsidR="00106E12" w:rsidRPr="00106E12" w:rsidRDefault="00106E12" w:rsidP="00106E12">
            <w:pPr>
              <w:numPr>
                <w:ilvl w:val="0"/>
                <w:numId w:val="2"/>
              </w:numPr>
              <w:tabs>
                <w:tab w:val="left" w:pos="169"/>
              </w:tabs>
              <w:spacing w:after="0" w:line="240" w:lineRule="auto"/>
              <w:ind w:left="27" w:hanging="27"/>
            </w:pPr>
            <w:r w:rsidRPr="00106E12">
              <w:t>wyjaśnia znaczenie pojęcia motyw arkadyjski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2" w:rsidRPr="00106E12" w:rsidRDefault="00106E12" w:rsidP="00106E12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spacing w:after="0" w:line="240" w:lineRule="auto"/>
              <w:ind w:left="0" w:firstLine="44"/>
            </w:pPr>
            <w:r w:rsidRPr="00106E12">
              <w:t xml:space="preserve">samodzielnie analizuje i interpretuje utwór, </w:t>
            </w:r>
          </w:p>
          <w:p w:rsidR="00106E12" w:rsidRPr="00106E12" w:rsidRDefault="00106E12" w:rsidP="00106E12">
            <w:pPr>
              <w:numPr>
                <w:ilvl w:val="0"/>
                <w:numId w:val="2"/>
              </w:numPr>
              <w:tabs>
                <w:tab w:val="left" w:pos="169"/>
              </w:tabs>
              <w:spacing w:after="0" w:line="240" w:lineRule="auto"/>
              <w:ind w:left="0" w:firstLine="44"/>
            </w:pPr>
            <w:r w:rsidRPr="00106E12">
              <w:t>omawia sposób wykorzystania w utworze motywu arkadyjskiego</w:t>
            </w:r>
          </w:p>
          <w:p w:rsidR="00106E12" w:rsidRPr="00106E12" w:rsidRDefault="00106E12" w:rsidP="00106E12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</w:tr>
      <w:tr w:rsidR="00106E12" w:rsidRPr="00553024" w:rsidTr="00106E12"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2" w:rsidRPr="00106E12" w:rsidRDefault="00106E12" w:rsidP="00106E12">
            <w:pPr>
              <w:rPr>
                <w:b/>
              </w:rPr>
            </w:pPr>
            <w:r w:rsidRPr="00740857">
              <w:rPr>
                <w:b/>
              </w:rPr>
              <w:t>Wymówić głoskę, zapisać literę</w:t>
            </w:r>
            <w:r w:rsidRPr="00106E12">
              <w:rPr>
                <w:b/>
              </w:rPr>
              <w:t>. Głoska i litera</w:t>
            </w:r>
          </w:p>
          <w:p w:rsidR="00106E12" w:rsidRPr="00106E12" w:rsidRDefault="00106E12" w:rsidP="00EF2B34">
            <w:pPr>
              <w:rPr>
                <w:b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2" w:rsidRP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świadomie posługuje się terminami</w:t>
            </w:r>
            <w:r w:rsidRPr="00106E12">
              <w:t>: głoska, litera, sylaba,</w:t>
            </w:r>
          </w:p>
          <w:p w:rsid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poprawnie dzieli proste wyrazy na głoski, litery, sylaby</w:t>
            </w:r>
          </w:p>
          <w:p w:rsidR="00106E12" w:rsidRPr="00106E12" w:rsidRDefault="00106E12" w:rsidP="00106E12">
            <w:pPr>
              <w:tabs>
                <w:tab w:val="left" w:pos="294"/>
              </w:tabs>
              <w:spacing w:after="0" w:line="240" w:lineRule="auto"/>
              <w:ind w:left="360" w:hanging="360"/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2" w:rsidRPr="00106E12" w:rsidRDefault="00106E12" w:rsidP="00106E12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06E1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wyjaśnia różnice między samogłoską a spółgłoską,</w:t>
            </w:r>
          </w:p>
          <w:p w:rsid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poprawnie dzieli wyrazy na głoski, litery, sylaby</w:t>
            </w:r>
          </w:p>
          <w:p w:rsidR="00106E12" w:rsidRDefault="00106E12" w:rsidP="00106E12">
            <w:pPr>
              <w:tabs>
                <w:tab w:val="num" w:pos="384"/>
                <w:tab w:val="left" w:pos="441"/>
              </w:tabs>
              <w:spacing w:after="0" w:line="240" w:lineRule="auto"/>
              <w:ind w:left="384"/>
            </w:pPr>
          </w:p>
          <w:p w:rsidR="00106E12" w:rsidRDefault="00106E12" w:rsidP="00106E12">
            <w:pPr>
              <w:tabs>
                <w:tab w:val="num" w:pos="384"/>
                <w:tab w:val="left" w:pos="441"/>
              </w:tabs>
              <w:spacing w:after="0" w:line="240" w:lineRule="auto"/>
              <w:ind w:left="384"/>
            </w:pPr>
          </w:p>
          <w:p w:rsidR="00106E12" w:rsidRPr="00106E12" w:rsidRDefault="00106E12" w:rsidP="00106E12">
            <w:pPr>
              <w:tabs>
                <w:tab w:val="num" w:pos="384"/>
                <w:tab w:val="left" w:pos="441"/>
              </w:tabs>
              <w:spacing w:after="0" w:line="240" w:lineRule="auto"/>
              <w:ind w:left="384"/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i poprawnie stosuje różne sposoby zapisywania głosek,</w:t>
            </w:r>
          </w:p>
          <w:p w:rsid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poprawnie dzieli wyrazy przy przenoszeniu</w:t>
            </w:r>
          </w:p>
          <w:p w:rsidR="00106E12" w:rsidRDefault="00106E12" w:rsidP="00106E12">
            <w:pPr>
              <w:tabs>
                <w:tab w:val="left" w:pos="165"/>
                <w:tab w:val="num" w:pos="384"/>
              </w:tabs>
              <w:spacing w:after="0" w:line="240" w:lineRule="auto"/>
              <w:ind w:left="384"/>
            </w:pPr>
          </w:p>
          <w:p w:rsidR="00106E12" w:rsidRDefault="00106E12" w:rsidP="00106E12">
            <w:pPr>
              <w:tabs>
                <w:tab w:val="left" w:pos="165"/>
                <w:tab w:val="num" w:pos="384"/>
              </w:tabs>
              <w:spacing w:after="0" w:line="240" w:lineRule="auto"/>
              <w:ind w:left="384"/>
            </w:pPr>
          </w:p>
          <w:p w:rsidR="00106E12" w:rsidRDefault="00106E12" w:rsidP="00106E12">
            <w:pPr>
              <w:tabs>
                <w:tab w:val="left" w:pos="165"/>
                <w:tab w:val="num" w:pos="384"/>
              </w:tabs>
              <w:spacing w:after="0" w:line="240" w:lineRule="auto"/>
              <w:ind w:left="384"/>
            </w:pPr>
          </w:p>
          <w:p w:rsidR="00106E12" w:rsidRPr="00106E12" w:rsidRDefault="00106E12" w:rsidP="00106E12">
            <w:pPr>
              <w:tabs>
                <w:tab w:val="left" w:pos="165"/>
                <w:tab w:val="num" w:pos="384"/>
              </w:tabs>
              <w:spacing w:after="0" w:line="240" w:lineRule="auto"/>
              <w:ind w:left="384"/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w wyrazach funkcję głoski </w:t>
            </w:r>
            <w:r w:rsidRPr="00106E12">
              <w:t>i</w:t>
            </w:r>
            <w:r>
              <w:t>, poprawnie zapisuje te wyrazy,</w:t>
            </w:r>
          </w:p>
          <w:p w:rsidR="00106E12" w:rsidRP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dzieli trudne wyrazy na głoski, litery, sylaby; poprawnie zapisuje znaki diakrytyczne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2" w:rsidRPr="00553024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106E12">
              <w:t>funkcjonalnie wykorzystuje wiedzę z zakresu fonetyki w celu uzyskania poprawności swoich wypowiedzi ustnych i pisemnych</w:t>
            </w:r>
          </w:p>
        </w:tc>
      </w:tr>
      <w:tr w:rsidR="00106E12" w:rsidRPr="00553024" w:rsidTr="00106E12"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2" w:rsidRDefault="00106E12" w:rsidP="00EF2B34">
            <w:pPr>
              <w:rPr>
                <w:b/>
              </w:rPr>
            </w:pPr>
            <w:r w:rsidRPr="00740857">
              <w:rPr>
                <w:b/>
              </w:rPr>
              <w:t xml:space="preserve">Jan Kochanowski </w:t>
            </w:r>
            <w:r w:rsidRPr="00106E12">
              <w:rPr>
                <w:b/>
              </w:rPr>
              <w:t xml:space="preserve">Fraszki </w:t>
            </w:r>
            <w:r w:rsidRPr="00740857">
              <w:rPr>
                <w:b/>
              </w:rPr>
              <w:t xml:space="preserve">(wybór); </w:t>
            </w:r>
          </w:p>
          <w:p w:rsidR="00106E12" w:rsidRDefault="00106E12" w:rsidP="00EF2B34">
            <w:pPr>
              <w:rPr>
                <w:b/>
              </w:rPr>
            </w:pPr>
            <w:r w:rsidRPr="00740857">
              <w:rPr>
                <w:b/>
              </w:rPr>
              <w:t xml:space="preserve">Jan Sztaudynger </w:t>
            </w:r>
          </w:p>
          <w:p w:rsidR="00106E12" w:rsidRPr="00740857" w:rsidRDefault="00106E12" w:rsidP="00EF2B34">
            <w:pPr>
              <w:rPr>
                <w:b/>
              </w:rPr>
            </w:pPr>
            <w:r w:rsidRPr="00106E12">
              <w:rPr>
                <w:b/>
              </w:rPr>
              <w:t xml:space="preserve">Fraszki </w:t>
            </w:r>
            <w:r w:rsidRPr="00740857">
              <w:rPr>
                <w:b/>
              </w:rPr>
              <w:t>(wybór)</w:t>
            </w:r>
          </w:p>
          <w:p w:rsidR="00106E12" w:rsidRPr="00106E12" w:rsidRDefault="00106E12" w:rsidP="00EF2B34">
            <w:pPr>
              <w:rPr>
                <w:b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temat kilku wybranych fraszek,</w:t>
            </w:r>
          </w:p>
          <w:p w:rsid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grę słów jako źródło humoru, podaje przykład fraszki,</w:t>
            </w:r>
          </w:p>
          <w:p w:rsid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fraszkę wśród innych tekstów literackich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temat wszystkich podanych fraszek,</w:t>
            </w:r>
          </w:p>
          <w:p w:rsid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grę słów we wskazanych fraszkach,</w:t>
            </w:r>
          </w:p>
          <w:p w:rsid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wie, że fraszka to jeden z gatunków lirycznych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grupuje fraszki według wybranej przez siebie zasady,</w:t>
            </w:r>
          </w:p>
          <w:p w:rsid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puentę jako źródło humoru we fraszce, podaje przykłady,</w:t>
            </w:r>
          </w:p>
          <w:p w:rsid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czym cechuje się fraszka jako gatunek literacki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850"/>
                <w:tab w:val="left" w:pos="3540"/>
                <w:tab w:val="left" w:pos="4248"/>
                <w:tab w:val="left" w:pos="5664"/>
              </w:tabs>
              <w:spacing w:after="0" w:line="240" w:lineRule="auto"/>
              <w:ind w:left="0"/>
            </w:pPr>
            <w:r>
              <w:t>ustala, co może być tematem fraszki jako gatunku literackiego,</w:t>
            </w:r>
          </w:p>
          <w:p w:rsid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850"/>
              </w:tabs>
              <w:spacing w:after="0" w:line="240" w:lineRule="auto"/>
              <w:ind w:left="0"/>
            </w:pPr>
            <w:r>
              <w:t xml:space="preserve">wskazuje ironię jako źródło humoru we fraszce, </w:t>
            </w:r>
          </w:p>
          <w:p w:rsid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850"/>
              </w:tabs>
              <w:spacing w:after="0" w:line="240" w:lineRule="auto"/>
              <w:ind w:left="0"/>
            </w:pPr>
            <w:r>
              <w:t>wyjaśnia znaczenie ironii we wskazanych przykładach</w:t>
            </w:r>
          </w:p>
          <w:p w:rsidR="00106E12" w:rsidRPr="00106E12" w:rsidRDefault="00106E12" w:rsidP="00106E12">
            <w:pPr>
              <w:tabs>
                <w:tab w:val="left" w:pos="169"/>
              </w:tabs>
              <w:spacing w:after="0" w:line="240" w:lineRule="auto"/>
              <w:ind w:left="27" w:hanging="27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2" w:rsidRPr="00553024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850"/>
                <w:tab w:val="left" w:pos="3540"/>
                <w:tab w:val="left" w:pos="4248"/>
                <w:tab w:val="left" w:pos="5664"/>
              </w:tabs>
              <w:spacing w:after="0" w:line="240" w:lineRule="auto"/>
              <w:ind w:left="0"/>
            </w:pPr>
            <w:r w:rsidRPr="00553024">
              <w:t xml:space="preserve">samodzielnie analizuje i interpretuje czytane utwory, </w:t>
            </w:r>
          </w:p>
          <w:p w:rsidR="00106E12" w:rsidRPr="00553024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850"/>
                <w:tab w:val="left" w:pos="3540"/>
                <w:tab w:val="left" w:pos="4248"/>
                <w:tab w:val="left" w:pos="5664"/>
              </w:tabs>
              <w:spacing w:after="0" w:line="240" w:lineRule="auto"/>
              <w:ind w:left="0"/>
            </w:pPr>
            <w:r w:rsidRPr="00553024">
              <w:t xml:space="preserve">wyjaśnia ironiczny charakter wybranych utworów, </w:t>
            </w:r>
          </w:p>
          <w:p w:rsidR="00106E12" w:rsidRPr="00553024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850"/>
                <w:tab w:val="left" w:pos="3540"/>
                <w:tab w:val="left" w:pos="4248"/>
                <w:tab w:val="left" w:pos="5664"/>
              </w:tabs>
              <w:spacing w:after="0" w:line="240" w:lineRule="auto"/>
              <w:ind w:left="0"/>
            </w:pPr>
            <w:r w:rsidRPr="00553024">
              <w:t xml:space="preserve">podejmuje próby napisania fraszki z </w:t>
            </w:r>
            <w:r w:rsidRPr="00553024">
              <w:lastRenderedPageBreak/>
              <w:t>zachowaniem reguł gatunku</w:t>
            </w:r>
          </w:p>
        </w:tc>
      </w:tr>
      <w:tr w:rsidR="00106E12" w:rsidRPr="00553024" w:rsidTr="00106E12"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2" w:rsidRDefault="00106E12" w:rsidP="00EF2B34">
            <w:pPr>
              <w:rPr>
                <w:b/>
              </w:rPr>
            </w:pPr>
            <w:r w:rsidRPr="00740857">
              <w:rPr>
                <w:b/>
              </w:rPr>
              <w:lastRenderedPageBreak/>
              <w:t>Adam Mickiewicz</w:t>
            </w:r>
            <w:r>
              <w:rPr>
                <w:b/>
              </w:rPr>
              <w:t xml:space="preserve"> </w:t>
            </w:r>
          </w:p>
          <w:p w:rsidR="00106E12" w:rsidRPr="00740857" w:rsidRDefault="00106E12" w:rsidP="00EF2B34">
            <w:pPr>
              <w:rPr>
                <w:b/>
              </w:rPr>
            </w:pPr>
            <w:r w:rsidRPr="00106E12">
              <w:rPr>
                <w:b/>
              </w:rPr>
              <w:t xml:space="preserve">Pan Tadeusz </w:t>
            </w:r>
            <w:r w:rsidRPr="007704DF">
              <w:rPr>
                <w:b/>
              </w:rPr>
              <w:t>(</w:t>
            </w:r>
            <w:r w:rsidRPr="00106E12">
              <w:rPr>
                <w:b/>
              </w:rPr>
              <w:t>Inwokacja)</w:t>
            </w:r>
          </w:p>
          <w:p w:rsidR="00106E12" w:rsidRPr="00106E12" w:rsidRDefault="00106E12" w:rsidP="00EF2B34">
            <w:pPr>
              <w:rPr>
                <w:b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adresatów wypowiedzi,</w:t>
            </w:r>
          </w:p>
          <w:p w:rsid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cytuje prośby nadawcy wypowiedzi, </w:t>
            </w:r>
          </w:p>
          <w:p w:rsid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elementy krajobrazu przedstawianego w tekście</w:t>
            </w:r>
          </w:p>
          <w:p w:rsidR="00106E12" w:rsidRDefault="00106E12" w:rsidP="00106E12">
            <w:pPr>
              <w:tabs>
                <w:tab w:val="left" w:pos="294"/>
              </w:tabs>
              <w:spacing w:after="0" w:line="240" w:lineRule="auto"/>
              <w:ind w:left="360" w:hanging="360"/>
            </w:pPr>
          </w:p>
          <w:p w:rsidR="00106E12" w:rsidRDefault="00106E12" w:rsidP="00106E12">
            <w:pPr>
              <w:tabs>
                <w:tab w:val="left" w:pos="294"/>
              </w:tabs>
              <w:spacing w:after="0" w:line="240" w:lineRule="auto"/>
              <w:ind w:left="360" w:hanging="360"/>
            </w:pPr>
          </w:p>
          <w:p w:rsidR="00106E12" w:rsidRPr="00106E12" w:rsidRDefault="00106E12" w:rsidP="00106E12">
            <w:pPr>
              <w:tabs>
                <w:tab w:val="left" w:pos="294"/>
              </w:tabs>
              <w:spacing w:after="0" w:line="240" w:lineRule="auto"/>
              <w:ind w:left="360" w:hanging="360"/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pojęcia </w:t>
            </w:r>
            <w:r w:rsidRPr="00106E12">
              <w:t>apostrofa, inwokacja</w:t>
            </w:r>
            <w:r>
              <w:t xml:space="preserve">, </w:t>
            </w:r>
          </w:p>
          <w:p w:rsid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dostrzega malarskość opisu krajobrazu, nazywa środki poetyckie służące do jego przedstawienia,</w:t>
            </w:r>
          </w:p>
          <w:p w:rsidR="00106E12" w:rsidRDefault="00106E12" w:rsidP="00106E12">
            <w:pPr>
              <w:tabs>
                <w:tab w:val="num" w:pos="384"/>
                <w:tab w:val="left" w:pos="441"/>
              </w:tabs>
              <w:spacing w:after="0" w:line="240" w:lineRule="auto"/>
              <w:ind w:left="384"/>
            </w:pPr>
          </w:p>
          <w:p w:rsidR="00106E12" w:rsidRDefault="00106E12" w:rsidP="00106E12">
            <w:pPr>
              <w:tabs>
                <w:tab w:val="num" w:pos="384"/>
                <w:tab w:val="left" w:pos="441"/>
              </w:tabs>
              <w:spacing w:after="0" w:line="240" w:lineRule="auto"/>
              <w:ind w:left="384"/>
            </w:pPr>
          </w:p>
          <w:p w:rsidR="00106E12" w:rsidRPr="00106E12" w:rsidRDefault="00106E12" w:rsidP="00106E12">
            <w:pPr>
              <w:tabs>
                <w:tab w:val="num" w:pos="384"/>
                <w:tab w:val="left" w:pos="441"/>
              </w:tabs>
              <w:spacing w:after="0" w:line="240" w:lineRule="auto"/>
              <w:ind w:left="384"/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określa, kim może być osoba mówiąca, nazywa jej uczucia,</w:t>
            </w:r>
          </w:p>
          <w:p w:rsid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dostrzega nawiązanie do fraszki J. Kochanowskiego, wyjaśnia jego rolę w tekście,</w:t>
            </w:r>
          </w:p>
          <w:p w:rsidR="00106E12" w:rsidRDefault="00106E12" w:rsidP="00106E12">
            <w:pPr>
              <w:tabs>
                <w:tab w:val="left" w:pos="165"/>
                <w:tab w:val="num" w:pos="384"/>
              </w:tabs>
              <w:spacing w:after="0" w:line="240" w:lineRule="auto"/>
              <w:ind w:left="384"/>
            </w:pPr>
          </w:p>
          <w:p w:rsidR="00106E12" w:rsidRDefault="00106E12" w:rsidP="00106E12">
            <w:pPr>
              <w:tabs>
                <w:tab w:val="left" w:pos="165"/>
                <w:tab w:val="num" w:pos="384"/>
              </w:tabs>
              <w:ind w:left="384"/>
            </w:pPr>
          </w:p>
          <w:p w:rsidR="00106E12" w:rsidRPr="00106E12" w:rsidRDefault="00106E12" w:rsidP="00106E12">
            <w:pPr>
              <w:tabs>
                <w:tab w:val="left" w:pos="165"/>
                <w:tab w:val="num" w:pos="384"/>
              </w:tabs>
              <w:spacing w:after="0" w:line="240" w:lineRule="auto"/>
              <w:ind w:left="384"/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stosunek osoby mówiącej do kraju dzieciństwa, rozpoznaje idealizację wspominanego świata,</w:t>
            </w:r>
          </w:p>
          <w:p w:rsidR="00106E12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motyw arkadyjski, wyjaśnia jego znaczenie w kreowaniu wspominanego przez poetę świata,</w:t>
            </w:r>
          </w:p>
          <w:p w:rsidR="00106E12" w:rsidRPr="00106E12" w:rsidRDefault="00106E12" w:rsidP="00106E12">
            <w:pPr>
              <w:tabs>
                <w:tab w:val="left" w:pos="169"/>
              </w:tabs>
              <w:spacing w:after="0" w:line="240" w:lineRule="auto"/>
              <w:ind w:left="27" w:hanging="27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2" w:rsidRPr="00553024" w:rsidRDefault="00106E12" w:rsidP="00106E1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samodzielnie analizuje i interpretuje utwór, uwzględniając rolę </w:t>
            </w:r>
            <w:r w:rsidRPr="00106E12">
              <w:t xml:space="preserve">motywu arkadyjskiego </w:t>
            </w:r>
            <w:r w:rsidRPr="00553024">
              <w:t>w sposobie prezentowania świata</w:t>
            </w:r>
          </w:p>
        </w:tc>
      </w:tr>
      <w:tr w:rsidR="006B0FAF" w:rsidRPr="00553024" w:rsidTr="006B0FAF"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F" w:rsidRPr="00740857" w:rsidRDefault="006B0FAF" w:rsidP="006B0FAF">
            <w:pPr>
              <w:rPr>
                <w:b/>
              </w:rPr>
            </w:pPr>
            <w:r w:rsidRPr="00740857">
              <w:rPr>
                <w:b/>
              </w:rPr>
              <w:t>Aby język giętki powiedział wszystko. Upodobnienia głoskowe; Na to trzeba położyć nacisk. Akcent i intonacja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wie, że istnieją różnice między wymową a pisownią wyrazów,</w:t>
            </w:r>
          </w:p>
          <w:p w:rsidR="006B0FAF" w:rsidRP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6B0FAF">
              <w:t>poprawnie akcentuje wyrazy ze stałym akcentem,</w:t>
            </w:r>
          </w:p>
          <w:p w:rsidR="006B0FAF" w:rsidRP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6B0FAF">
              <w:t>stara się płynnie recytować utwór z zachowaniem zasad wymowy</w:t>
            </w:r>
          </w:p>
          <w:p w:rsidR="006B0FAF" w:rsidRPr="006B0FAF" w:rsidRDefault="006B0FAF" w:rsidP="006B0FAF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  <w:p w:rsidR="006B0FAF" w:rsidRPr="006B0FAF" w:rsidRDefault="006B0FAF" w:rsidP="006B0FAF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  <w:p w:rsidR="006B0FAF" w:rsidRPr="006B0FAF" w:rsidRDefault="006B0FAF" w:rsidP="006B0FAF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  <w:p w:rsidR="006B0FAF" w:rsidRPr="006B0FAF" w:rsidRDefault="006B0FAF" w:rsidP="006B0FAF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F" w:rsidRPr="006B0FAF" w:rsidRDefault="006B0FAF" w:rsidP="006B0FAF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FA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zauważa upodobnienia fonetyczne, </w:t>
            </w:r>
          </w:p>
          <w:p w:rsidR="006B0FAF" w:rsidRPr="006B0FAF" w:rsidRDefault="006B0FAF" w:rsidP="006B0FAF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FA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poprawnie zapisuje wyrazy, w których występują różnice między wymową a pisownią,</w:t>
            </w:r>
          </w:p>
          <w:p w:rsidR="006B0FAF" w:rsidRPr="006B0FAF" w:rsidRDefault="006B0FAF" w:rsidP="006B0FAF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FA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poprawnie akcentuje większość wyrazów,</w:t>
            </w:r>
          </w:p>
          <w:p w:rsidR="006B0FAF" w:rsidRPr="006B0FAF" w:rsidRDefault="006B0FAF" w:rsidP="006B0FAF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FA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recytuje utwór, starając się różnicować środki wyrazu</w:t>
            </w:r>
          </w:p>
          <w:p w:rsidR="006B0FAF" w:rsidRPr="006B0FAF" w:rsidRDefault="006B0FAF" w:rsidP="006B0FAF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  <w:p w:rsidR="006B0FAF" w:rsidRPr="006B0FAF" w:rsidRDefault="006B0FAF" w:rsidP="006B0FAF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  <w:p w:rsidR="006B0FAF" w:rsidRPr="006B0FAF" w:rsidRDefault="006B0FAF" w:rsidP="006B0FAF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F" w:rsidRP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6B0FAF">
              <w:t>rozpoznaje podstawowe rodzaje upodobnień fonetycznych (ubezdźwięcznienie, udźwięcznienie, uproszczenie grup spółgłoskowych, zanik dźwięczności na końcu wyrazu),</w:t>
            </w:r>
          </w:p>
          <w:p w:rsidR="006B0FAF" w:rsidRP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6B0FAF">
              <w:t>poprawnie akcentuje wszystkie wyrazy, zna zasady dotyczące wyjątków od reguły polskiego akcentu,</w:t>
            </w:r>
          </w:p>
          <w:p w:rsidR="006B0FAF" w:rsidRP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6B0FAF">
              <w:t>w czasie recytacji poprawnie wymawia i akcentuje wyrazy, różnicuje tempo i zmienia intonację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F" w:rsidRP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6B0FAF">
              <w:t>rozpoznaje i poprawnie nazywa zjawiska fonetyczne związane z różnicami między wymową a pisownią wyrazów,</w:t>
            </w:r>
          </w:p>
          <w:p w:rsidR="006B0FAF" w:rsidRP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6B0FAF">
              <w:t>poprawnie akcentuje wszystkie wyrazy, stosuje w wypowiedzi odpowiednią intonację zdaniową,</w:t>
            </w:r>
          </w:p>
          <w:p w:rsidR="006B0FAF" w:rsidRP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6B0FAF">
              <w:t>interpretuje głosowo recytowany utwór</w:t>
            </w:r>
          </w:p>
          <w:p w:rsidR="006B0FAF" w:rsidRPr="006B0FAF" w:rsidRDefault="006B0FAF" w:rsidP="006B0FAF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F" w:rsidRP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6B0FAF">
              <w:t xml:space="preserve">stosuje wiedzę na temat upodobnień głoskowych, akcentu i intonacji w celu uzyskania poprawności swoich wypowiedzi, </w:t>
            </w:r>
          </w:p>
          <w:p w:rsidR="006B0FAF" w:rsidRP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6B0FAF">
              <w:t>recytuje utwór zgodnie z jego tematem i stylem, uwzględniając wnioski interpretacyjne, nadaje recytacji indywidualny charakter</w:t>
            </w:r>
          </w:p>
        </w:tc>
      </w:tr>
      <w:tr w:rsidR="006B0FAF" w:rsidRPr="00553024" w:rsidTr="006B0FAF"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F" w:rsidRDefault="006B0FAF" w:rsidP="006B0FA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Adam Mickiewicz </w:t>
            </w:r>
            <w:r w:rsidRPr="00740857">
              <w:rPr>
                <w:b/>
              </w:rPr>
              <w:t xml:space="preserve"> </w:t>
            </w:r>
          </w:p>
          <w:p w:rsidR="006B0FAF" w:rsidRPr="006B0FAF" w:rsidRDefault="006B0FAF" w:rsidP="006B0FAF">
            <w:pPr>
              <w:rPr>
                <w:b/>
              </w:rPr>
            </w:pPr>
            <w:r w:rsidRPr="006B0FAF">
              <w:rPr>
                <w:b/>
              </w:rPr>
              <w:t>Pan Tadeusz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odtwarza najważniejsze wydarzenia,</w:t>
            </w:r>
          </w:p>
          <w:p w:rsid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wydarzenia na grafikach, </w:t>
            </w:r>
          </w:p>
          <w:p w:rsid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głównych bohaterów,</w:t>
            </w:r>
          </w:p>
          <w:p w:rsid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czyta ze zrozumieniem fragmenty tekstu,  </w:t>
            </w:r>
          </w:p>
          <w:p w:rsid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odtwarza przebieg koncertu Jankiela, </w:t>
            </w:r>
          </w:p>
          <w:p w:rsid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zajęcia szlachty, </w:t>
            </w:r>
          </w:p>
          <w:p w:rsid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wie, co to jest porównanie homeryckie,</w:t>
            </w:r>
          </w:p>
          <w:p w:rsid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najważniejsze cechy gatunku epopei, </w:t>
            </w:r>
          </w:p>
          <w:p w:rsid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narratora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F" w:rsidRPr="006B0FAF" w:rsidRDefault="006B0FAF" w:rsidP="006B0FAF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FA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przedstawia wydarzenia, </w:t>
            </w:r>
          </w:p>
          <w:p w:rsidR="006B0FAF" w:rsidRPr="006B0FAF" w:rsidRDefault="006B0FAF" w:rsidP="006B0FAF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FA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charakteryzuje bohaterów, uzasadnia cechy przykładami,</w:t>
            </w:r>
          </w:p>
          <w:p w:rsidR="006B0FAF" w:rsidRPr="006B0FAF" w:rsidRDefault="006B0FAF" w:rsidP="006B0FAF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FA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czyta tekst ze zrozumieniem,  </w:t>
            </w:r>
          </w:p>
          <w:p w:rsidR="006B0FAF" w:rsidRPr="006B0FAF" w:rsidRDefault="006B0FAF" w:rsidP="006B0FAF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FA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wskazuje środki poetyckie w koncercie Jankiela i opisach przyrody, </w:t>
            </w:r>
          </w:p>
          <w:p w:rsidR="006B0FAF" w:rsidRPr="006B0FAF" w:rsidRDefault="006B0FAF" w:rsidP="006B0FAF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FA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opisuje zwyczaje szlachty, </w:t>
            </w:r>
          </w:p>
          <w:p w:rsidR="006B0FAF" w:rsidRPr="006B0FAF" w:rsidRDefault="006B0FAF" w:rsidP="006B0FAF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FA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rozpoznaje porównanie homeryckie, potrafi je odszukać we fragmencie utworu,  </w:t>
            </w:r>
          </w:p>
          <w:p w:rsidR="006B0FAF" w:rsidRP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6B0FAF">
              <w:t>wie, czym jest epopeja narodowa,</w:t>
            </w:r>
          </w:p>
          <w:p w:rsidR="006B0FAF" w:rsidRP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cechy narratora</w:t>
            </w:r>
          </w:p>
          <w:p w:rsidR="006B0FAF" w:rsidRPr="006B0FAF" w:rsidRDefault="006B0FAF" w:rsidP="006B0FAF"/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F" w:rsidRP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6B0FAF">
              <w:t xml:space="preserve">wymienia i nazywa wątki, </w:t>
            </w:r>
          </w:p>
          <w:p w:rsidR="006B0FAF" w:rsidRP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6B0FAF">
              <w:t xml:space="preserve">charakteryzuje bohaterów dynamicznych, </w:t>
            </w:r>
          </w:p>
          <w:p w:rsidR="006B0FAF" w:rsidRP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6B0FAF">
              <w:t xml:space="preserve">podaje argumenty w sprawie Jacka Soplicy, </w:t>
            </w:r>
          </w:p>
          <w:p w:rsidR="006B0FAF" w:rsidRP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6B0FAF">
              <w:t xml:space="preserve">odnajduje w tekście przykłady instrumentacji głoskowej i wskazuje jej funkcje,  </w:t>
            </w:r>
          </w:p>
          <w:p w:rsidR="006B0FAF" w:rsidRP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6B0FAF">
              <w:t xml:space="preserve">wyjaśnia, czym się wyróżnia porównanie homeryckie, </w:t>
            </w:r>
          </w:p>
          <w:p w:rsidR="006B0FAF" w:rsidRP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6B0FAF">
              <w:t xml:space="preserve">przygotowuje toast, </w:t>
            </w:r>
          </w:p>
          <w:p w:rsidR="006B0FAF" w:rsidRPr="006B0FAF" w:rsidRDefault="006B0FAF" w:rsidP="006B0FAF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FA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wyjaśnia przynależność rodzajową i gatunkową utworu,</w:t>
            </w:r>
          </w:p>
          <w:p w:rsidR="006B0FAF" w:rsidRPr="006B0FAF" w:rsidRDefault="006B0FAF" w:rsidP="006B0FAF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FA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wskazuje podstawowe fakty historyczne związane z utworem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F" w:rsidRP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6B0FAF">
              <w:t>dokonuje oceny działań bohaterów,</w:t>
            </w:r>
          </w:p>
          <w:p w:rsidR="006B0FAF" w:rsidRP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6B0FAF">
              <w:t xml:space="preserve">odtwarza układ wątków,  </w:t>
            </w:r>
          </w:p>
          <w:p w:rsidR="006B0FAF" w:rsidRP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6B0FAF">
              <w:t xml:space="preserve">wyjaśnia, czym jest retrospekcja, </w:t>
            </w:r>
          </w:p>
          <w:p w:rsidR="006B0FAF" w:rsidRP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6B0FAF">
              <w:t xml:space="preserve">formułuje argumenty i kontrargumenty oraz wnioski w dyskusji,  </w:t>
            </w:r>
          </w:p>
          <w:p w:rsidR="006B0FAF" w:rsidRP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6B0FAF">
              <w:t>wyodrębnia środki poetyckie (w tym peryfrazę, hiperbolę) i określa ich funkcje,</w:t>
            </w:r>
          </w:p>
          <w:p w:rsidR="006B0FAF" w:rsidRP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6B0FAF">
              <w:t xml:space="preserve">wyjaśnia, czym był zajazd szlachecki, </w:t>
            </w:r>
          </w:p>
          <w:p w:rsidR="006B0FAF" w:rsidRP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6B0FAF">
              <w:t xml:space="preserve">opisuje obyczajowość szlachecką ukazaną w utworze, </w:t>
            </w:r>
          </w:p>
          <w:p w:rsidR="006B0FAF" w:rsidRP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6B0FAF">
              <w:t>objaśnia kontekst historyczny i biograficzny utworu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F" w:rsidRP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6B0FAF">
              <w:t xml:space="preserve">dobrze zna treść utworu, </w:t>
            </w:r>
          </w:p>
          <w:p w:rsidR="006B0FAF" w:rsidRP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6B0FAF">
              <w:t xml:space="preserve">samodzielnie formułuje wnioski na temat utworu, </w:t>
            </w:r>
          </w:p>
          <w:p w:rsidR="006B0FAF" w:rsidRP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6B0FAF">
              <w:t xml:space="preserve">nazywa środki stylistyczne i samodzielnie określa ich funkcję, </w:t>
            </w:r>
          </w:p>
          <w:p w:rsidR="006B0FAF" w:rsidRP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6B0FAF">
              <w:t xml:space="preserve">charakteryzuje bohaterów i porównuje ich postawy, </w:t>
            </w:r>
          </w:p>
          <w:p w:rsidR="006B0FAF" w:rsidRP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6B0FAF">
              <w:t>przedstawia cechy rodzajowe i gatunkowe utworu, podaje przykłady z tekstu ilustrujące wskazane cechy</w:t>
            </w:r>
          </w:p>
        </w:tc>
      </w:tr>
      <w:tr w:rsidR="006B0FAF" w:rsidRPr="00553024" w:rsidTr="006B0FAF"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F" w:rsidRPr="00740857" w:rsidRDefault="006B0FAF" w:rsidP="00EF2B34">
            <w:pPr>
              <w:rPr>
                <w:b/>
              </w:rPr>
            </w:pPr>
            <w:r>
              <w:rPr>
                <w:b/>
              </w:rPr>
              <w:t>Henryk Sienkiewicz</w:t>
            </w:r>
            <w:r w:rsidRPr="00740857">
              <w:rPr>
                <w:b/>
              </w:rPr>
              <w:t xml:space="preserve"> </w:t>
            </w:r>
            <w:r w:rsidRPr="006B0FAF">
              <w:rPr>
                <w:b/>
              </w:rPr>
              <w:t>Latarnik</w:t>
            </w:r>
          </w:p>
          <w:p w:rsidR="006B0FAF" w:rsidRPr="006B0FAF" w:rsidRDefault="006B0FAF" w:rsidP="00EF2B34">
            <w:pPr>
              <w:rPr>
                <w:b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F" w:rsidRP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6B0FAF">
              <w:t>przedstawia bohatera utworu,</w:t>
            </w:r>
          </w:p>
          <w:p w:rsidR="006B0FAF" w:rsidRP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6B0FAF">
              <w:t>przypomina, jak bohater wszedł w posiadanie książki; odtwarza zakończenie utworu,</w:t>
            </w:r>
          </w:p>
          <w:p w:rsidR="006B0FAF" w:rsidRP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6B0FAF">
              <w:t>wie, że utwór jest nowelą,</w:t>
            </w:r>
          </w:p>
          <w:p w:rsidR="006B0FAF" w:rsidRP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6B0FAF">
              <w:lastRenderedPageBreak/>
              <w:t>na podstawie wzoru układa krótki opis przeżyć wewnętrznych</w:t>
            </w:r>
          </w:p>
          <w:p w:rsidR="006B0FAF" w:rsidRPr="006B0FAF" w:rsidRDefault="006B0FAF" w:rsidP="006B0FAF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  <w:p w:rsidR="006B0FAF" w:rsidRPr="006B0FAF" w:rsidRDefault="006B0FAF" w:rsidP="006B0FAF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F" w:rsidRP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6B0FAF">
              <w:lastRenderedPageBreak/>
              <w:t>opowiada o najważniejszych wydarzeniach w życiu bohatera,</w:t>
            </w:r>
          </w:p>
          <w:p w:rsidR="006B0FAF" w:rsidRP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6B0FAF">
              <w:t xml:space="preserve">nazywa i omawia przeżycia bohatera w czasie lektury Pana Tadeusza, </w:t>
            </w:r>
          </w:p>
          <w:p w:rsidR="006B0FAF" w:rsidRP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6B0FAF">
              <w:t xml:space="preserve">wymienia elementy fabuły – </w:t>
            </w:r>
            <w:r w:rsidRPr="006B0FAF">
              <w:lastRenderedPageBreak/>
              <w:t>charakterystyczne dla noweli,</w:t>
            </w:r>
          </w:p>
          <w:p w:rsidR="006B0FAF" w:rsidRP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6B0FAF">
              <w:t>układa samodzielnie opis przeżyć wewnętrznych</w:t>
            </w:r>
          </w:p>
          <w:p w:rsidR="006B0FAF" w:rsidRPr="006B0FAF" w:rsidRDefault="006B0FAF" w:rsidP="006B0FAF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B0FAF" w:rsidRPr="006B0FAF" w:rsidRDefault="006B0FAF" w:rsidP="006B0FAF">
            <w:pPr>
              <w:pStyle w:val="Nagwek"/>
              <w:tabs>
                <w:tab w:val="left" w:pos="0"/>
                <w:tab w:val="left" w:pos="233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F" w:rsidRP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6B0FAF">
              <w:lastRenderedPageBreak/>
              <w:t xml:space="preserve">nazywa cechy charakteru i osobowości bohatera, zestawia je z wydarzeniami z jego życia, </w:t>
            </w:r>
          </w:p>
          <w:p w:rsidR="006B0FAF" w:rsidRP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6B0FAF">
              <w:t>wyjaśnia, czym stał się Pan Tadeusz dla bohatera,</w:t>
            </w:r>
          </w:p>
          <w:p w:rsidR="006B0FAF" w:rsidRP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6B0FAF">
              <w:t>wskazuje w tekście wydarzenia odpowiadające kolejnym elementom fabuły,</w:t>
            </w:r>
          </w:p>
          <w:p w:rsidR="006B0FAF" w:rsidRP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6B0FAF">
              <w:lastRenderedPageBreak/>
              <w:t xml:space="preserve">podaje cechy noweli jako gatunku, </w:t>
            </w:r>
          </w:p>
          <w:p w:rsidR="006B0FAF" w:rsidRP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6B0FAF">
              <w:t>układa opis przeżyć wewnętrznych, stara się stosować odpowiednie środki językowe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F" w:rsidRP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6B0FAF">
              <w:lastRenderedPageBreak/>
              <w:t>przedstawia i charakteryzuje bohatera utworu,</w:t>
            </w:r>
          </w:p>
          <w:p w:rsidR="006B0FAF" w:rsidRP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6B0FAF">
              <w:t>wyjaśnia, jak lektura Pana Tadeusza zmieniła życie bohatera,</w:t>
            </w:r>
          </w:p>
          <w:p w:rsidR="006B0FAF" w:rsidRP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6B0FAF">
              <w:t xml:space="preserve">uzasadnia, dlaczego utwór jest nowelą; wskazuje w tekście retrospekcję, wyjaśnia jej </w:t>
            </w:r>
            <w:r w:rsidRPr="006B0FAF">
              <w:lastRenderedPageBreak/>
              <w:t>znaczenie dla fabuły utworu,</w:t>
            </w:r>
          </w:p>
          <w:p w:rsidR="006B0FAF" w:rsidRPr="006B0FAF" w:rsidRDefault="006B0FAF" w:rsidP="006B0FAF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FA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układa opis przeżyć wewnętrznych, stosuje funkcjonalnie odpowiednie środki językowe, kończy tekst puentą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F" w:rsidRP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6B0FAF">
              <w:lastRenderedPageBreak/>
              <w:t xml:space="preserve">charakteryzuje bohatera, uwzględniając jego przemianę wewnętrzną, </w:t>
            </w:r>
          </w:p>
          <w:p w:rsidR="006B0FAF" w:rsidRP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6B0FAF">
              <w:t xml:space="preserve">omawia budowę noweli, </w:t>
            </w:r>
          </w:p>
          <w:p w:rsidR="006B0FAF" w:rsidRPr="006B0FAF" w:rsidRDefault="006B0FAF" w:rsidP="006B0FA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6B0FAF">
              <w:t xml:space="preserve">samodzielnie redaguje opis przeżyć, </w:t>
            </w:r>
            <w:r w:rsidRPr="006B0FAF">
              <w:lastRenderedPageBreak/>
              <w:t xml:space="preserve">wykorzystując różne środki językowe </w:t>
            </w:r>
          </w:p>
        </w:tc>
      </w:tr>
      <w:tr w:rsidR="00152629" w:rsidRPr="00553024" w:rsidTr="00152629"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9" w:rsidRPr="00740857" w:rsidRDefault="00152629" w:rsidP="00EF2B34">
            <w:pPr>
              <w:rPr>
                <w:b/>
              </w:rPr>
            </w:pPr>
            <w:r w:rsidRPr="00152629">
              <w:rPr>
                <w:b/>
              </w:rPr>
              <w:lastRenderedPageBreak/>
              <w:t>Świat się rusza</w:t>
            </w:r>
            <w:r w:rsidRPr="00740857">
              <w:rPr>
                <w:b/>
              </w:rPr>
              <w:t xml:space="preserve"> (fragment) – wywiad z Ryszardem Kapuścińskim;</w:t>
            </w:r>
          </w:p>
          <w:p w:rsidR="00152629" w:rsidRPr="00740857" w:rsidRDefault="00152629" w:rsidP="00152629">
            <w:pPr>
              <w:rPr>
                <w:b/>
              </w:rPr>
            </w:pPr>
            <w:r w:rsidRPr="00740857">
              <w:rPr>
                <w:b/>
              </w:rPr>
              <w:t>„</w:t>
            </w:r>
            <w:proofErr w:type="spellStart"/>
            <w:r w:rsidRPr="00152629">
              <w:rPr>
                <w:b/>
              </w:rPr>
              <w:t>Wyjechani</w:t>
            </w:r>
            <w:proofErr w:type="spellEnd"/>
            <w:r w:rsidRPr="00152629">
              <w:rPr>
                <w:b/>
              </w:rPr>
              <w:t>” to my (fragment) –</w:t>
            </w:r>
            <w:r w:rsidRPr="00740857">
              <w:rPr>
                <w:b/>
              </w:rPr>
              <w:t xml:space="preserve"> wywiad z Katarzyną Kawecką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9" w:rsidRPr="00152629" w:rsidRDefault="00152629" w:rsidP="00152629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5262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formułuje ogólny temat obu tekstów,</w:t>
            </w:r>
          </w:p>
          <w:p w:rsidR="00152629" w:rsidRDefault="00152629" w:rsidP="001526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wie, jak graficznie zapisać wywiad,</w:t>
            </w:r>
          </w:p>
          <w:p w:rsidR="00152629" w:rsidRDefault="00152629" w:rsidP="001526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wyszukuje podstawowe informacje w tekstach </w:t>
            </w:r>
          </w:p>
          <w:p w:rsidR="00152629" w:rsidRPr="00152629" w:rsidRDefault="00152629" w:rsidP="00152629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9" w:rsidRDefault="00152629" w:rsidP="001526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cel obu wywiadów,</w:t>
            </w:r>
          </w:p>
          <w:p w:rsidR="00152629" w:rsidRDefault="00152629" w:rsidP="001526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szereguje pytania do projektowanego wywiadu,</w:t>
            </w:r>
          </w:p>
          <w:p w:rsidR="00152629" w:rsidRDefault="00152629" w:rsidP="001526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czym jest emigracja, podaje jej przyczyny</w:t>
            </w:r>
          </w:p>
          <w:p w:rsidR="00152629" w:rsidRPr="00152629" w:rsidRDefault="00152629" w:rsidP="00152629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9" w:rsidRDefault="00152629" w:rsidP="001526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wyodrębnia problemy poruszane w obu wywiadach,</w:t>
            </w:r>
          </w:p>
          <w:p w:rsidR="00152629" w:rsidRDefault="00152629" w:rsidP="001526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sposoby nawiązania między pytaniem a odpowiedzią,</w:t>
            </w:r>
          </w:p>
          <w:p w:rsidR="00152629" w:rsidRDefault="00152629" w:rsidP="001526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zabiera głos w dyskusji na temat emigracji </w:t>
            </w:r>
          </w:p>
          <w:p w:rsidR="00152629" w:rsidRPr="00152629" w:rsidRDefault="00152629" w:rsidP="00152629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9" w:rsidRDefault="00152629" w:rsidP="001526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porównuje oba wywiady, biorąc pod uwagę ich tematykę, cel i poruszane problemy,</w:t>
            </w:r>
          </w:p>
          <w:p w:rsidR="00152629" w:rsidRDefault="00152629" w:rsidP="001526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przeprowadza i zapisuje krótki wywiad,</w:t>
            </w:r>
          </w:p>
          <w:p w:rsidR="00152629" w:rsidRDefault="00152629" w:rsidP="001526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argumenty i kontrargumenty w dyskusji na temat emigracji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9" w:rsidRPr="00553024" w:rsidRDefault="00152629" w:rsidP="001526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przygotowuje wywiad z wybraną osobą, stosując zasady pracy dziennikarskiej, przygotowuje swój tekst do publikacji (np. na stronie internetowej szkoły)</w:t>
            </w:r>
          </w:p>
        </w:tc>
      </w:tr>
      <w:tr w:rsidR="00152629" w:rsidRPr="00553024" w:rsidTr="00152629"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9" w:rsidRPr="00152629" w:rsidRDefault="00152629" w:rsidP="00EF2B34">
            <w:pPr>
              <w:rPr>
                <w:b/>
              </w:rPr>
            </w:pPr>
            <w:r w:rsidRPr="00152629">
              <w:rPr>
                <w:b/>
              </w:rPr>
              <w:t>Anna Świderkówna Prawie wszystko o Biblii (fragment)</w:t>
            </w:r>
          </w:p>
          <w:p w:rsidR="00152629" w:rsidRPr="00152629" w:rsidRDefault="00152629" w:rsidP="00EF2B34">
            <w:pPr>
              <w:rPr>
                <w:b/>
              </w:rPr>
            </w:pPr>
          </w:p>
          <w:p w:rsidR="00152629" w:rsidRPr="00152629" w:rsidRDefault="00152629" w:rsidP="00EF2B34">
            <w:pPr>
              <w:rPr>
                <w:b/>
              </w:rPr>
            </w:pPr>
          </w:p>
          <w:p w:rsidR="00152629" w:rsidRPr="00152629" w:rsidRDefault="00152629" w:rsidP="00EF2B34">
            <w:pPr>
              <w:rPr>
                <w:b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9" w:rsidRPr="00152629" w:rsidRDefault="00152629" w:rsidP="00152629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5262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poznaje podstawowe informacje na temat Biblii, </w:t>
            </w:r>
          </w:p>
          <w:p w:rsidR="00152629" w:rsidRPr="00152629" w:rsidRDefault="00152629" w:rsidP="00152629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5262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wie, czym jest akapit, </w:t>
            </w:r>
          </w:p>
          <w:p w:rsidR="00152629" w:rsidRPr="00152629" w:rsidRDefault="00152629" w:rsidP="00152629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5262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 pomocą nauczyciela dzieli tekst na akapity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9" w:rsidRPr="00152629" w:rsidRDefault="00152629" w:rsidP="001526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152629">
              <w:t>wyjaśnia pochodzenie nazwy Biblia,</w:t>
            </w:r>
          </w:p>
          <w:p w:rsidR="00152629" w:rsidRPr="00152629" w:rsidRDefault="00152629" w:rsidP="00152629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5262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wie, że Biblia jest podstawowym źródłem kultury europejskiej,</w:t>
            </w:r>
          </w:p>
          <w:p w:rsidR="00152629" w:rsidRDefault="00152629" w:rsidP="001526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dzieli tekst na akapity, </w:t>
            </w:r>
          </w:p>
          <w:p w:rsidR="00152629" w:rsidRDefault="00152629" w:rsidP="001526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kolejność etapów pracy nad tekstem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9" w:rsidRPr="00152629" w:rsidRDefault="00152629" w:rsidP="001526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152629">
              <w:t>wymienia części Biblii,</w:t>
            </w:r>
          </w:p>
          <w:p w:rsidR="00152629" w:rsidRDefault="00152629" w:rsidP="001526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za autorką nawiązania biblijne w języku, </w:t>
            </w:r>
          </w:p>
          <w:p w:rsidR="00152629" w:rsidRDefault="00152629" w:rsidP="001526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podsumowuje rozważania, </w:t>
            </w:r>
          </w:p>
          <w:p w:rsidR="00152629" w:rsidRDefault="00152629" w:rsidP="001526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wyszukuje w tekście językowe znaki spójności, </w:t>
            </w:r>
          </w:p>
          <w:p w:rsidR="00152629" w:rsidRDefault="00152629" w:rsidP="001526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dzieli tekst na akapity  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9" w:rsidRPr="00152629" w:rsidRDefault="00152629" w:rsidP="001526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co to znaczy, że </w:t>
            </w:r>
            <w:r w:rsidRPr="00152629">
              <w:t xml:space="preserve">Biblia </w:t>
            </w:r>
            <w:r>
              <w:t>jest źródłem kultury europejskiej,</w:t>
            </w:r>
          </w:p>
          <w:p w:rsidR="00152629" w:rsidRDefault="00152629" w:rsidP="001526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językowe znaki spójności, </w:t>
            </w:r>
          </w:p>
          <w:p w:rsidR="00152629" w:rsidRDefault="00152629" w:rsidP="001526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dzieli tekst na akapity i wyjaśnia zasady podziału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9" w:rsidRPr="00553024" w:rsidRDefault="00152629" w:rsidP="001526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wyjaśnia znaczenie Biblii dla rozwoju kultury europejskiej, </w:t>
            </w:r>
          </w:p>
          <w:p w:rsidR="00152629" w:rsidRPr="00553024" w:rsidRDefault="00152629" w:rsidP="001526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omawia funkcje akapitów, </w:t>
            </w:r>
          </w:p>
          <w:p w:rsidR="00152629" w:rsidRPr="00553024" w:rsidRDefault="00152629" w:rsidP="001526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w swoich tekstach stosuje rytm akapitowy i językowe znaki spójności</w:t>
            </w:r>
          </w:p>
        </w:tc>
      </w:tr>
      <w:tr w:rsidR="00583E4A" w:rsidRPr="00553024" w:rsidTr="00583E4A"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4A" w:rsidRPr="00740857" w:rsidRDefault="00583E4A" w:rsidP="00EF2B34">
            <w:pPr>
              <w:rPr>
                <w:b/>
              </w:rPr>
            </w:pPr>
            <w:r w:rsidRPr="00583E4A">
              <w:rPr>
                <w:b/>
              </w:rPr>
              <w:t xml:space="preserve">Stary Testament. Księga Wyjścia </w:t>
            </w:r>
            <w:r w:rsidRPr="00740857">
              <w:rPr>
                <w:b/>
              </w:rPr>
              <w:t xml:space="preserve">(fragment </w:t>
            </w:r>
            <w:r w:rsidRPr="00583E4A">
              <w:rPr>
                <w:b/>
              </w:rPr>
              <w:t>Dziesięć ważnych słów</w:t>
            </w:r>
            <w:r w:rsidRPr="00740857">
              <w:rPr>
                <w:b/>
              </w:rPr>
              <w:t>)</w:t>
            </w:r>
          </w:p>
          <w:p w:rsidR="00583E4A" w:rsidRPr="00583E4A" w:rsidRDefault="00583E4A" w:rsidP="00EF2B34">
            <w:pPr>
              <w:rPr>
                <w:b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4A" w:rsidRPr="00583E4A" w:rsidRDefault="00583E4A" w:rsidP="00583E4A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3E4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odtwarza wydarzenia przedstawione we fragmencie Starego Testamentu,</w:t>
            </w:r>
          </w:p>
          <w:p w:rsidR="00583E4A" w:rsidRP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83E4A">
              <w:lastRenderedPageBreak/>
              <w:t>wyjaśnia pojęcie dekalog,</w:t>
            </w:r>
          </w:p>
          <w:p w:rsidR="00583E4A" w:rsidRPr="00583E4A" w:rsidRDefault="00583E4A" w:rsidP="00583E4A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3E4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 podanych określeń poprawnie wybiera cechy stylu biblijnego</w:t>
            </w:r>
          </w:p>
          <w:p w:rsidR="00583E4A" w:rsidRPr="00583E4A" w:rsidRDefault="00583E4A" w:rsidP="00583E4A">
            <w:pPr>
              <w:pStyle w:val="Nagwek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583E4A" w:rsidRPr="00583E4A" w:rsidRDefault="00583E4A" w:rsidP="00583E4A">
            <w:pPr>
              <w:pStyle w:val="Nagwek"/>
              <w:tabs>
                <w:tab w:val="left" w:pos="0"/>
                <w:tab w:val="left" w:pos="233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4A" w:rsidRP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83E4A">
              <w:lastRenderedPageBreak/>
              <w:t>odtwarza wydarzenia, dynamizuje relację przez zastosowanie czasu teraźniejszego,</w:t>
            </w:r>
          </w:p>
          <w:p w:rsidR="00583E4A" w:rsidRP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83E4A">
              <w:lastRenderedPageBreak/>
              <w:t>korzystając z wzoru, układa słownikową definicję pojęcia dekalog,</w:t>
            </w:r>
          </w:p>
          <w:p w:rsidR="00583E4A" w:rsidRP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83E4A">
              <w:t>wskazuje w tekście przykłady powtórzeń; wie, że jest to typowy dla stylu biblijnego środek stylistyczny</w:t>
            </w:r>
          </w:p>
          <w:p w:rsidR="00583E4A" w:rsidRPr="00583E4A" w:rsidRDefault="00583E4A" w:rsidP="00583E4A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4A" w:rsidRP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83E4A">
              <w:lastRenderedPageBreak/>
              <w:t>wie, kim był Mojżesz, wyjaśnia jego rolę w przedstawionych wydarzeniach,</w:t>
            </w:r>
          </w:p>
          <w:p w:rsidR="00583E4A" w:rsidRP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83E4A">
              <w:lastRenderedPageBreak/>
              <w:t>nazywa wartości wynikające z przykazań biblijnego Dekalogu,</w:t>
            </w:r>
          </w:p>
          <w:p w:rsidR="00583E4A" w:rsidRP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83E4A">
              <w:t>nazywa środki stylistyczne charakterystyczne dla stylu biblijnego, podaje ich przykłady z tekstu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4A" w:rsidRP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83E4A">
              <w:lastRenderedPageBreak/>
              <w:t>wskazuje elementy symboliczne, wyjaśnia ich znaczenie,</w:t>
            </w:r>
          </w:p>
          <w:p w:rsidR="00583E4A" w:rsidRP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83E4A">
              <w:lastRenderedPageBreak/>
              <w:t>formułuje ogólne przesłanie wynikające z Dekalogu biblijnego,</w:t>
            </w:r>
          </w:p>
          <w:p w:rsidR="00583E4A" w:rsidRP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83E4A">
              <w:t>wyjaśnia, na czym polega i z czego wynika specyfika stylu biblijnego</w:t>
            </w:r>
          </w:p>
          <w:p w:rsidR="00583E4A" w:rsidRPr="00583E4A" w:rsidRDefault="00583E4A" w:rsidP="00583E4A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  <w:p w:rsidR="00583E4A" w:rsidRDefault="00583E4A" w:rsidP="00583E4A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4A" w:rsidRP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83E4A">
              <w:lastRenderedPageBreak/>
              <w:t xml:space="preserve">omawia uniwersalne znaczenie Dekalogu dla </w:t>
            </w:r>
            <w:r w:rsidRPr="00583E4A">
              <w:lastRenderedPageBreak/>
              <w:t xml:space="preserve">kultury europejskiej, </w:t>
            </w:r>
          </w:p>
          <w:p w:rsidR="00583E4A" w:rsidRP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83E4A">
              <w:t>formułuje cechy stylu biblijnego</w:t>
            </w:r>
          </w:p>
        </w:tc>
      </w:tr>
      <w:tr w:rsidR="00583E4A" w:rsidRPr="00553024" w:rsidTr="00583E4A"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4A" w:rsidRPr="00583E4A" w:rsidRDefault="00583E4A" w:rsidP="00EF2B34">
            <w:pPr>
              <w:rPr>
                <w:b/>
              </w:rPr>
            </w:pPr>
            <w:r>
              <w:rPr>
                <w:b/>
              </w:rPr>
              <w:lastRenderedPageBreak/>
              <w:t>Jan Paweł II</w:t>
            </w:r>
            <w:r w:rsidRPr="00740857">
              <w:rPr>
                <w:b/>
              </w:rPr>
              <w:t xml:space="preserve"> </w:t>
            </w:r>
            <w:r w:rsidRPr="00583E4A">
              <w:rPr>
                <w:b/>
              </w:rPr>
              <w:t xml:space="preserve">Przemówienie do młodzieży (fragment) </w:t>
            </w:r>
          </w:p>
          <w:p w:rsidR="00583E4A" w:rsidRPr="00583E4A" w:rsidRDefault="00583E4A" w:rsidP="00EF2B34">
            <w:pPr>
              <w:rPr>
                <w:b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4A" w:rsidRP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83E4A">
              <w:t>wskazuje w tekście informacje dotyczące okoliczności spotkania papieża z młodzieżą,</w:t>
            </w:r>
          </w:p>
          <w:p w:rsidR="00583E4A" w:rsidRP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83E4A">
              <w:t>zna termin styl retoryczny; wie, że jest on charakterystyczny dla przemówienia</w:t>
            </w:r>
          </w:p>
          <w:p w:rsidR="00583E4A" w:rsidRPr="00583E4A" w:rsidRDefault="00583E4A" w:rsidP="00583E4A">
            <w:pPr>
              <w:pStyle w:val="Nagwek"/>
              <w:tabs>
                <w:tab w:val="left" w:pos="0"/>
                <w:tab w:val="left" w:pos="233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4A" w:rsidRP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83E4A">
              <w:t>wymienia wartości przywołane w tekście,</w:t>
            </w:r>
          </w:p>
          <w:p w:rsidR="00583E4A" w:rsidRP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83E4A">
              <w:t>wyjaśnia, czym cechuje się pytanie retoryczne; wie, że jest to środek stylu retorycznego</w:t>
            </w:r>
          </w:p>
          <w:p w:rsidR="00583E4A" w:rsidRPr="00583E4A" w:rsidRDefault="00583E4A" w:rsidP="00583E4A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4A" w:rsidRP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83E4A">
              <w:t>formułuje temat przemówienia,</w:t>
            </w:r>
          </w:p>
          <w:p w:rsidR="00583E4A" w:rsidRP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83E4A">
              <w:t>wymienia podstawowe środki językowe charakterystyczne dla stylu retorycznego, wskazuje ich przykłady w tekście</w:t>
            </w:r>
          </w:p>
          <w:p w:rsidR="00583E4A" w:rsidRPr="00583E4A" w:rsidRDefault="00583E4A" w:rsidP="00583E4A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4A" w:rsidRP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83E4A">
              <w:t>charakteryzuje postawy życiowe przywołane przez papieża w jego przemówieniu,</w:t>
            </w:r>
          </w:p>
          <w:p w:rsid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83E4A">
              <w:t>wyjaśnia, na czym polega i czemu służy styl retoryczny wypowiedzi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4A" w:rsidRP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83E4A">
              <w:t xml:space="preserve">samodzielnie odczytuje przesłanie płynące z przemówienia, </w:t>
            </w:r>
          </w:p>
          <w:p w:rsidR="00583E4A" w:rsidRP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83E4A">
              <w:t>omawia cechy stylu retorycznego i przedstawia z przykładami charakterystyczne dla niego środki językowe</w:t>
            </w:r>
          </w:p>
        </w:tc>
      </w:tr>
      <w:tr w:rsidR="00583E4A" w:rsidRPr="00553024" w:rsidTr="00583E4A"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4A" w:rsidRPr="00740857" w:rsidRDefault="00583E4A" w:rsidP="00EF2B34">
            <w:pPr>
              <w:rPr>
                <w:b/>
              </w:rPr>
            </w:pPr>
            <w:r w:rsidRPr="00740857">
              <w:rPr>
                <w:b/>
              </w:rPr>
              <w:t>Na ścieżkach myśli. Wielcy filozofowie starożytności – infografika</w:t>
            </w:r>
          </w:p>
          <w:p w:rsidR="00583E4A" w:rsidRPr="00740857" w:rsidRDefault="00583E4A" w:rsidP="00EF2B34">
            <w:pPr>
              <w:rPr>
                <w:b/>
              </w:rPr>
            </w:pPr>
          </w:p>
          <w:p w:rsidR="00583E4A" w:rsidRPr="00740857" w:rsidRDefault="00583E4A" w:rsidP="00EF2B34">
            <w:pPr>
              <w:rPr>
                <w:b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4A" w:rsidRP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83E4A">
              <w:t>zapoznaje się z informacjami na temat najważniejszych filozofów starożytnych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4A" w:rsidRP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83E4A">
              <w:t>wymienia najważniejszych filozofów starożytnych ukazanych na fresku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4A" w:rsidRP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83E4A">
              <w:t>wyszukuje  najważniejsze informacje o filozofach starożytnych, sporządza notatkę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4A" w:rsidRP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83E4A">
              <w:t xml:space="preserve">charakteryzuje istotę myśli najważniejszych filozofów, </w:t>
            </w:r>
          </w:p>
          <w:p w:rsidR="00583E4A" w:rsidRP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83E4A">
              <w:t>interpretuje znaczenie fresku Rafaela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4A" w:rsidRP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83E4A">
              <w:t xml:space="preserve">interpretuje fresk z wykorzystaniem kontekstów: historycznego, kulturowego, filozoficznego, </w:t>
            </w:r>
          </w:p>
          <w:p w:rsidR="00583E4A" w:rsidRP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83E4A">
              <w:t>stosuje w wypowiedzi terminy charakterystyczne dla filozofii i sztuki</w:t>
            </w:r>
          </w:p>
        </w:tc>
      </w:tr>
      <w:tr w:rsidR="00583E4A" w:rsidRPr="00553024" w:rsidTr="00583E4A"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4A" w:rsidRPr="00583E4A" w:rsidRDefault="00583E4A" w:rsidP="00EF2B34">
            <w:pPr>
              <w:rPr>
                <w:b/>
              </w:rPr>
            </w:pPr>
            <w:proofErr w:type="spellStart"/>
            <w:r w:rsidRPr="00583E4A">
              <w:rPr>
                <w:b/>
              </w:rPr>
              <w:lastRenderedPageBreak/>
              <w:t>Jostein</w:t>
            </w:r>
            <w:proofErr w:type="spellEnd"/>
            <w:r w:rsidRPr="00583E4A">
              <w:rPr>
                <w:b/>
              </w:rPr>
              <w:t xml:space="preserve"> </w:t>
            </w:r>
            <w:proofErr w:type="spellStart"/>
            <w:r w:rsidRPr="00583E4A">
              <w:rPr>
                <w:b/>
              </w:rPr>
              <w:t>Gaarder</w:t>
            </w:r>
            <w:proofErr w:type="spellEnd"/>
            <w:r w:rsidRPr="00583E4A">
              <w:rPr>
                <w:b/>
              </w:rPr>
              <w:t xml:space="preserve"> </w:t>
            </w:r>
          </w:p>
          <w:p w:rsidR="00583E4A" w:rsidRPr="00583E4A" w:rsidRDefault="00583E4A" w:rsidP="00EF2B34">
            <w:pPr>
              <w:rPr>
                <w:b/>
              </w:rPr>
            </w:pPr>
            <w:r w:rsidRPr="00583E4A">
              <w:rPr>
                <w:b/>
              </w:rPr>
              <w:t>Świat Zofii (fragment)</w:t>
            </w:r>
          </w:p>
          <w:p w:rsidR="00583E4A" w:rsidRPr="00583E4A" w:rsidRDefault="00583E4A" w:rsidP="00EF2B34">
            <w:pPr>
              <w:rPr>
                <w:b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4A" w:rsidRP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83E4A">
              <w:t>odtwarza podstawowe informacje związane z postacią Sokratesa,</w:t>
            </w:r>
          </w:p>
          <w:p w:rsidR="00583E4A" w:rsidRP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83E4A">
              <w:t>układa krótki tekst, w którym przedstawia kilka argumentów broniących Sokratesa</w:t>
            </w:r>
          </w:p>
          <w:p w:rsidR="00583E4A" w:rsidRPr="00583E4A" w:rsidRDefault="00583E4A" w:rsidP="00583E4A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4A" w:rsidRP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83E4A">
              <w:t>formułuje pytania, które chciałby zadać Sokratesowi,</w:t>
            </w:r>
          </w:p>
          <w:p w:rsidR="00583E4A" w:rsidRP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83E4A">
              <w:t>układa według podanego wzoru krótkie przemówienie w obronie Sokratesa, stara się użyć różnych argumentów</w:t>
            </w:r>
          </w:p>
          <w:p w:rsidR="00583E4A" w:rsidRPr="00583E4A" w:rsidRDefault="00583E4A" w:rsidP="00583E4A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4A" w:rsidRP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83E4A">
              <w:t>odtwarza podstawowe poglądy Sokratesa na temat sposobów poznawania świata przez człowieka,</w:t>
            </w:r>
          </w:p>
          <w:p w:rsidR="00583E4A" w:rsidRP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83E4A">
              <w:t>układa samodzielnie krótkie przemówienie w obronie Sokratesa, włączając wybrane środki retoryczne</w:t>
            </w:r>
          </w:p>
          <w:p w:rsidR="00583E4A" w:rsidRPr="00583E4A" w:rsidRDefault="00583E4A" w:rsidP="00583E4A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4A" w:rsidRP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83E4A">
              <w:t>przedstawia poglądy Sokratesa dotyczące wartości w życiu człowieka,</w:t>
            </w:r>
          </w:p>
          <w:p w:rsidR="00583E4A" w:rsidRP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83E4A">
              <w:t>układa mowę w obronie Sokratesa, stosuje funkcjonalnie środki stylu retorycznego</w:t>
            </w:r>
          </w:p>
          <w:p w:rsidR="00583E4A" w:rsidRPr="00583E4A" w:rsidRDefault="00583E4A" w:rsidP="00583E4A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4A" w:rsidRP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83E4A">
              <w:t xml:space="preserve">omawia miejsce Sokratesa w historii filozofii, </w:t>
            </w:r>
          </w:p>
          <w:p w:rsidR="00583E4A" w:rsidRP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83E4A">
              <w:t>prezentuje samodzielnie przygotowaną mowę w obronie Sokratesa</w:t>
            </w:r>
          </w:p>
        </w:tc>
      </w:tr>
      <w:tr w:rsidR="00583E4A" w:rsidRPr="00553024" w:rsidTr="00583E4A"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4A" w:rsidRPr="00740857" w:rsidRDefault="00583E4A" w:rsidP="00583E4A">
            <w:pPr>
              <w:rPr>
                <w:b/>
              </w:rPr>
            </w:pPr>
            <w:r w:rsidRPr="00740857">
              <w:rPr>
                <w:b/>
              </w:rPr>
              <w:t>Od mistrza do arcymistrza. Wyraz podstawowy i pochodny</w:t>
            </w:r>
          </w:p>
          <w:p w:rsidR="00583E4A" w:rsidRPr="00583E4A" w:rsidRDefault="00583E4A" w:rsidP="00EF2B34">
            <w:pPr>
              <w:rPr>
                <w:b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4A" w:rsidRP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83E4A">
              <w:t>wyjaśnia, czym jest wyraz podstawowy i pochodny,</w:t>
            </w:r>
          </w:p>
          <w:p w:rsidR="00583E4A" w:rsidRP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83E4A">
              <w:t>wskazuje wyrazy podstawowe dla podanych wyrazów pochodnych, tworzy proste wyrazy pochodne od podanych wyrazów podstawowych,</w:t>
            </w:r>
          </w:p>
          <w:p w:rsidR="00583E4A" w:rsidRP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83E4A">
              <w:t>wskazuje wyrazy należące do jednej rodziny wyrazów</w:t>
            </w:r>
          </w:p>
          <w:p w:rsidR="00583E4A" w:rsidRPr="00583E4A" w:rsidRDefault="00583E4A" w:rsidP="00583E4A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4A" w:rsidRP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83E4A">
              <w:t>wyjaśnia, czym jest podstawa słowotwórcza i formant,</w:t>
            </w:r>
          </w:p>
          <w:p w:rsidR="00583E4A" w:rsidRP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83E4A">
              <w:t xml:space="preserve">dzieli proste wyrazy na podstawę słowotwórczą i formant, </w:t>
            </w:r>
          </w:p>
          <w:p w:rsidR="00583E4A" w:rsidRP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83E4A">
              <w:t>grupuje wyrazy pokrewne, wskazuje rdzeń</w:t>
            </w:r>
          </w:p>
          <w:p w:rsidR="00583E4A" w:rsidRPr="00583E4A" w:rsidRDefault="00583E4A" w:rsidP="00583E4A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  <w:p w:rsidR="00583E4A" w:rsidRPr="00583E4A" w:rsidRDefault="00583E4A" w:rsidP="00583E4A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4A" w:rsidRP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83E4A">
              <w:t>rozpoznaje i nazywa różne rodzaje formantów,</w:t>
            </w:r>
          </w:p>
          <w:p w:rsidR="00583E4A" w:rsidRP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83E4A">
              <w:t xml:space="preserve">dzieli słowotwórczo wyrazy z różnymi rodzajami formantów, </w:t>
            </w:r>
          </w:p>
          <w:p w:rsidR="00583E4A" w:rsidRP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83E4A">
              <w:t>tworzy proste rodziny wyrazów</w:t>
            </w:r>
          </w:p>
          <w:p w:rsidR="00583E4A" w:rsidRPr="00583E4A" w:rsidRDefault="00583E4A" w:rsidP="00583E4A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  <w:p w:rsidR="00583E4A" w:rsidRPr="00583E4A" w:rsidRDefault="00583E4A" w:rsidP="00583E4A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dokonuje analizy słowotwórczej wyrazu, </w:t>
            </w:r>
          </w:p>
          <w:p w:rsid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czym jest rodzina wyrazów,</w:t>
            </w:r>
          </w:p>
          <w:p w:rsid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odróżnia rdzeń od podstawy słowotwórczej, tworzy rozbudowane rodziny wyrazów </w:t>
            </w:r>
          </w:p>
          <w:p w:rsidR="00583E4A" w:rsidRDefault="00583E4A" w:rsidP="00583E4A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  <w:p w:rsidR="00583E4A" w:rsidRPr="00583E4A" w:rsidRDefault="00583E4A" w:rsidP="00583E4A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4A" w:rsidRPr="00553024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samodzielnie analizuje budowę słowotwórczą wyrazów, </w:t>
            </w:r>
          </w:p>
          <w:p w:rsidR="00583E4A" w:rsidRPr="00553024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wykorzystuje wiedzę z zakresu słowotwórstwa w celu wzbogacenia swojego słownictwa i uzyskania poprawności wypowiedzi</w:t>
            </w:r>
          </w:p>
        </w:tc>
      </w:tr>
      <w:tr w:rsidR="00583E4A" w:rsidRPr="00553024" w:rsidTr="00583E4A"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4A" w:rsidRPr="00740857" w:rsidRDefault="00583E4A" w:rsidP="00EF2B34">
            <w:pPr>
              <w:rPr>
                <w:b/>
              </w:rPr>
            </w:pPr>
            <w:r w:rsidRPr="00740857">
              <w:rPr>
                <w:b/>
              </w:rPr>
              <w:t xml:space="preserve">Nancy </w:t>
            </w:r>
            <w:r>
              <w:rPr>
                <w:b/>
              </w:rPr>
              <w:t xml:space="preserve">H. </w:t>
            </w:r>
            <w:proofErr w:type="spellStart"/>
            <w:r w:rsidRPr="00740857">
              <w:rPr>
                <w:b/>
              </w:rPr>
              <w:t>Kleinbaum</w:t>
            </w:r>
            <w:proofErr w:type="spellEnd"/>
            <w:r w:rsidRPr="00740857">
              <w:rPr>
                <w:b/>
              </w:rPr>
              <w:t xml:space="preserve"> </w:t>
            </w:r>
            <w:r w:rsidRPr="00583E4A">
              <w:rPr>
                <w:b/>
              </w:rPr>
              <w:t xml:space="preserve">Stowarzyszenie Umarłych Poetów </w:t>
            </w:r>
            <w:r w:rsidRPr="00740857">
              <w:rPr>
                <w:b/>
              </w:rPr>
              <w:t>(fragment)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odtwarza w punktach przebieg lekcji,</w:t>
            </w:r>
          </w:p>
          <w:p w:rsid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wie, co oznacza sformułowanie </w:t>
            </w:r>
            <w:r w:rsidRPr="00583E4A">
              <w:t xml:space="preserve">carpe </w:t>
            </w:r>
            <w:proofErr w:type="spellStart"/>
            <w:r w:rsidRPr="00583E4A">
              <w:t>diem</w:t>
            </w:r>
            <w:proofErr w:type="spellEnd"/>
            <w:r>
              <w:t xml:space="preserve">, </w:t>
            </w:r>
          </w:p>
          <w:p w:rsid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 podstawie podanego wzoru próbuje napisać opinię</w:t>
            </w:r>
          </w:p>
          <w:p w:rsidR="00583E4A" w:rsidRPr="00583E4A" w:rsidRDefault="00583E4A" w:rsidP="00583E4A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z podanych propozycji wybiera określenia charakteryzujące opisaną lekcję, motywuje swój wybór przykładami z tekstu,</w:t>
            </w:r>
          </w:p>
          <w:p w:rsid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krótko wyjaśnia, na czym polega życie według zasady </w:t>
            </w:r>
            <w:r w:rsidRPr="00583E4A">
              <w:t xml:space="preserve">carpe </w:t>
            </w:r>
            <w:proofErr w:type="spellStart"/>
            <w:r w:rsidRPr="00583E4A">
              <w:t>diem</w:t>
            </w:r>
            <w:proofErr w:type="spellEnd"/>
            <w:r>
              <w:t>,</w:t>
            </w:r>
          </w:p>
          <w:p w:rsidR="00583E4A" w:rsidRPr="00583E4A" w:rsidRDefault="00583E4A" w:rsidP="00583E4A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3E4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 podstawie wzoru pisze opinię</w:t>
            </w:r>
          </w:p>
          <w:p w:rsidR="00583E4A" w:rsidRPr="00583E4A" w:rsidRDefault="00583E4A" w:rsidP="00583E4A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4A" w:rsidRPr="00583E4A" w:rsidRDefault="00583E4A" w:rsidP="00583E4A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3E4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omawia i komentuje atmosferę panującą na lekcji,</w:t>
            </w:r>
          </w:p>
          <w:p w:rsid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rady dla człowieka, który chciałby żyć według zasady </w:t>
            </w:r>
            <w:r w:rsidRPr="00583E4A">
              <w:t xml:space="preserve">carpe </w:t>
            </w:r>
            <w:proofErr w:type="spellStart"/>
            <w:r w:rsidRPr="00583E4A">
              <w:t>diem</w:t>
            </w:r>
            <w:proofErr w:type="spellEnd"/>
            <w:r>
              <w:t>,</w:t>
            </w:r>
          </w:p>
          <w:p w:rsid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pisze samodzielnie krótką opinię</w:t>
            </w:r>
          </w:p>
          <w:p w:rsidR="00583E4A" w:rsidRDefault="00583E4A" w:rsidP="00583E4A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wyjaśnia, na czym polega niezwykłość opisanej lekcji,</w:t>
            </w:r>
          </w:p>
          <w:p w:rsid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sens wskazanych metafor, podaje ilustrujące je przykłady,</w:t>
            </w:r>
          </w:p>
          <w:p w:rsid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pisze rozwiniętą opinię, uwzględnia wszystkie części kompozycyjne tej formy wypowiedzi</w:t>
            </w:r>
          </w:p>
          <w:p w:rsidR="00583E4A" w:rsidRPr="00583E4A" w:rsidRDefault="00583E4A" w:rsidP="00583E4A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4A" w:rsidRPr="00553024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lastRenderedPageBreak/>
              <w:t>przedstawia swój komentarz do filmowej adaptacji utworu,</w:t>
            </w:r>
          </w:p>
          <w:p w:rsidR="00583E4A" w:rsidRPr="00553024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omawia filozoficzny kontekst utworu </w:t>
            </w:r>
          </w:p>
        </w:tc>
      </w:tr>
      <w:tr w:rsidR="00583E4A" w:rsidRPr="00553024" w:rsidTr="00583E4A"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4A" w:rsidRPr="00740857" w:rsidRDefault="00583E4A" w:rsidP="00EF2B34">
            <w:pPr>
              <w:rPr>
                <w:b/>
              </w:rPr>
            </w:pPr>
            <w:r w:rsidRPr="00583E4A">
              <w:rPr>
                <w:b/>
              </w:rPr>
              <w:lastRenderedPageBreak/>
              <w:t>Architekci słowa.</w:t>
            </w:r>
            <w:r w:rsidRPr="00740857">
              <w:rPr>
                <w:b/>
              </w:rPr>
              <w:t xml:space="preserve"> Jak są zbudowane wyrazy pochodne?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wyrazy pochodne od jednego wyrazu podstawowego przez dodanie przyrostka lub przedrostka</w:t>
            </w:r>
          </w:p>
          <w:p w:rsidR="00583E4A" w:rsidRPr="00583E4A" w:rsidRDefault="00583E4A" w:rsidP="00583E4A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wyrazy pochodne od wyrażeń przyimkowych</w:t>
            </w:r>
          </w:p>
          <w:p w:rsidR="00583E4A" w:rsidRDefault="00583E4A" w:rsidP="00583E4A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  <w:p w:rsidR="00583E4A" w:rsidRPr="00583E4A" w:rsidRDefault="00583E4A" w:rsidP="00583E4A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wyrazy pochodne od dwóch wyrazów podstawowych</w:t>
            </w:r>
          </w:p>
          <w:p w:rsidR="00583E4A" w:rsidRPr="00583E4A" w:rsidRDefault="00583E4A" w:rsidP="00583E4A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4A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złożenia, zestawienia, zrosty i rozpoznaje ich typy</w:t>
            </w:r>
          </w:p>
          <w:p w:rsidR="00583E4A" w:rsidRPr="00583E4A" w:rsidRDefault="00583E4A" w:rsidP="00583E4A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4A" w:rsidRPr="00553024" w:rsidRDefault="00583E4A" w:rsidP="00583E4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poprawnie tworzy różne rodzaje wyrazów pochodnych</w:t>
            </w:r>
          </w:p>
        </w:tc>
      </w:tr>
      <w:tr w:rsidR="00EF2B34" w:rsidRPr="00553024" w:rsidTr="00EF2B34"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34" w:rsidRPr="00EF2B34" w:rsidRDefault="00EF2B34" w:rsidP="00EF2B34">
            <w:pPr>
              <w:rPr>
                <w:b/>
              </w:rPr>
            </w:pPr>
            <w:proofErr w:type="spellStart"/>
            <w:r w:rsidRPr="00EF2B34">
              <w:rPr>
                <w:b/>
              </w:rPr>
              <w:t>Antoine</w:t>
            </w:r>
            <w:proofErr w:type="spellEnd"/>
            <w:r w:rsidRPr="00EF2B34">
              <w:rPr>
                <w:b/>
              </w:rPr>
              <w:t xml:space="preserve"> de Saint-</w:t>
            </w:r>
            <w:proofErr w:type="spellStart"/>
            <w:r w:rsidRPr="00EF2B34">
              <w:rPr>
                <w:b/>
              </w:rPr>
              <w:t>Exupéry</w:t>
            </w:r>
            <w:proofErr w:type="spellEnd"/>
            <w:r w:rsidRPr="00EF2B34">
              <w:rPr>
                <w:b/>
              </w:rPr>
              <w:t xml:space="preserve"> Mały Książę</w:t>
            </w:r>
          </w:p>
          <w:p w:rsidR="00EF2B34" w:rsidRPr="00EF2B34" w:rsidRDefault="00EF2B34" w:rsidP="00EF2B34">
            <w:pPr>
              <w:rPr>
                <w:b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wylicza etapy wędrówki bohatera, opowiada przebieg jednego z nich,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łączy nazwy miejsc z odpowiednimi postaciami,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porządkuje informacje na temat tytułowego bohatera,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narratora utworu,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czyta ze zrozumieniem definicję symbolu,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zapoznaje się ze słownikiem symboli, 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wypisuje cytaty dotyczące przyjaźni,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krótko własną opinię na temat utworu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rozpoznaje tekst reklamowy, 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zauważa charakterystyczne cechy reklamy, </w:t>
            </w:r>
          </w:p>
          <w:p w:rsidR="00EF2B34" w:rsidRP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na podstawie wzoru układa </w:t>
            </w:r>
            <w:r w:rsidRPr="00080CA7">
              <w:t>tekst reklamy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porównuje etapy wędrówki, wskazuje ich cechy wspólne,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wygląd i zajęcia bohaterów utworu, 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tytułowego bohatera,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i przedstawia narratora utworu,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 podstawie definicji wyjaśnia pojęcie symbolu,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czyta hasła w słowniku symboli,  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komentuje cytaty dotyczące przyjaźni,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własną ocenę utworu,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 podanych opinii o reklamie wybiera te, z </w:t>
            </w:r>
            <w:r>
              <w:lastRenderedPageBreak/>
              <w:t>którymi się zgadza, uzasadnia swój wybór,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w podanych hasłach wybrane cechy języka reklamy, 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korzystając z podanych wskazówek, układa tekst reklamy</w:t>
            </w:r>
          </w:p>
          <w:p w:rsidR="00EF2B34" w:rsidRPr="00EF2B34" w:rsidRDefault="00EF2B34" w:rsidP="00EF2B34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wskazuje przyczyny podjęcia wędrówki, określa jej cel,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krótko charakteryzuje bohaterów,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opisuje wygląd tytułowego bohatera,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charakteryzuje narratora utworu,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elementy utworu, którym można przypisać znaczenia symboliczne,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korzysta ze słownika symboli przy wykonywaniu ćwiczeń, 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rozwija myśli zawarte w cytatach dotyczących przyjaźni,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formułuje ocenę utworu, uzasadnia ją argumentami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funkcje reklamy, 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analizuje hasła reklamowe pod względem użytych w nich środków perswazji językowej, 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układa samodzielnie tekst reklamy</w:t>
            </w:r>
          </w:p>
          <w:p w:rsidR="00EF2B34" w:rsidRPr="00EF2B34" w:rsidRDefault="00EF2B34" w:rsidP="00EF2B34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dostrzega symboliczny charakter wędrówki, podaje przykłady podobnego motywu z innych utworów,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ocenia bohaterów,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fantastyczne i realistyczne elementy związane z tytułowym bohaterem,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relacje łączące narratora z głównym bohaterem, nazywa uczucia, emocje narratora,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symboliczne znaczenia elementów świata przedstawionego w utworze,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bierze aktywny udział w forum dyskusyjnym na temat utworu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wyraża swoją opinię na temat tekstów reklamowych,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omawia środki perswazyjne stosowane w różnych reklamach, 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układa samodzielnie tekst reklamy, rozpoczyna go sloganem reklamowym</w:t>
            </w:r>
          </w:p>
          <w:p w:rsidR="00EF2B34" w:rsidRPr="00EF2B34" w:rsidRDefault="00EF2B34" w:rsidP="00EF2B34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34" w:rsidRPr="0055302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lastRenderedPageBreak/>
              <w:t>samodzielnie analizuje i interpretuje utwór, uwzględniając symboliczne znaczenie występujących w nim elementów,</w:t>
            </w:r>
          </w:p>
          <w:p w:rsidR="00EF2B34" w:rsidRPr="0055302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analizuje strukturę utworu, </w:t>
            </w:r>
          </w:p>
          <w:p w:rsidR="00EF2B34" w:rsidRPr="0055302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określa funkcję zastosowanej narracji,</w:t>
            </w:r>
          </w:p>
          <w:p w:rsidR="00EF2B34" w:rsidRPr="0055302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przedstawia recepcję dzieła, </w:t>
            </w:r>
          </w:p>
          <w:p w:rsidR="00EF2B34" w:rsidRPr="0055302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funkcjonalnie stosuje różne środki perswazyjne w celu uzyskania zamierzonego efektu w reklamie, </w:t>
            </w:r>
          </w:p>
          <w:p w:rsidR="00EF2B34" w:rsidRPr="0055302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lastRenderedPageBreak/>
              <w:t xml:space="preserve">samodzielnie tworzy reklamę wykorzystującą różne środki wyrazu  </w:t>
            </w:r>
          </w:p>
        </w:tc>
      </w:tr>
      <w:tr w:rsidR="00EF2B34" w:rsidRPr="00553024" w:rsidTr="00EF2B34"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34" w:rsidRPr="00EF2B34" w:rsidRDefault="00EF2B34" w:rsidP="00EF2B34">
            <w:pPr>
              <w:rPr>
                <w:b/>
              </w:rPr>
            </w:pPr>
            <w:r w:rsidRPr="00EF2B34">
              <w:rPr>
                <w:b/>
              </w:rPr>
              <w:lastRenderedPageBreak/>
              <w:t xml:space="preserve">Stary Testament. Księga Rodzaju. Wygnanie z Raju (fragment) </w:t>
            </w:r>
          </w:p>
          <w:p w:rsidR="00EF2B34" w:rsidRPr="00740857" w:rsidRDefault="00EF2B34" w:rsidP="00EF2B34">
            <w:pPr>
              <w:rPr>
                <w:b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odtwarza przebieg wydarzeń,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elementy świata przedstawionego,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opowiada, jak mógłby wyglądać pierwszy dzień </w:t>
            </w:r>
          </w:p>
          <w:p w:rsidR="00EF2B34" w:rsidRDefault="00EF2B34" w:rsidP="00EF2B34">
            <w:pPr>
              <w:tabs>
                <w:tab w:val="left" w:pos="0"/>
                <w:tab w:val="left" w:pos="233"/>
              </w:tabs>
              <w:spacing w:after="0" w:line="240" w:lineRule="auto"/>
            </w:pPr>
            <w:r>
              <w:t>ludzi po wygnaniu z Raju</w:t>
            </w:r>
          </w:p>
          <w:p w:rsidR="00EF2B34" w:rsidRDefault="00EF2B34" w:rsidP="00EF2B34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  <w:p w:rsidR="00EF2B34" w:rsidRPr="00EF2B34" w:rsidRDefault="00EF2B34" w:rsidP="00EF2B34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odtwarza motywy działania bohaterów,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dostrzega symboliczne elementy świata przedstawionego,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opowiada z perspektywy Adama lub Ewy, jak mógłby wyglądać pierwszy dzień po opuszczeniu Raju</w:t>
            </w:r>
          </w:p>
          <w:p w:rsidR="00EF2B34" w:rsidRPr="00EF2B34" w:rsidRDefault="00EF2B34" w:rsidP="00EF2B34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odtwarza i ocenia motywy działania bohaterów,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symboliczne elementy świata przedstawionego,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odtwarza i komentuje treść słów skierowanych przez Boga do ludzi</w:t>
            </w:r>
          </w:p>
          <w:p w:rsidR="00EF2B34" w:rsidRDefault="00EF2B34" w:rsidP="00EF2B34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  <w:p w:rsidR="00EF2B34" w:rsidRPr="00EF2B34" w:rsidRDefault="00EF2B34" w:rsidP="00EF2B34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ocenia i komentuje motywy działania bohaterów,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symboliczne znaczenia elementów świata przedstawionego,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co człowiek stracił, a co zyskał, kiedy opuścił Raj</w:t>
            </w:r>
          </w:p>
          <w:p w:rsidR="00EF2B34" w:rsidRDefault="00EF2B34" w:rsidP="00EF2B34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  <w:p w:rsidR="00EF2B34" w:rsidRPr="00EF2B34" w:rsidRDefault="00EF2B34" w:rsidP="00EF2B34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34" w:rsidRPr="0055302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interpretuje tekst biblijny, uwzględniając potrzebne konteksty,  </w:t>
            </w:r>
          </w:p>
          <w:p w:rsidR="00EF2B34" w:rsidRPr="0055302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analizuje środki perswazji wykorzystanie w kuszeniu Ewy, </w:t>
            </w:r>
          </w:p>
          <w:p w:rsidR="00EF2B34" w:rsidRPr="0055302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przedstawia skutki czynu pierwszych ludzi</w:t>
            </w:r>
          </w:p>
        </w:tc>
      </w:tr>
      <w:tr w:rsidR="00EF2B34" w:rsidRPr="00553024" w:rsidTr="00EF2B34"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34" w:rsidRPr="00740857" w:rsidRDefault="00EF2B34" w:rsidP="00EF2B34">
            <w:pPr>
              <w:rPr>
                <w:b/>
              </w:rPr>
            </w:pPr>
            <w:r w:rsidRPr="00740857">
              <w:rPr>
                <w:b/>
              </w:rPr>
              <w:t xml:space="preserve">Konstanty Ildefons Gałczyński, </w:t>
            </w:r>
            <w:r w:rsidRPr="00EF2B34">
              <w:rPr>
                <w:b/>
              </w:rPr>
              <w:t xml:space="preserve">Teatrzyk „Zielona Gęś”: Żarłoczna Ewa </w:t>
            </w:r>
          </w:p>
          <w:p w:rsidR="00EF2B34" w:rsidRPr="00EF2B34" w:rsidRDefault="00EF2B34" w:rsidP="00EF2B34">
            <w:pPr>
              <w:rPr>
                <w:b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nawiązania tekstu do </w:t>
            </w:r>
            <w:r w:rsidRPr="00EF2B34">
              <w:t>Biblii</w:t>
            </w:r>
            <w:r>
              <w:t>,</w:t>
            </w:r>
          </w:p>
          <w:p w:rsidR="00EF2B34" w:rsidRPr="00EF2B34" w:rsidRDefault="00EF2B34" w:rsidP="00EF2B34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F2B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 pomocą nauczyciela układa tekst przeprosin</w:t>
            </w:r>
          </w:p>
          <w:p w:rsidR="00EF2B34" w:rsidRPr="00EF2B34" w:rsidRDefault="00EF2B34" w:rsidP="00EF2B34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wspólne elementy między tekstem a </w:t>
            </w:r>
            <w:r w:rsidRPr="00EF2B34">
              <w:t>Biblią</w:t>
            </w:r>
            <w:r>
              <w:t>,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układa samodzielnie tekst przeprosin</w:t>
            </w:r>
          </w:p>
          <w:p w:rsidR="00EF2B34" w:rsidRPr="00EF2B34" w:rsidRDefault="00EF2B34" w:rsidP="00EF2B34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na czym polega przekształcenie motywu biblijnego,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układa tekst przeprosin, stara się nadać im żartobliwy charakter</w:t>
            </w:r>
          </w:p>
          <w:p w:rsidR="00EF2B34" w:rsidRPr="00EF2B34" w:rsidRDefault="00EF2B34" w:rsidP="00EF2B34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cel nawiązania i literackiego przekształcenia motywu biblijnego,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układa tekst żartobliwych przeprosin</w:t>
            </w:r>
          </w:p>
          <w:p w:rsidR="00EF2B34" w:rsidRPr="00EF2B34" w:rsidRDefault="00EF2B34" w:rsidP="00EF2B34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34" w:rsidRPr="0055302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nazywa rodzaj nawiązania literackiego, </w:t>
            </w:r>
          </w:p>
          <w:p w:rsidR="00EF2B34" w:rsidRPr="0055302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tworzy parodię </w:t>
            </w:r>
          </w:p>
        </w:tc>
      </w:tr>
      <w:tr w:rsidR="00EF2B34" w:rsidRPr="00553024" w:rsidTr="00EF2B34"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34" w:rsidRPr="00740857" w:rsidRDefault="00EF2B34" w:rsidP="00EF2B34">
            <w:pPr>
              <w:rPr>
                <w:b/>
              </w:rPr>
            </w:pPr>
            <w:r w:rsidRPr="00740857">
              <w:rPr>
                <w:b/>
              </w:rPr>
              <w:lastRenderedPageBreak/>
              <w:t xml:space="preserve">Michał Anioł </w:t>
            </w:r>
            <w:r w:rsidRPr="00EF2B34">
              <w:rPr>
                <w:b/>
              </w:rPr>
              <w:t xml:space="preserve">Kuszenie i wygnanie z Raju </w:t>
            </w:r>
            <w:r w:rsidRPr="00740857">
              <w:rPr>
                <w:b/>
              </w:rPr>
              <w:t>– Spotkania ze sztuką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i nazywa elementy warstwy przedstawieniowej fresku</w:t>
            </w:r>
          </w:p>
          <w:p w:rsidR="00EF2B34" w:rsidRPr="00EF2B34" w:rsidRDefault="00EF2B34" w:rsidP="00EF2B34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opisuje sposób pokazania poszczególnych elementów warstwy przedstawieniowej dzieła</w:t>
            </w:r>
          </w:p>
          <w:p w:rsidR="00EF2B34" w:rsidRPr="00EF2B34" w:rsidRDefault="00EF2B34" w:rsidP="00EF2B34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środki języka malarskiego (kolory, kompozycję), omawia ich rolę w tworzeniu znaczeń dzieła</w:t>
            </w:r>
          </w:p>
          <w:p w:rsidR="00EF2B34" w:rsidRPr="00EF2B34" w:rsidRDefault="00EF2B34" w:rsidP="00EF2B34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34" w:rsidRPr="00EF2B34" w:rsidRDefault="00EF2B34" w:rsidP="00EF2B34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F2B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zestawia obraz z tekstem biblijnym, komentuje związek tematyczny i znaczeniowy obu dzieł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34" w:rsidRPr="00EF2B34" w:rsidRDefault="00EF2B34" w:rsidP="00EF2B34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F2B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samodzielnie analizuje i interpretuje dzieło, uwzględniając potrzebne konteksty</w:t>
            </w:r>
          </w:p>
        </w:tc>
      </w:tr>
      <w:tr w:rsidR="00EF2B34" w:rsidRPr="00553024" w:rsidTr="00EF2B34"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34" w:rsidRPr="00740857" w:rsidRDefault="00EF2B34" w:rsidP="00EF2B34">
            <w:pPr>
              <w:rPr>
                <w:b/>
              </w:rPr>
            </w:pPr>
            <w:r w:rsidRPr="00740857">
              <w:rPr>
                <w:b/>
              </w:rPr>
              <w:t xml:space="preserve">Adam Mickiewicz </w:t>
            </w:r>
            <w:r w:rsidRPr="00EF2B34">
              <w:rPr>
                <w:b/>
              </w:rPr>
              <w:t>Świtezianka</w:t>
            </w:r>
          </w:p>
          <w:p w:rsidR="00EF2B34" w:rsidRPr="00EF2B34" w:rsidRDefault="00EF2B34" w:rsidP="00EF2B34">
            <w:pPr>
              <w:rPr>
                <w:b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opowiada wybrane wydarzenie,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ogólnie miejsce wydarzeń,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bohaterów,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wstępnie określa nastrój utworu,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utwór jako balladę</w:t>
            </w:r>
          </w:p>
          <w:p w:rsidR="00EF2B34" w:rsidRDefault="00EF2B34" w:rsidP="00EF2B34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sporządza ramowy plan wydarzeń,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wypisuje elementy krajobrazu,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krótko charakteryzuje bohaterów,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elementy świata przedstawionego tworzące nastrój,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elementy fantastyki i specyfikę nastroju jako ważne cechy ballady</w:t>
            </w:r>
          </w:p>
          <w:p w:rsidR="00EF2B34" w:rsidRDefault="00EF2B34" w:rsidP="00EF2B34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opowiada wybrane wydarzenie z punktu widzenia jednego z bohaterów,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ustala cechy krajobrazu, 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na czym polega wina strzelca, jaką ponosi karę, kto ją wymierza,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dostrzega zmiany nastroju,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wie, że ballada łączy w sobie cechy liryki, epiki, zawiera elementy dramatu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spacing w:after="0" w:line="240" w:lineRule="auto"/>
              <w:ind w:left="0"/>
            </w:pPr>
            <w:r>
              <w:t xml:space="preserve">dzieli wydarzenia według </w:t>
            </w:r>
            <w:r w:rsidRPr="00EF2B34">
              <w:t xml:space="preserve">zasady </w:t>
            </w:r>
            <w:r>
              <w:t>prawdopodobieństwa,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760"/>
              </w:tabs>
              <w:spacing w:after="0" w:line="240" w:lineRule="auto"/>
              <w:ind w:left="0"/>
            </w:pPr>
            <w:r>
              <w:t>wskazuje i nazywa językowe środki opisujące krajobraz,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865"/>
                <w:tab w:val="left" w:pos="8496"/>
                <w:tab w:val="left" w:pos="9204"/>
                <w:tab w:val="left" w:pos="9912"/>
                <w:tab w:val="left" w:pos="10620"/>
                <w:tab w:val="left" w:pos="11355"/>
              </w:tabs>
              <w:spacing w:after="0" w:line="240" w:lineRule="auto"/>
              <w:ind w:left="0"/>
            </w:pPr>
            <w:r>
              <w:t>formułuje prawdy moralne wynikające z tekstu,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5610"/>
              </w:tabs>
              <w:spacing w:after="0" w:line="240" w:lineRule="auto"/>
              <w:ind w:left="0"/>
            </w:pPr>
            <w:r>
              <w:t>nazywa nastrój poszczególnych części utworu,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wszystkie cechy ballady jako gatunku literackiego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34" w:rsidRPr="0055302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spacing w:after="0" w:line="240" w:lineRule="auto"/>
              <w:ind w:left="0"/>
            </w:pPr>
            <w:r w:rsidRPr="00553024">
              <w:t xml:space="preserve">analizuje strukturę utworu, </w:t>
            </w:r>
          </w:p>
          <w:p w:rsidR="00EF2B34" w:rsidRPr="0055302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spacing w:after="0" w:line="240" w:lineRule="auto"/>
              <w:ind w:left="0"/>
            </w:pPr>
            <w:r w:rsidRPr="00553024">
              <w:t xml:space="preserve">interpretuje przesłanie płynące z utworu, </w:t>
            </w:r>
          </w:p>
          <w:p w:rsidR="00EF2B34" w:rsidRPr="0055302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spacing w:after="0" w:line="240" w:lineRule="auto"/>
              <w:ind w:left="0"/>
            </w:pPr>
            <w:r w:rsidRPr="00553024">
              <w:t xml:space="preserve">omawia „ludowość” ballady, </w:t>
            </w:r>
          </w:p>
          <w:p w:rsidR="00EF2B34" w:rsidRPr="0055302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spacing w:after="0" w:line="240" w:lineRule="auto"/>
              <w:ind w:left="0"/>
            </w:pPr>
            <w:r w:rsidRPr="00553024">
              <w:t xml:space="preserve">wskazuje w utworze cechy ballady i ilustruje je przykładami </w:t>
            </w:r>
          </w:p>
        </w:tc>
      </w:tr>
      <w:tr w:rsidR="00EF2B34" w:rsidRPr="00553024" w:rsidTr="00EF2B34"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34" w:rsidRDefault="00EF2B34" w:rsidP="00EF2B34">
            <w:pPr>
              <w:rPr>
                <w:b/>
              </w:rPr>
            </w:pPr>
            <w:r w:rsidRPr="00740857">
              <w:rPr>
                <w:b/>
              </w:rPr>
              <w:t xml:space="preserve">Anna Onichimowska </w:t>
            </w:r>
          </w:p>
          <w:p w:rsidR="00EF2B34" w:rsidRPr="00740857" w:rsidRDefault="00EF2B34" w:rsidP="00EF2B34">
            <w:pPr>
              <w:rPr>
                <w:b/>
              </w:rPr>
            </w:pPr>
            <w:r w:rsidRPr="00EF2B34">
              <w:rPr>
                <w:b/>
              </w:rPr>
              <w:t>Lot Komety</w:t>
            </w:r>
            <w:r w:rsidRPr="00740857">
              <w:rPr>
                <w:b/>
              </w:rPr>
              <w:t xml:space="preserve"> (fragment)</w:t>
            </w:r>
          </w:p>
          <w:p w:rsidR="00EF2B34" w:rsidRPr="00EF2B34" w:rsidRDefault="00EF2B34" w:rsidP="00EF2B34">
            <w:pPr>
              <w:rPr>
                <w:b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34" w:rsidRPr="008B28E2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8B28E2">
              <w:t>przedstawia krótko bohaterów tekstu,</w:t>
            </w:r>
          </w:p>
          <w:p w:rsidR="00EF2B34" w:rsidRP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EF2B34">
              <w:t xml:space="preserve">wypowiada się i uzasadnia swoje zdanie, </w:t>
            </w:r>
          </w:p>
          <w:p w:rsidR="00EF2B34" w:rsidRP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EF2B34">
              <w:t>porządkuje podane argumenty według wskazanego kryterium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34" w:rsidRPr="008B28E2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8B28E2">
              <w:t>odtwarza informacje na temat tego, czym się zajmują bohaterowie, co jest dla nich ważne w życiu,</w:t>
            </w:r>
          </w:p>
          <w:p w:rsidR="00EF2B34" w:rsidRP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EF2B34">
              <w:t xml:space="preserve">wyjaśnia znaczenie pseudonimu bohaterki, </w:t>
            </w:r>
          </w:p>
          <w:p w:rsidR="00EF2B34" w:rsidRP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EF2B34">
              <w:t>tworzy krótką wypowiedź o charakterze argumentacyjnym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34" w:rsidRPr="008B28E2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8B28E2">
              <w:t>określa relacje między bohaterami utworu,</w:t>
            </w:r>
          </w:p>
          <w:p w:rsidR="00EF2B34" w:rsidRPr="008B28E2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8B28E2">
              <w:t xml:space="preserve">proponuje różne zakończenia utworu, 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8B28E2">
              <w:t>odróżnia perswazję od manipulacji,</w:t>
            </w:r>
          </w:p>
          <w:p w:rsidR="00EF2B34" w:rsidRPr="008B28E2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przykłady ilustrujące wskazane argumenty</w:t>
            </w:r>
          </w:p>
          <w:p w:rsidR="00EF2B34" w:rsidRPr="008B28E2" w:rsidRDefault="00EF2B34" w:rsidP="00EF2B34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  <w:p w:rsidR="00EF2B34" w:rsidRPr="00EF2B34" w:rsidRDefault="00EF2B34" w:rsidP="00EF2B34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34" w:rsidRPr="008B28E2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8B28E2">
              <w:t xml:space="preserve">ocenia postępowanie bohaterów, wskazuje motywy, jakimi kierują się w relacjach z innymi osobami, </w:t>
            </w:r>
          </w:p>
          <w:p w:rsidR="00EF2B34" w:rsidRP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EF2B34">
              <w:t xml:space="preserve">wyjaśnia mechanizmy manipulacji zastosowanej przez bohaterkę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34" w:rsidRPr="0055302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charakteryzuje bohaterów i określa ich pobudki, </w:t>
            </w:r>
          </w:p>
          <w:p w:rsidR="00EF2B34" w:rsidRPr="0055302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formułuje wnioski interpretacyjne</w:t>
            </w:r>
          </w:p>
        </w:tc>
      </w:tr>
      <w:tr w:rsidR="00EF2B34" w:rsidRPr="00553024" w:rsidTr="00EF2B34"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34" w:rsidRPr="00740857" w:rsidRDefault="00EF2B34" w:rsidP="00EF2B34">
            <w:pPr>
              <w:rPr>
                <w:b/>
              </w:rPr>
            </w:pPr>
            <w:r w:rsidRPr="00740857">
              <w:rPr>
                <w:b/>
              </w:rPr>
              <w:lastRenderedPageBreak/>
              <w:t>Perswazja i manipulacja językowa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odróżnia perswazję od manipulacji językowej, 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wie, że wykorzystywane są w reklamach i innych przekazach medialnych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czym różni się perswazja od manipulacji językowej, 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zapoznaje się z podstawowymi chwytami manipulacyjnymi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dostrzega w tekstach przejawy perswazji i manipulacji językowej, 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w przekazach reklamowych wybrane chwyty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05"/>
              </w:tabs>
              <w:spacing w:after="0" w:line="240" w:lineRule="auto"/>
              <w:ind w:left="0"/>
            </w:pPr>
            <w:r>
              <w:t xml:space="preserve">rozumie mechanizmy perswazji i manipulacji językowej, </w:t>
            </w:r>
          </w:p>
          <w:p w:rsidR="00EF2B3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05"/>
              </w:tabs>
              <w:spacing w:after="0" w:line="240" w:lineRule="auto"/>
              <w:ind w:left="0"/>
            </w:pPr>
            <w:r>
              <w:t>wskazuje je w podanych przekazach reklamowych i omawia ich funkcję</w:t>
            </w:r>
          </w:p>
          <w:p w:rsidR="00EF2B34" w:rsidRDefault="00EF2B34" w:rsidP="00EF2B34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34" w:rsidRPr="00553024" w:rsidRDefault="00EF2B34" w:rsidP="00EF2B34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05"/>
              </w:tabs>
              <w:spacing w:after="0" w:line="240" w:lineRule="auto"/>
              <w:ind w:left="0"/>
            </w:pPr>
            <w:r w:rsidRPr="00553024">
              <w:t>przygotowuje prezentację poświęconą manipulacji</w:t>
            </w:r>
          </w:p>
        </w:tc>
      </w:tr>
      <w:tr w:rsidR="00EF2B34" w:rsidRPr="00553024" w:rsidTr="00EF2B34"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34" w:rsidRDefault="00EF2B34" w:rsidP="00EF2B34">
            <w:pPr>
              <w:rPr>
                <w:b/>
              </w:rPr>
            </w:pPr>
            <w:r w:rsidRPr="00740857">
              <w:rPr>
                <w:b/>
              </w:rPr>
              <w:t xml:space="preserve">Wiktor </w:t>
            </w:r>
            <w:proofErr w:type="spellStart"/>
            <w:r w:rsidRPr="00740857">
              <w:rPr>
                <w:b/>
              </w:rPr>
              <w:t>Pielewin</w:t>
            </w:r>
            <w:proofErr w:type="spellEnd"/>
          </w:p>
          <w:p w:rsidR="00EF2B34" w:rsidRPr="00740857" w:rsidRDefault="00EF2B34" w:rsidP="00EF2B34">
            <w:pPr>
              <w:rPr>
                <w:b/>
              </w:rPr>
            </w:pPr>
            <w:r w:rsidRPr="00EF2B34">
              <w:rPr>
                <w:b/>
              </w:rPr>
              <w:t>Hełm grozy</w:t>
            </w:r>
            <w:r w:rsidRPr="00740857">
              <w:rPr>
                <w:b/>
              </w:rPr>
              <w:t xml:space="preserve"> (fragment)</w:t>
            </w:r>
          </w:p>
          <w:p w:rsidR="00EF2B34" w:rsidRPr="00EF2B34" w:rsidRDefault="00EF2B34" w:rsidP="00EF2B34">
            <w:pPr>
              <w:rPr>
                <w:b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34" w:rsidRDefault="00EF2B34" w:rsidP="00EF2B34">
            <w:pPr>
              <w:widowControl w:val="0"/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elementy świata przedstawionego, </w:t>
            </w:r>
          </w:p>
          <w:p w:rsidR="00EF2B34" w:rsidRDefault="00EF2B34" w:rsidP="00EF2B34">
            <w:pPr>
              <w:widowControl w:val="0"/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przypomina informacje z mitu dotyczące labiryntu,</w:t>
            </w:r>
          </w:p>
          <w:p w:rsidR="00EF2B34" w:rsidRDefault="00EF2B34" w:rsidP="00EF2B34">
            <w:pPr>
              <w:widowControl w:val="0"/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po jednym argumencie dotyczącym korzyści i zagrożeń, jakie niesie </w:t>
            </w:r>
            <w:proofErr w:type="spellStart"/>
            <w:r>
              <w:t>internet</w:t>
            </w:r>
            <w:proofErr w:type="spellEnd"/>
            <w:r>
              <w:t>,</w:t>
            </w:r>
          </w:p>
          <w:p w:rsidR="00EF2B34" w:rsidRDefault="00EF2B34" w:rsidP="00EF2B34">
            <w:pPr>
              <w:widowControl w:val="0"/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przy pomocy nauczyciela pisze rozprawkę, korzystając z podanego wzoru</w:t>
            </w:r>
          </w:p>
          <w:p w:rsidR="00EF2B34" w:rsidRDefault="00EF2B34" w:rsidP="00EF2B34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34" w:rsidRDefault="00EF2B34" w:rsidP="00EF2B34">
            <w:pPr>
              <w:widowControl w:val="0"/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uczestników rozmowy, określa jej charakter,</w:t>
            </w:r>
          </w:p>
          <w:p w:rsidR="00EF2B34" w:rsidRDefault="00EF2B34" w:rsidP="00EF2B34">
            <w:pPr>
              <w:widowControl w:val="0"/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opisuje przestrzeń zaprezentowaną w tekście, dostrzega motyw labiryntu, </w:t>
            </w:r>
          </w:p>
          <w:p w:rsidR="00EF2B34" w:rsidRDefault="00EF2B34" w:rsidP="00EF2B34">
            <w:pPr>
              <w:widowControl w:val="0"/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wykorzystując podane pytania, formułuje argumenty dotyczące korzyści i zagrożeń, jakie niesie </w:t>
            </w:r>
            <w:proofErr w:type="spellStart"/>
            <w:r>
              <w:t>internet</w:t>
            </w:r>
            <w:proofErr w:type="spellEnd"/>
            <w:r>
              <w:t>,</w:t>
            </w:r>
          </w:p>
          <w:p w:rsidR="00EF2B34" w:rsidRPr="00EF2B34" w:rsidRDefault="00EF2B34" w:rsidP="00EF2B34">
            <w:pPr>
              <w:widowControl w:val="0"/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 podstawie podanego planu pisze rozprawkę, stara się pracować samodzielnie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34" w:rsidRDefault="00EF2B34" w:rsidP="00EF2B34">
            <w:pPr>
              <w:widowControl w:val="0"/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w imionach postaci nawiązania literackie, próbuje je skomentować,</w:t>
            </w:r>
          </w:p>
          <w:p w:rsidR="00EF2B34" w:rsidRDefault="00EF2B34" w:rsidP="00EF2B34">
            <w:pPr>
              <w:widowControl w:val="0"/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w czym sieć internetowa przypomina labirynt,</w:t>
            </w:r>
          </w:p>
          <w:p w:rsidR="00EF2B34" w:rsidRDefault="00EF2B34" w:rsidP="00EF2B34">
            <w:pPr>
              <w:widowControl w:val="0"/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wypowiada się na temat korzyści i zagrożeń, jakie niesie </w:t>
            </w:r>
            <w:proofErr w:type="spellStart"/>
            <w:r>
              <w:t>internet</w:t>
            </w:r>
            <w:proofErr w:type="spellEnd"/>
            <w:r>
              <w:t>,</w:t>
            </w:r>
          </w:p>
          <w:p w:rsidR="00EF2B34" w:rsidRDefault="00EF2B34" w:rsidP="00EF2B34">
            <w:pPr>
              <w:widowControl w:val="0"/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samodzielnie rozprawkę, dba o uporządkowanie argumentów</w:t>
            </w:r>
          </w:p>
          <w:p w:rsidR="00EF2B34" w:rsidRPr="00EF2B34" w:rsidRDefault="00EF2B34" w:rsidP="00EF2B34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34" w:rsidRDefault="00EF2B34" w:rsidP="00EF2B34">
            <w:pPr>
              <w:widowControl w:val="0"/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charakteryzuje świat zaprezentowany w utworze,</w:t>
            </w:r>
          </w:p>
          <w:p w:rsidR="00EF2B34" w:rsidRDefault="00EF2B34" w:rsidP="00EF2B34">
            <w:pPr>
              <w:widowControl w:val="0"/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labirynt jako znak kulturowy, wyjaśnia związane z nim znaczenia,</w:t>
            </w:r>
          </w:p>
          <w:p w:rsidR="00EF2B34" w:rsidRDefault="00EF2B34" w:rsidP="00EF2B34">
            <w:pPr>
              <w:widowControl w:val="0"/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własne stanowisko w dyskusji na temat korzyści i zagrożeń, jakie niesie </w:t>
            </w:r>
            <w:proofErr w:type="spellStart"/>
            <w:r>
              <w:t>internet</w:t>
            </w:r>
            <w:proofErr w:type="spellEnd"/>
            <w:r>
              <w:t>,</w:t>
            </w:r>
          </w:p>
          <w:p w:rsidR="00EF2B34" w:rsidRDefault="00EF2B34" w:rsidP="00EF2B34">
            <w:pPr>
              <w:widowControl w:val="0"/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samodzielnie rozprawkę, stosuje słownictwo zaznaczające tok wywodu</w:t>
            </w:r>
          </w:p>
          <w:p w:rsidR="00EF2B34" w:rsidRPr="00EF2B34" w:rsidRDefault="00EF2B34" w:rsidP="00EF2B34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34" w:rsidRPr="00553024" w:rsidRDefault="00EF2B34" w:rsidP="00EF2B34">
            <w:pPr>
              <w:widowControl w:val="0"/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formułuje wnioski interpretacyjne, </w:t>
            </w:r>
          </w:p>
          <w:p w:rsidR="00EF2B34" w:rsidRPr="00553024" w:rsidRDefault="00EF2B34" w:rsidP="00EF2B34">
            <w:pPr>
              <w:widowControl w:val="0"/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omawia funkcję labiryntu jako znaku kulturowego,</w:t>
            </w:r>
          </w:p>
          <w:p w:rsidR="00EF2B34" w:rsidRPr="00553024" w:rsidRDefault="00EF2B34" w:rsidP="00EF2B34">
            <w:pPr>
              <w:widowControl w:val="0"/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krytycznie ocenia </w:t>
            </w:r>
            <w:proofErr w:type="spellStart"/>
            <w:r w:rsidRPr="00553024">
              <w:t>internet</w:t>
            </w:r>
            <w:proofErr w:type="spellEnd"/>
            <w:r w:rsidRPr="00553024">
              <w:t xml:space="preserve"> jako narzędzie, </w:t>
            </w:r>
          </w:p>
          <w:p w:rsidR="00EF2B34" w:rsidRPr="00553024" w:rsidRDefault="00EF2B34" w:rsidP="00EF2B34">
            <w:pPr>
              <w:widowControl w:val="0"/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samodzielnie pisze rozprawkę</w:t>
            </w:r>
          </w:p>
        </w:tc>
      </w:tr>
      <w:tr w:rsidR="00A45425" w:rsidRPr="00553024" w:rsidTr="00A45425"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25" w:rsidRPr="00A45425" w:rsidRDefault="00A45425" w:rsidP="00EB3351">
            <w:pPr>
              <w:rPr>
                <w:b/>
              </w:rPr>
            </w:pPr>
            <w:r w:rsidRPr="00740857">
              <w:rPr>
                <w:b/>
              </w:rPr>
              <w:t>W labiryncie słów. Skrótowce</w:t>
            </w:r>
          </w:p>
          <w:p w:rsidR="00A45425" w:rsidRPr="00A45425" w:rsidRDefault="00A45425" w:rsidP="00EB3351">
            <w:pPr>
              <w:rPr>
                <w:b/>
              </w:rPr>
            </w:pPr>
          </w:p>
          <w:p w:rsidR="00A45425" w:rsidRPr="00A45425" w:rsidRDefault="00A45425" w:rsidP="00EB3351">
            <w:pPr>
              <w:rPr>
                <w:b/>
              </w:rPr>
            </w:pPr>
          </w:p>
          <w:p w:rsidR="00A45425" w:rsidRPr="00740857" w:rsidRDefault="00A45425" w:rsidP="00A45425">
            <w:pPr>
              <w:rPr>
                <w:b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>
              <w:t>zna powszechnie używane skrótowce, poprawnie je zapisuje,</w:t>
            </w:r>
          </w:p>
          <w:p w:rsid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>
              <w:t>wskazuje skrótowce w podanym tekście</w:t>
            </w:r>
          </w:p>
          <w:p w:rsidR="00A45425" w:rsidRDefault="00A45425" w:rsidP="00A45425">
            <w:pPr>
              <w:widowControl w:val="0"/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>
              <w:t>podaje znaczenie powszechnie używanych skrótowców,</w:t>
            </w:r>
          </w:p>
          <w:p w:rsid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>
              <w:t>wskazuje i wyjaśnia znaczenie skrótowców w podanym tekście</w:t>
            </w:r>
          </w:p>
          <w:p w:rsidR="00A45425" w:rsidRPr="00A45425" w:rsidRDefault="00A45425" w:rsidP="00A45425">
            <w:pPr>
              <w:widowControl w:val="0"/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>
              <w:t xml:space="preserve">używa poprawnej odmiany skrótowców, </w:t>
            </w:r>
          </w:p>
          <w:p w:rsid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>
              <w:t>układa krótki tekst, używając skrótowców</w:t>
            </w:r>
          </w:p>
          <w:p w:rsidR="00A45425" w:rsidRDefault="00A45425" w:rsidP="00A45425">
            <w:pPr>
              <w:widowControl w:val="0"/>
              <w:tabs>
                <w:tab w:val="left" w:pos="0"/>
                <w:tab w:val="left" w:pos="233"/>
              </w:tabs>
              <w:spacing w:after="0" w:line="240" w:lineRule="auto"/>
            </w:pPr>
          </w:p>
          <w:p w:rsidR="00A45425" w:rsidRPr="00A45425" w:rsidRDefault="00A45425" w:rsidP="00A45425">
            <w:pPr>
              <w:widowControl w:val="0"/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>
              <w:t xml:space="preserve">używa świadomie skrótowców, zna ich znaczenie, poprawnie je zapisuje i odmienia, </w:t>
            </w:r>
          </w:p>
          <w:p w:rsidR="00A45425" w:rsidRP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>
              <w:t>układa żartobliwy tekst, w którym źródłem komizmu są użyte skrótowce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25" w:rsidRPr="00553024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używa w swoich wypowiedziach ustnych i pisemnych poprawnych form skrótowców </w:t>
            </w:r>
          </w:p>
        </w:tc>
      </w:tr>
      <w:tr w:rsidR="00A45425" w:rsidRPr="00553024" w:rsidTr="00A45425"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25" w:rsidRPr="00740857" w:rsidRDefault="00A45425" w:rsidP="00A45425">
            <w:pPr>
              <w:rPr>
                <w:b/>
              </w:rPr>
            </w:pPr>
            <w:proofErr w:type="spellStart"/>
            <w:r w:rsidRPr="00A45425">
              <w:rPr>
                <w:b/>
              </w:rPr>
              <w:lastRenderedPageBreak/>
              <w:t>Spiderman</w:t>
            </w:r>
            <w:proofErr w:type="spellEnd"/>
            <w:r w:rsidRPr="00A45425">
              <w:rPr>
                <w:b/>
              </w:rPr>
              <w:t>. Siła złego na jednego</w:t>
            </w:r>
            <w:r w:rsidRPr="00740857">
              <w:rPr>
                <w:b/>
              </w:rPr>
              <w:t xml:space="preserve"> (fragment)</w:t>
            </w:r>
          </w:p>
          <w:p w:rsidR="00A45425" w:rsidRPr="00A45425" w:rsidRDefault="00A45425" w:rsidP="00A45425">
            <w:pPr>
              <w:rPr>
                <w:b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25" w:rsidRDefault="00A45425" w:rsidP="00A45425">
            <w:pPr>
              <w:widowControl w:val="0"/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>
              <w:t>streszcza historię przedstawioną w komiksie,</w:t>
            </w:r>
          </w:p>
          <w:p w:rsidR="00A45425" w:rsidRDefault="00A45425" w:rsidP="00A45425">
            <w:pPr>
              <w:widowControl w:val="0"/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>
              <w:t>opisuje wygląd bohatera,</w:t>
            </w:r>
          </w:p>
          <w:p w:rsidR="00A45425" w:rsidRDefault="00A45425" w:rsidP="00A45425">
            <w:pPr>
              <w:widowControl w:val="0"/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>
              <w:t>wskazuje podstawowe cechy komiksu jako formy słowno-obrazowej</w:t>
            </w:r>
          </w:p>
          <w:p w:rsidR="00A45425" w:rsidRPr="00A45425" w:rsidRDefault="00A45425" w:rsidP="00A45425">
            <w:pPr>
              <w:widowControl w:val="0"/>
              <w:tabs>
                <w:tab w:val="left" w:pos="0"/>
                <w:tab w:val="left" w:pos="233"/>
              </w:tabs>
              <w:spacing w:after="0" w:line="240" w:lineRule="auto"/>
            </w:pPr>
          </w:p>
          <w:p w:rsidR="00A45425" w:rsidRPr="00A45425" w:rsidRDefault="00A45425" w:rsidP="00A45425">
            <w:pPr>
              <w:widowControl w:val="0"/>
              <w:tabs>
                <w:tab w:val="left" w:pos="0"/>
                <w:tab w:val="left" w:pos="233"/>
              </w:tabs>
              <w:spacing w:after="0" w:line="240" w:lineRule="auto"/>
            </w:pPr>
          </w:p>
          <w:p w:rsidR="00A45425" w:rsidRPr="00A45425" w:rsidRDefault="00A45425" w:rsidP="00A45425">
            <w:pPr>
              <w:widowControl w:val="0"/>
              <w:tabs>
                <w:tab w:val="left" w:pos="0"/>
                <w:tab w:val="left" w:pos="233"/>
              </w:tabs>
              <w:spacing w:after="0" w:line="240" w:lineRule="auto"/>
            </w:pPr>
          </w:p>
          <w:p w:rsidR="00A45425" w:rsidRPr="00A45425" w:rsidRDefault="00A45425" w:rsidP="00A45425">
            <w:pPr>
              <w:widowControl w:val="0"/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25" w:rsidRDefault="00A45425" w:rsidP="00A45425">
            <w:pPr>
              <w:widowControl w:val="0"/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>
              <w:t>opowiada własnymi słowami historię przedstawioną w komiksie,</w:t>
            </w:r>
          </w:p>
          <w:p w:rsidR="00A45425" w:rsidRDefault="00A45425" w:rsidP="00A45425">
            <w:pPr>
              <w:widowControl w:val="0"/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>
              <w:t>krótko charakteryzuje bohatera komiksu,</w:t>
            </w:r>
          </w:p>
          <w:p w:rsidR="00A45425" w:rsidRDefault="00A45425" w:rsidP="00A45425">
            <w:pPr>
              <w:widowControl w:val="0"/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>
              <w:t>rozpoznaje różne typy tekstu w komiksie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25" w:rsidRDefault="00A45425" w:rsidP="00A45425">
            <w:pPr>
              <w:widowControl w:val="0"/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>
              <w:t>opowiada historię przedstawioną w komiksie, przytacza wypowiedzi bohaterów w mowie zależnej,</w:t>
            </w:r>
          </w:p>
          <w:p w:rsidR="00A45425" w:rsidRPr="00A45425" w:rsidRDefault="00A45425" w:rsidP="00A45425">
            <w:pPr>
              <w:pStyle w:val="Nagwek"/>
              <w:widowControl w:val="0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233"/>
              </w:tabs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542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charakteryzuje bohatera komiksu, uwzględnia podwójną osobowość postaci, </w:t>
            </w:r>
          </w:p>
          <w:p w:rsidR="00A45425" w:rsidRPr="00A45425" w:rsidRDefault="00A45425" w:rsidP="00A45425">
            <w:pPr>
              <w:widowControl w:val="0"/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>
              <w:t>rozpoznaje sposoby łączenia obrazu i tekstu w komiksie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25" w:rsidRDefault="00A45425" w:rsidP="00A45425">
            <w:pPr>
              <w:widowControl w:val="0"/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>
              <w:t>opowiada historię przedstawioną w komiksie, dynamizuje narrację odpowiednimi środkami językowymi,</w:t>
            </w:r>
          </w:p>
          <w:p w:rsidR="00A45425" w:rsidRDefault="00A45425" w:rsidP="00A45425">
            <w:pPr>
              <w:widowControl w:val="0"/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>
              <w:t>porównuje bohatera komiksu z wybraną postacią herosa antycznego,</w:t>
            </w:r>
          </w:p>
          <w:p w:rsidR="00A45425" w:rsidRPr="00A45425" w:rsidRDefault="00A45425" w:rsidP="00A45425">
            <w:pPr>
              <w:widowControl w:val="0"/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>
              <w:t>tworzy definicję komiksu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25" w:rsidRPr="00553024" w:rsidRDefault="00A45425" w:rsidP="00A45425">
            <w:pPr>
              <w:widowControl w:val="0"/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przedstawia specyfikę komiksu jako tekstu kultury, </w:t>
            </w:r>
          </w:p>
          <w:p w:rsidR="00A45425" w:rsidRPr="00553024" w:rsidRDefault="00A45425" w:rsidP="00A45425">
            <w:pPr>
              <w:widowControl w:val="0"/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przedstawia postaci </w:t>
            </w:r>
            <w:proofErr w:type="spellStart"/>
            <w:r w:rsidRPr="00553024">
              <w:t>superbohaterów</w:t>
            </w:r>
            <w:proofErr w:type="spellEnd"/>
            <w:r w:rsidRPr="00553024">
              <w:t xml:space="preserve"> jako kolejne wcielenia motywu herosa</w:t>
            </w:r>
          </w:p>
        </w:tc>
      </w:tr>
      <w:tr w:rsidR="00A45425" w:rsidRPr="00553024" w:rsidTr="00A45425"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25" w:rsidRPr="00740857" w:rsidRDefault="00A45425" w:rsidP="00EB3351">
            <w:pPr>
              <w:rPr>
                <w:b/>
              </w:rPr>
            </w:pPr>
            <w:r w:rsidRPr="00740857">
              <w:rPr>
                <w:b/>
              </w:rPr>
              <w:t>Krótko i najkrócej. Skróty</w:t>
            </w:r>
          </w:p>
          <w:p w:rsidR="00A45425" w:rsidRPr="00A45425" w:rsidRDefault="00A45425" w:rsidP="00A45425">
            <w:pPr>
              <w:rPr>
                <w:b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25" w:rsidRPr="00A45425" w:rsidRDefault="00A45425" w:rsidP="00A45425">
            <w:pPr>
              <w:pStyle w:val="Nagwek"/>
              <w:widowControl w:val="0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233"/>
              </w:tabs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542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potrafi rozwinąć skróty wyrazów w podanym tekście</w:t>
            </w:r>
          </w:p>
          <w:p w:rsidR="00A45425" w:rsidRPr="00A45425" w:rsidRDefault="00A45425" w:rsidP="00A45425">
            <w:pPr>
              <w:widowControl w:val="0"/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25" w:rsidRDefault="00A45425" w:rsidP="00A45425">
            <w:pPr>
              <w:widowControl w:val="0"/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>
              <w:t>stosuje i poprawnie zapisuje powszechnie stosowane skróty wyrazów</w:t>
            </w:r>
          </w:p>
          <w:p w:rsidR="00A45425" w:rsidRPr="00A45425" w:rsidRDefault="00A45425" w:rsidP="00A45425">
            <w:pPr>
              <w:widowControl w:val="0"/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25" w:rsidRDefault="00A45425" w:rsidP="00A45425">
            <w:pPr>
              <w:widowControl w:val="0"/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>
              <w:t>przekształca podany tekst, poprawnie stosując skróty wyrazów</w:t>
            </w:r>
          </w:p>
          <w:p w:rsidR="00A45425" w:rsidRPr="00A45425" w:rsidRDefault="00A45425" w:rsidP="00A45425">
            <w:pPr>
              <w:widowControl w:val="0"/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25" w:rsidRDefault="00A45425" w:rsidP="00A45425">
            <w:pPr>
              <w:widowControl w:val="0"/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>
              <w:t xml:space="preserve">zna i stosuje zasady interpunkcyjne dotyczące pisowni skrótów wyrazów </w:t>
            </w:r>
          </w:p>
          <w:p w:rsidR="00A45425" w:rsidRPr="00A45425" w:rsidRDefault="00A45425" w:rsidP="00A45425">
            <w:pPr>
              <w:widowControl w:val="0"/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25" w:rsidRPr="00553024" w:rsidRDefault="00A45425" w:rsidP="00A45425">
            <w:pPr>
              <w:widowControl w:val="0"/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 w:rsidRPr="00553024">
              <w:t>używa w swoich wypowiedziach ustnych i pisemnych poprawnych form skrótów</w:t>
            </w:r>
          </w:p>
        </w:tc>
      </w:tr>
      <w:tr w:rsidR="00A45425" w:rsidRPr="00553024" w:rsidTr="00A45425"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25" w:rsidRDefault="00A45425" w:rsidP="00EB3351">
            <w:pPr>
              <w:rPr>
                <w:b/>
              </w:rPr>
            </w:pPr>
            <w:r w:rsidRPr="00740857">
              <w:rPr>
                <w:b/>
              </w:rPr>
              <w:t xml:space="preserve">Karol Dickens </w:t>
            </w:r>
          </w:p>
          <w:p w:rsidR="00A45425" w:rsidRPr="00740857" w:rsidRDefault="00A45425" w:rsidP="00EB3351">
            <w:pPr>
              <w:rPr>
                <w:b/>
              </w:rPr>
            </w:pPr>
            <w:r w:rsidRPr="00A45425">
              <w:rPr>
                <w:b/>
              </w:rPr>
              <w:t>Opowieść wigilijna</w:t>
            </w:r>
          </w:p>
          <w:p w:rsidR="00A45425" w:rsidRPr="00740857" w:rsidRDefault="00A45425" w:rsidP="00EB3351">
            <w:pPr>
              <w:rPr>
                <w:b/>
              </w:rPr>
            </w:pPr>
          </w:p>
          <w:p w:rsidR="00A45425" w:rsidRPr="00740857" w:rsidRDefault="00A45425" w:rsidP="00EB3351">
            <w:pPr>
              <w:rPr>
                <w:b/>
              </w:rPr>
            </w:pPr>
          </w:p>
          <w:p w:rsidR="00A45425" w:rsidRPr="00740857" w:rsidRDefault="00A45425" w:rsidP="00EB3351">
            <w:pPr>
              <w:rPr>
                <w:b/>
              </w:rPr>
            </w:pPr>
          </w:p>
          <w:p w:rsidR="00A45425" w:rsidRPr="00740857" w:rsidRDefault="00A45425" w:rsidP="00EB3351">
            <w:pPr>
              <w:rPr>
                <w:b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25" w:rsidRP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 w:rsidRPr="00A45425">
              <w:t xml:space="preserve">zalicza utwór do epiki, </w:t>
            </w:r>
          </w:p>
          <w:p w:rsidR="00A45425" w:rsidRP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 w:rsidRPr="00A45425">
              <w:t xml:space="preserve">wskazuje podstawowe informacje na temat świata przedstawionego utworu, </w:t>
            </w:r>
          </w:p>
          <w:p w:rsidR="00A45425" w:rsidRP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 w:rsidRPr="00A45425">
              <w:t>relacjonuje, co spotkało głównego bohatera,</w:t>
            </w:r>
          </w:p>
          <w:p w:rsidR="00A45425" w:rsidRP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 w:rsidRPr="00A45425">
              <w:t xml:space="preserve">wyszukuje wskazane przez nauczyciela fragmenty utworu, </w:t>
            </w:r>
          </w:p>
          <w:p w:rsidR="00A45425" w:rsidRP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 w:rsidRPr="00A45425">
              <w:t xml:space="preserve">wyjaśnia, czego czytelnik może się nauczyć po przeczytaniu utworu, </w:t>
            </w:r>
          </w:p>
          <w:p w:rsidR="00A45425" w:rsidRP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 w:rsidRPr="00A45425">
              <w:lastRenderedPageBreak/>
              <w:t xml:space="preserve">czyta list, </w:t>
            </w:r>
          </w:p>
          <w:p w:rsidR="00A45425" w:rsidRP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 w:rsidRPr="00A45425">
              <w:t>pisze e-mail, korzystając z instrukcji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25" w:rsidRP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 w:rsidRPr="00A45425">
              <w:lastRenderedPageBreak/>
              <w:t xml:space="preserve">podaje podstawowe cechy epiki, </w:t>
            </w:r>
          </w:p>
          <w:p w:rsidR="00A45425" w:rsidRP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 w:rsidRPr="00A45425">
              <w:t xml:space="preserve">opisuje świat przedstawiony utworu, </w:t>
            </w:r>
          </w:p>
          <w:p w:rsidR="00A45425" w:rsidRP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 w:rsidRPr="00A45425">
              <w:t xml:space="preserve">nazywa etapy życia bohatera, podaje jego cechy, </w:t>
            </w:r>
          </w:p>
          <w:p w:rsidR="00A45425" w:rsidRP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 w:rsidRPr="00A45425">
              <w:t xml:space="preserve">cytuje fragmenty tekstu, </w:t>
            </w:r>
          </w:p>
          <w:p w:rsidR="00A45425" w:rsidRP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 w:rsidRPr="00A45425">
              <w:t>podaje morał płynący z utworu,</w:t>
            </w:r>
          </w:p>
          <w:p w:rsidR="00A45425" w:rsidRP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 w:rsidRPr="00A45425">
              <w:t xml:space="preserve">wskazuje na wzorze cechy listu jako formy wypowiedzi, </w:t>
            </w:r>
          </w:p>
          <w:p w:rsidR="00A45425" w:rsidRP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 w:rsidRPr="00A45425">
              <w:lastRenderedPageBreak/>
              <w:t>pisze e-mail, proste życzenia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25" w:rsidRP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 w:rsidRPr="00A45425">
              <w:lastRenderedPageBreak/>
              <w:t xml:space="preserve">wskazuje w utworze cechy epickie, </w:t>
            </w:r>
          </w:p>
          <w:p w:rsidR="00A45425" w:rsidRP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 w:rsidRPr="00A45425">
              <w:t xml:space="preserve">posługuje się terminami związanymi z opisem utworu epickiego, </w:t>
            </w:r>
          </w:p>
          <w:p w:rsidR="00A45425" w:rsidRP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 w:rsidRPr="00A45425">
              <w:t xml:space="preserve">charakteryzuje bohatera z uwzględnieniem jego przemiany, </w:t>
            </w:r>
          </w:p>
          <w:p w:rsidR="00A45425" w:rsidRP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 w:rsidRPr="00A45425">
              <w:t xml:space="preserve">wyszukuje i przedstawia cytaty dotyczące omawianej problematyki, </w:t>
            </w:r>
          </w:p>
          <w:p w:rsidR="00A45425" w:rsidRP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 w:rsidRPr="00A45425">
              <w:lastRenderedPageBreak/>
              <w:t xml:space="preserve">wymienia wartości wynikające z odczytania utworu, </w:t>
            </w:r>
          </w:p>
          <w:p w:rsidR="00A45425" w:rsidRP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 w:rsidRPr="00A45425">
              <w:t>pisze e-mail, życzenia, nawiązując do treści utworu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25" w:rsidRP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 w:rsidRPr="00A45425">
              <w:lastRenderedPageBreak/>
              <w:t xml:space="preserve">określa gatunek utworu,  </w:t>
            </w:r>
          </w:p>
          <w:p w:rsidR="00A45425" w:rsidRP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 w:rsidRPr="00A45425">
              <w:t xml:space="preserve">omawia przemianę bohatera, ocenia postać, </w:t>
            </w:r>
          </w:p>
          <w:p w:rsidR="00A45425" w:rsidRP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 w:rsidRPr="00A45425">
              <w:t>wypowiada się, włączając odpowiednie cytaty,</w:t>
            </w:r>
          </w:p>
          <w:p w:rsidR="00A45425" w:rsidRP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 w:rsidRPr="00A45425">
              <w:t xml:space="preserve">formułuje uniwersalne przesłanie utworu, </w:t>
            </w:r>
          </w:p>
          <w:p w:rsidR="00A45425" w:rsidRP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 w:rsidRPr="00A45425">
              <w:t>samodzielnie pisze e-mail, życzenia oraz przypomina zasady używania tych form wypowiedzi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25" w:rsidRP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 w:rsidRPr="00A45425">
              <w:t xml:space="preserve">analizuje świat przedstawiony utworu, </w:t>
            </w:r>
          </w:p>
          <w:p w:rsidR="00A45425" w:rsidRP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 w:rsidRPr="00A45425">
              <w:t xml:space="preserve">sytuuje akcję utworu w kontekście historycznym i kulturowym, </w:t>
            </w:r>
          </w:p>
          <w:p w:rsidR="00A45425" w:rsidRP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 w:rsidRPr="00A45425">
              <w:t>formułuje wnioski interpretacyjne płynące z utworu,</w:t>
            </w:r>
          </w:p>
          <w:p w:rsidR="00A45425" w:rsidRP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 w:rsidRPr="00A45425">
              <w:t xml:space="preserve">poprawnie redaguje wybrane </w:t>
            </w:r>
            <w:r w:rsidRPr="00A45425">
              <w:lastRenderedPageBreak/>
              <w:t xml:space="preserve">użytkowe formy wypowiedzi </w:t>
            </w:r>
          </w:p>
        </w:tc>
      </w:tr>
      <w:tr w:rsidR="00A45425" w:rsidRPr="00553024" w:rsidTr="00A45425"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25" w:rsidRPr="00740857" w:rsidRDefault="00A45425" w:rsidP="00EB3351">
            <w:pPr>
              <w:rPr>
                <w:b/>
              </w:rPr>
            </w:pPr>
            <w:r w:rsidRPr="00740857">
              <w:rPr>
                <w:b/>
              </w:rPr>
              <w:lastRenderedPageBreak/>
              <w:t xml:space="preserve">Adam Mickiewicz </w:t>
            </w:r>
          </w:p>
          <w:p w:rsidR="00A45425" w:rsidRPr="00740857" w:rsidRDefault="00A45425" w:rsidP="00EB3351">
            <w:pPr>
              <w:rPr>
                <w:b/>
              </w:rPr>
            </w:pPr>
            <w:r w:rsidRPr="00A45425">
              <w:rPr>
                <w:b/>
              </w:rPr>
              <w:t>Dziady, cz. II</w:t>
            </w:r>
          </w:p>
          <w:p w:rsidR="00A45425" w:rsidRPr="00A45425" w:rsidRDefault="00A45425" w:rsidP="00EB3351">
            <w:pPr>
              <w:rPr>
                <w:b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>
              <w:t>wie, że utwór jest dramatem,</w:t>
            </w:r>
          </w:p>
          <w:p w:rsidR="00A45425" w:rsidRDefault="00A45425" w:rsidP="00A45425">
            <w:pPr>
              <w:numPr>
                <w:ilvl w:val="0"/>
                <w:numId w:val="4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odróżnia tekst główny od tekstu pobocznego,</w:t>
            </w:r>
          </w:p>
          <w:p w:rsid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>
              <w:t xml:space="preserve">wie, co to jest </w:t>
            </w:r>
            <w:r w:rsidRPr="00A45425">
              <w:t>motto</w:t>
            </w:r>
            <w:r>
              <w:t>,</w:t>
            </w:r>
          </w:p>
          <w:p w:rsid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>
              <w:t>określa czas, miejsce i uczestników ceremonii dziadów,</w:t>
            </w:r>
          </w:p>
          <w:p w:rsid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>
              <w:t>relacjonuje przebieg obrzędu,</w:t>
            </w:r>
          </w:p>
          <w:p w:rsid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>
              <w:t>wymienia postacie duchów,</w:t>
            </w:r>
          </w:p>
          <w:p w:rsid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>
              <w:t>cytuje pouczenia przekazane przez zjawy,</w:t>
            </w:r>
          </w:p>
          <w:p w:rsid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>
              <w:t xml:space="preserve">pisze recenzję filmu lub spektaklu teatralnego z pomocą nauczyciela, korzystając z instrukcji </w:t>
            </w:r>
          </w:p>
          <w:p w:rsidR="00A45425" w:rsidRDefault="00A45425" w:rsidP="00A45425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>
              <w:t>wie, że dramat to rodzaj literacki, wymienia lirykę i epikę jako nazwy dwóch pozostałych rodzajów literackich,</w:t>
            </w:r>
          </w:p>
          <w:p w:rsid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>
              <w:t>wyjaśnia, czym jest scena jako część kompozycyjna dramatu,</w:t>
            </w:r>
          </w:p>
          <w:p w:rsidR="00A45425" w:rsidRDefault="00A45425" w:rsidP="00A45425">
            <w:pPr>
              <w:numPr>
                <w:ilvl w:val="0"/>
                <w:numId w:val="4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w tekście głównym dialogi i monologi,</w:t>
            </w:r>
          </w:p>
          <w:p w:rsid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>
              <w:t>na podstawie wstępu epickiego wyjaśnia nazwę obrzędu, przedstawia jego cel,</w:t>
            </w:r>
          </w:p>
          <w:p w:rsid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>
              <w:t>objaśnia sens motta,</w:t>
            </w:r>
          </w:p>
          <w:p w:rsid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>
              <w:t>odtwarza historię poszczególnych zjaw,</w:t>
            </w:r>
          </w:p>
          <w:p w:rsid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>
              <w:t xml:space="preserve">stara się odczytać znaczenie pouczeń przekazanych przez zjawy, </w:t>
            </w:r>
          </w:p>
          <w:p w:rsid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>
              <w:t xml:space="preserve">pisze recenzję filmu lub spektaklu teatralnego, uwzględniając </w:t>
            </w:r>
            <w:r>
              <w:lastRenderedPageBreak/>
              <w:t xml:space="preserve">najważniejsze wyznaczniki formy 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wskazuje brak narratora i cechy budowy jako istotne wyróżniki rodzajowe dramatu,</w:t>
            </w:r>
          </w:p>
          <w:p w:rsidR="00A45425" w:rsidRDefault="00A45425" w:rsidP="00A45425">
            <w:pPr>
              <w:numPr>
                <w:ilvl w:val="0"/>
                <w:numId w:val="4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zauważa wyznaczniki gatunkowe dramatu romantycznego, </w:t>
            </w:r>
          </w:p>
          <w:p w:rsidR="00A45425" w:rsidRDefault="00A45425" w:rsidP="00A45425">
            <w:pPr>
              <w:numPr>
                <w:ilvl w:val="0"/>
                <w:numId w:val="4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wydobywa z tekstu pobocznego informacje, ustala, czego dotyczą,</w:t>
            </w:r>
          </w:p>
          <w:p w:rsid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>
              <w:t>wskazuje punkt kulminacyjny każdej sceny,</w:t>
            </w:r>
          </w:p>
          <w:p w:rsid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>
              <w:t>porządkuje podane elementy dramatu, dzieląc je na chrześcijańskie i pogańskie,</w:t>
            </w:r>
          </w:p>
          <w:p w:rsid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>
              <w:t>przypomina, za co i jaką karę ponosi każda zjawa,</w:t>
            </w:r>
          </w:p>
          <w:p w:rsid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>
              <w:t>objaśnia sens pouczeń przekazywanych przez zjawy,</w:t>
            </w:r>
          </w:p>
          <w:p w:rsid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>
              <w:t>pisze recenzję filmu lub spektaklu teatralnego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  <w:tab w:val="left" w:pos="2820"/>
              </w:tabs>
              <w:spacing w:after="0" w:line="240" w:lineRule="auto"/>
              <w:ind w:left="0"/>
            </w:pPr>
            <w:r>
              <w:t>wymienia cechy dramatu jako rodzaju literackiego</w:t>
            </w:r>
          </w:p>
          <w:p w:rsid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  <w:tab w:val="left" w:pos="2910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left="0"/>
            </w:pPr>
            <w:r>
              <w:t xml:space="preserve">określa zasadę łączenia scen w </w:t>
            </w:r>
            <w:r w:rsidRPr="00A45425">
              <w:t>Dziadach</w:t>
            </w:r>
            <w:r>
              <w:t>,</w:t>
            </w:r>
          </w:p>
          <w:p w:rsidR="00A45425" w:rsidRDefault="00A45425" w:rsidP="00A45425">
            <w:pPr>
              <w:numPr>
                <w:ilvl w:val="0"/>
                <w:numId w:val="4"/>
              </w:numPr>
              <w:tabs>
                <w:tab w:val="clear" w:pos="384"/>
                <w:tab w:val="left" w:pos="0"/>
                <w:tab w:val="left" w:pos="233"/>
                <w:tab w:val="left" w:pos="8496"/>
              </w:tabs>
              <w:spacing w:after="0" w:line="240" w:lineRule="auto"/>
              <w:ind w:left="0"/>
            </w:pPr>
            <w:r>
              <w:t>podaje główne cechy gatunkowe utworu (</w:t>
            </w:r>
            <w:r w:rsidRPr="00A45425">
              <w:t>dramat romantyczny</w:t>
            </w:r>
            <w:r>
              <w:t>),</w:t>
            </w:r>
          </w:p>
          <w:p w:rsid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  <w:tab w:val="left" w:pos="2820"/>
              </w:tabs>
              <w:spacing w:after="0" w:line="240" w:lineRule="auto"/>
              <w:ind w:left="0"/>
            </w:pPr>
            <w:r>
              <w:t>przedstawia wyczerpująco obrzęd dziadów,</w:t>
            </w:r>
          </w:p>
          <w:p w:rsid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  <w:tab w:val="left" w:pos="2865"/>
              </w:tabs>
              <w:spacing w:after="0" w:line="240" w:lineRule="auto"/>
              <w:ind w:left="0"/>
            </w:pPr>
            <w:r>
              <w:t>odtwarza własnymi słowami treść przestrogi związanej z każdą postacią, nazywa wartości wynikające z kolejnych przestróg,</w:t>
            </w:r>
          </w:p>
          <w:p w:rsidR="00A45425" w:rsidRPr="00D0095D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  <w:tab w:val="left" w:pos="2910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left="0"/>
            </w:pPr>
            <w:r>
              <w:t xml:space="preserve">interpretuje wiersz </w:t>
            </w:r>
            <w:r w:rsidRPr="00A45425">
              <w:t>Upiór</w:t>
            </w:r>
            <w:r w:rsidRPr="00553024">
              <w:t>,</w:t>
            </w:r>
          </w:p>
          <w:p w:rsidR="00A45425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  <w:tab w:val="left" w:pos="2910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left="0"/>
            </w:pPr>
            <w:r>
              <w:t>samodzielnie pisze recenzję filmu lub spektaklu teatralnego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25" w:rsidRPr="00553024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  <w:tab w:val="left" w:pos="2820"/>
              </w:tabs>
              <w:spacing w:after="0" w:line="240" w:lineRule="auto"/>
              <w:ind w:left="0"/>
            </w:pPr>
            <w:r w:rsidRPr="00553024">
              <w:t xml:space="preserve">analizuje strukturę utworu, </w:t>
            </w:r>
          </w:p>
          <w:p w:rsidR="00A45425" w:rsidRPr="00553024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  <w:tab w:val="left" w:pos="2820"/>
              </w:tabs>
              <w:spacing w:after="0" w:line="240" w:lineRule="auto"/>
              <w:ind w:left="0"/>
            </w:pPr>
            <w:r w:rsidRPr="00553024">
              <w:t xml:space="preserve">formułuje uniwersalne przesłanie płynące z utworu, </w:t>
            </w:r>
          </w:p>
          <w:p w:rsidR="00A45425" w:rsidRPr="00553024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  <w:tab w:val="left" w:pos="2820"/>
              </w:tabs>
              <w:spacing w:after="0" w:line="240" w:lineRule="auto"/>
              <w:ind w:left="0"/>
            </w:pPr>
            <w:r w:rsidRPr="00553024">
              <w:t xml:space="preserve">określa cechy rodzajowe i gatunkowe, ilustrując swoje tezy przykładami z utworu, </w:t>
            </w:r>
          </w:p>
          <w:p w:rsidR="00A45425" w:rsidRPr="00553024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  <w:tab w:val="left" w:pos="2820"/>
              </w:tabs>
              <w:spacing w:after="0" w:line="240" w:lineRule="auto"/>
              <w:ind w:left="0"/>
            </w:pPr>
            <w:r w:rsidRPr="00553024">
              <w:t>pisze recenzję filmu lub spektaklu teatralnego, nadając jej indywidualny charakter,</w:t>
            </w:r>
          </w:p>
          <w:p w:rsidR="00A45425" w:rsidRPr="00553024" w:rsidRDefault="00A45425" w:rsidP="00A45425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  <w:tab w:val="left" w:pos="2820"/>
              </w:tabs>
              <w:spacing w:after="0" w:line="240" w:lineRule="auto"/>
              <w:ind w:left="0"/>
            </w:pPr>
            <w:r w:rsidRPr="00553024">
              <w:t>bierze udział w przygotowaniu scenicznej adaptacji utworu</w:t>
            </w:r>
          </w:p>
        </w:tc>
      </w:tr>
      <w:tr w:rsidR="007038DF" w:rsidRPr="00553024" w:rsidTr="007038DF"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DF" w:rsidRPr="00740857" w:rsidRDefault="007038DF" w:rsidP="00EB3351">
            <w:pPr>
              <w:rPr>
                <w:b/>
              </w:rPr>
            </w:pPr>
            <w:r w:rsidRPr="00740857">
              <w:rPr>
                <w:b/>
              </w:rPr>
              <w:lastRenderedPageBreak/>
              <w:t xml:space="preserve">Kazimierz Wierzyński </w:t>
            </w:r>
            <w:r w:rsidRPr="007038DF">
              <w:rPr>
                <w:b/>
              </w:rPr>
              <w:t>Strofa o Prometeuszu,</w:t>
            </w:r>
          </w:p>
          <w:p w:rsidR="007038DF" w:rsidRDefault="007038DF" w:rsidP="00EB3351">
            <w:pPr>
              <w:rPr>
                <w:b/>
              </w:rPr>
            </w:pPr>
            <w:r w:rsidRPr="00740857">
              <w:rPr>
                <w:b/>
              </w:rPr>
              <w:t xml:space="preserve">Zbigniew Herbert </w:t>
            </w:r>
          </w:p>
          <w:p w:rsidR="007038DF" w:rsidRPr="00740857" w:rsidRDefault="007038DF" w:rsidP="00EB3351">
            <w:pPr>
              <w:rPr>
                <w:b/>
              </w:rPr>
            </w:pPr>
            <w:r w:rsidRPr="007038DF">
              <w:rPr>
                <w:b/>
              </w:rPr>
              <w:t>Stary Prometeusz</w:t>
            </w:r>
          </w:p>
          <w:p w:rsidR="007038DF" w:rsidRPr="007038DF" w:rsidRDefault="007038DF" w:rsidP="00EB3351">
            <w:pPr>
              <w:rPr>
                <w:b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DF" w:rsidRDefault="007038DF" w:rsidP="007038DF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>
              <w:t>przywołuje z tekstu wstępnego treść mitu o Prometeuszu,</w:t>
            </w:r>
          </w:p>
          <w:p w:rsidR="007038DF" w:rsidRDefault="007038DF" w:rsidP="007038DF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>
              <w:t>dostrzega związek wiersza K. Wierzyńskiego z mitem o Prometeuszu,</w:t>
            </w:r>
          </w:p>
          <w:p w:rsidR="007038DF" w:rsidRDefault="007038DF" w:rsidP="007038DF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>
              <w:t xml:space="preserve">sprawdza w odpowiednim słowniku znaczenie terminu </w:t>
            </w:r>
            <w:r w:rsidRPr="007038DF">
              <w:t>prometeizm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DF" w:rsidRDefault="007038DF" w:rsidP="007038DF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>
              <w:t>przypomina, kim był Prometeusz,</w:t>
            </w:r>
          </w:p>
          <w:p w:rsidR="007038DF" w:rsidRDefault="007038DF" w:rsidP="007038DF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>
              <w:t>wskazuje, do którego fragmentu mitu nawiązuje wiersz K. Wierzyńskiego,</w:t>
            </w:r>
          </w:p>
          <w:p w:rsidR="007038DF" w:rsidRDefault="007038DF" w:rsidP="007038DF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>
              <w:t xml:space="preserve">na podstawie definicji słownikowej wyjaśnia własnymi słowami znaczenie terminu </w:t>
            </w:r>
            <w:r w:rsidRPr="007038DF">
              <w:t>prometeizm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DF" w:rsidRDefault="007038DF" w:rsidP="007038DF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>
              <w:t>przypomina, co ludzkość zawdzięcza temu tytanowi,</w:t>
            </w:r>
          </w:p>
          <w:p w:rsidR="007038DF" w:rsidRDefault="007038DF" w:rsidP="007038DF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>
              <w:t>komentuje sposób przedstawienia Prometeusza w tekście Z. Herberta,</w:t>
            </w:r>
          </w:p>
          <w:p w:rsidR="007038DF" w:rsidRDefault="007038DF" w:rsidP="007038DF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>
              <w:t xml:space="preserve">wyjaśnia, w czym wyraża </w:t>
            </w:r>
            <w:r w:rsidRPr="00D6669F">
              <w:t>się postawa prometejska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DF" w:rsidRDefault="007038DF" w:rsidP="007038DF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>
              <w:t>wyjaśnia, jaką funkcję pełniły mity w kulturze antycznej,</w:t>
            </w:r>
          </w:p>
          <w:p w:rsidR="007038DF" w:rsidRDefault="007038DF" w:rsidP="007038DF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  <w:tab w:val="left" w:pos="285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10"/>
              </w:tabs>
              <w:spacing w:after="0" w:line="240" w:lineRule="auto"/>
              <w:ind w:left="0"/>
            </w:pPr>
            <w:r>
              <w:t>wyjaśnia, na czym polega reinterpretacja mitu w tekście Z. Herberta,</w:t>
            </w:r>
          </w:p>
          <w:p w:rsidR="007038DF" w:rsidRDefault="007038DF" w:rsidP="007038DF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  <w:tab w:val="left" w:pos="2880"/>
                <w:tab w:val="left" w:pos="8400"/>
              </w:tabs>
              <w:spacing w:after="0" w:line="240" w:lineRule="auto"/>
              <w:ind w:left="0"/>
            </w:pPr>
            <w:r>
              <w:t>nazywa nadrzędne wartości ujawniające się w postawie prometejskiej bohatera,</w:t>
            </w:r>
          </w:p>
          <w:p w:rsidR="007038DF" w:rsidRDefault="007038DF" w:rsidP="007038DF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>
              <w:t>podaje przykłady postaci, z którymi można łączyć postawę prometejską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DF" w:rsidRPr="00553024" w:rsidRDefault="007038DF" w:rsidP="007038DF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podejmuje próbę dokonania interpretacji porównawczej utworów, </w:t>
            </w:r>
          </w:p>
          <w:p w:rsidR="007038DF" w:rsidRPr="00553024" w:rsidRDefault="007038DF" w:rsidP="007038DF">
            <w:pPr>
              <w:numPr>
                <w:ilvl w:val="0"/>
                <w:numId w:val="1"/>
              </w:numPr>
              <w:tabs>
                <w:tab w:val="clear" w:pos="384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wyjaśnia, czym jest </w:t>
            </w:r>
            <w:r w:rsidRPr="007038DF">
              <w:t xml:space="preserve">postawa prometejska </w:t>
            </w:r>
            <w:r w:rsidRPr="00553024">
              <w:t xml:space="preserve">i omawia jej miejsce w kulturze </w:t>
            </w:r>
          </w:p>
        </w:tc>
      </w:tr>
      <w:tr w:rsidR="00EB3351" w:rsidTr="00EB3351">
        <w:tc>
          <w:tcPr>
            <w:tcW w:w="2428" w:type="dxa"/>
          </w:tcPr>
          <w:p w:rsidR="00EB3351" w:rsidRDefault="00EB3351" w:rsidP="00EB3351">
            <w:pPr>
              <w:rPr>
                <w:b/>
              </w:rPr>
            </w:pPr>
            <w:r w:rsidRPr="00740857">
              <w:rPr>
                <w:b/>
              </w:rPr>
              <w:t xml:space="preserve">Jan Twardowski </w:t>
            </w:r>
          </w:p>
          <w:p w:rsidR="00EB3351" w:rsidRPr="00740857" w:rsidRDefault="00EB3351" w:rsidP="00EB3351">
            <w:pPr>
              <w:rPr>
                <w:b/>
              </w:rPr>
            </w:pPr>
            <w:r w:rsidRPr="00740857">
              <w:rPr>
                <w:b/>
                <w:i/>
                <w:iCs/>
              </w:rPr>
              <w:t>Nie rozdzielaj</w:t>
            </w:r>
          </w:p>
          <w:p w:rsidR="00EB3351" w:rsidRPr="00740857" w:rsidRDefault="00EB3351" w:rsidP="00EB3351">
            <w:pPr>
              <w:ind w:firstLine="708"/>
              <w:rPr>
                <w:b/>
                <w:bCs/>
              </w:rPr>
            </w:pP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na podstawie tekstu wprowadzenia z podręcznika wyjaśnia znaczenie słowa </w:t>
            </w:r>
            <w:r>
              <w:rPr>
                <w:i/>
              </w:rPr>
              <w:t>pasja</w:t>
            </w:r>
            <w:r>
              <w:t>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tytułuje kolejne strofy wiersza </w:t>
            </w:r>
          </w:p>
          <w:p w:rsidR="00EB3351" w:rsidRDefault="00EB3351" w:rsidP="00EB3351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77" w:type="dxa"/>
            <w:gridSpan w:val="2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elementy występujące w motywach pasyjnych,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słowa klucze w tekście, uzasadnia swój wybór</w:t>
            </w:r>
          </w:p>
          <w:p w:rsidR="00EB3351" w:rsidRDefault="00EB3351" w:rsidP="00EB3351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i omawia motyw pasyjny ukazany w rzeźbie,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mapę skojarzeń wokół słów kluczy</w:t>
            </w:r>
          </w:p>
          <w:p w:rsidR="00EB3351" w:rsidRDefault="00EB3351" w:rsidP="00EB3351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83" w:type="dxa"/>
            <w:gridSpan w:val="2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i omawia motyw pasyjny w wierszu, porównuje z rzeźbiarskim motywem pasyjnym,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jak zostały przedstawione w tekście pojęcia abstrakcyjne</w:t>
            </w:r>
          </w:p>
        </w:tc>
        <w:tc>
          <w:tcPr>
            <w:tcW w:w="2359" w:type="dxa"/>
            <w:gridSpan w:val="2"/>
          </w:tcPr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samodzielnie analizuje i interpretuje utwór, </w:t>
            </w:r>
          </w:p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przedstawia inne teksty kultury zawierające </w:t>
            </w:r>
            <w:r w:rsidRPr="00553024">
              <w:rPr>
                <w:i/>
              </w:rPr>
              <w:t>motyw pasyjny</w:t>
            </w:r>
          </w:p>
        </w:tc>
      </w:tr>
      <w:tr w:rsidR="00EB3351" w:rsidTr="00EB3351">
        <w:tc>
          <w:tcPr>
            <w:tcW w:w="2428" w:type="dxa"/>
          </w:tcPr>
          <w:p w:rsidR="00EB3351" w:rsidRPr="00740857" w:rsidRDefault="00EB3351" w:rsidP="00EB3351">
            <w:pPr>
              <w:rPr>
                <w:b/>
              </w:rPr>
            </w:pPr>
            <w:proofErr w:type="spellStart"/>
            <w:r w:rsidRPr="00740857">
              <w:rPr>
                <w:b/>
              </w:rPr>
              <w:t>Rogier</w:t>
            </w:r>
            <w:proofErr w:type="spellEnd"/>
            <w:r w:rsidRPr="00740857">
              <w:rPr>
                <w:b/>
              </w:rPr>
              <w:t xml:space="preserve"> van der </w:t>
            </w:r>
            <w:proofErr w:type="spellStart"/>
            <w:r w:rsidRPr="00740857">
              <w:rPr>
                <w:b/>
              </w:rPr>
              <w:t>Weyden</w:t>
            </w:r>
            <w:proofErr w:type="spellEnd"/>
            <w:r w:rsidRPr="00740857">
              <w:rPr>
                <w:b/>
              </w:rPr>
              <w:t xml:space="preserve"> </w:t>
            </w:r>
            <w:r w:rsidRPr="00740857">
              <w:rPr>
                <w:b/>
                <w:i/>
              </w:rPr>
              <w:t xml:space="preserve">Zdjęcie z krzyża </w:t>
            </w:r>
            <w:r w:rsidRPr="00740857">
              <w:rPr>
                <w:b/>
              </w:rPr>
              <w:t>– Spotkania ze sztuką</w:t>
            </w: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przypomina, czym jest motyw,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i nazywa elementy warstwy przedstawieniowej obrazu</w:t>
            </w:r>
          </w:p>
          <w:p w:rsidR="00EB3351" w:rsidRDefault="00EB3351" w:rsidP="00EB3351">
            <w:pPr>
              <w:rPr>
                <w:b/>
                <w:bCs/>
              </w:rPr>
            </w:pPr>
          </w:p>
        </w:tc>
        <w:tc>
          <w:tcPr>
            <w:tcW w:w="2477" w:type="dxa"/>
            <w:gridSpan w:val="2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opisuje sposób pokazania poszczególnych elementów warstwy przedstawieniowej dzieła</w:t>
            </w:r>
          </w:p>
          <w:p w:rsidR="00EB3351" w:rsidRDefault="00EB3351" w:rsidP="00EB3351">
            <w:pPr>
              <w:rPr>
                <w:b/>
                <w:bCs/>
              </w:rPr>
            </w:pP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środki języka malarskiego (realizm, kolory, kompozycję), omawia ich rolę w tworzeniu znaczeń dzieła</w:t>
            </w:r>
          </w:p>
          <w:p w:rsidR="00EB3351" w:rsidRDefault="00EB3351" w:rsidP="00EB3351">
            <w:pPr>
              <w:rPr>
                <w:b/>
                <w:bCs/>
              </w:rPr>
            </w:pPr>
          </w:p>
        </w:tc>
        <w:tc>
          <w:tcPr>
            <w:tcW w:w="2583" w:type="dxa"/>
            <w:gridSpan w:val="2"/>
          </w:tcPr>
          <w:p w:rsidR="00EB3351" w:rsidRDefault="00EB3351" w:rsidP="00EB3351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wskazuje nawiązanie biblijne, komentuje związek tematyczny i znaczeniowy obu dzieł, </w:t>
            </w:r>
          </w:p>
          <w:p w:rsidR="00EB3351" w:rsidRDefault="00EB3351" w:rsidP="00EB3351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interpretuje obraz</w:t>
            </w:r>
          </w:p>
        </w:tc>
        <w:tc>
          <w:tcPr>
            <w:tcW w:w="2359" w:type="dxa"/>
            <w:gridSpan w:val="2"/>
          </w:tcPr>
          <w:p w:rsidR="00EB3351" w:rsidRPr="00553024" w:rsidRDefault="00EB3351" w:rsidP="00EB3351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553024">
              <w:t xml:space="preserve">samodzielnie interpretuje obraz, </w:t>
            </w:r>
          </w:p>
          <w:p w:rsidR="00EB3351" w:rsidRPr="00553024" w:rsidRDefault="00EB3351" w:rsidP="00EB3351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553024">
              <w:t>stosuje w wypowiedzi terminologię związaną z analizą dzieła sztuki</w:t>
            </w:r>
          </w:p>
        </w:tc>
      </w:tr>
      <w:tr w:rsidR="00EB3351" w:rsidTr="00EB3351">
        <w:tc>
          <w:tcPr>
            <w:tcW w:w="2428" w:type="dxa"/>
          </w:tcPr>
          <w:p w:rsidR="00EB3351" w:rsidRPr="00740857" w:rsidRDefault="00EB3351" w:rsidP="00EB3351">
            <w:pPr>
              <w:rPr>
                <w:b/>
              </w:rPr>
            </w:pPr>
            <w:r w:rsidRPr="00740857">
              <w:rPr>
                <w:b/>
              </w:rPr>
              <w:lastRenderedPageBreak/>
              <w:t xml:space="preserve">John Ronald </w:t>
            </w:r>
            <w:proofErr w:type="spellStart"/>
            <w:r w:rsidRPr="00740857">
              <w:rPr>
                <w:b/>
              </w:rPr>
              <w:t>Reuel</w:t>
            </w:r>
            <w:proofErr w:type="spellEnd"/>
            <w:r w:rsidRPr="00740857">
              <w:rPr>
                <w:b/>
              </w:rPr>
              <w:t xml:space="preserve"> Tolkien </w:t>
            </w:r>
            <w:r w:rsidRPr="00740857">
              <w:rPr>
                <w:b/>
                <w:i/>
                <w:iCs/>
              </w:rPr>
              <w:t xml:space="preserve">Władca Pierścieni </w:t>
            </w:r>
          </w:p>
          <w:p w:rsidR="00EB3351" w:rsidRPr="00740857" w:rsidRDefault="00EB3351" w:rsidP="00EB3351">
            <w:pPr>
              <w:rPr>
                <w:b/>
              </w:rPr>
            </w:pPr>
            <w:r w:rsidRPr="00740857">
              <w:rPr>
                <w:b/>
              </w:rPr>
              <w:t>(fragment)</w:t>
            </w:r>
          </w:p>
          <w:p w:rsidR="00EB3351" w:rsidRPr="00740857" w:rsidRDefault="00EB3351" w:rsidP="00EB3351">
            <w:pPr>
              <w:rPr>
                <w:b/>
                <w:bCs/>
              </w:rPr>
            </w:pP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wylicza elementy świata przedstawionego,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na czym polega zadanie, którego podjęli się bohaterowie,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odtwarza etapy ich wędrówki,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redaguje zaproszenie według podanego wzoru</w:t>
            </w:r>
          </w:p>
        </w:tc>
        <w:tc>
          <w:tcPr>
            <w:tcW w:w="2477" w:type="dxa"/>
            <w:gridSpan w:val="2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krótko omawia elementy świata przedstawionego,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bohaterów, wymienia zadania każdego z nich,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omawia okoliczności związane z wędrówką bohaterów,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redaguje zaproszenie, zachowuje graficzny układ tej formy wypowiedzi</w:t>
            </w: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określa, jakim rodzajem powieści jest utwór Tolkiena,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komentuje fragmenty opisujące przeżycia i emocje bohaterów,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trudności, które musieli pokonać bohaterowie w czasie wędrówki,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redaguje zaproszenie, poprawnie stosuje formy grzecznościowe</w:t>
            </w:r>
          </w:p>
        </w:tc>
        <w:tc>
          <w:tcPr>
            <w:tcW w:w="2583" w:type="dxa"/>
            <w:gridSpan w:val="2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dlaczego tekst należy do powieści fantasy,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850"/>
              </w:tabs>
              <w:spacing w:after="0" w:line="240" w:lineRule="auto"/>
              <w:ind w:left="0"/>
            </w:pPr>
            <w:r>
              <w:t>komentuje i ocenia postępowanie bohaterów,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metaforyczne znaczenie wędrówki bohaterów,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redaguje zaproszenie zawierające obok informacji zachętę</w:t>
            </w:r>
          </w:p>
        </w:tc>
        <w:tc>
          <w:tcPr>
            <w:tcW w:w="2359" w:type="dxa"/>
            <w:gridSpan w:val="2"/>
          </w:tcPr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analizuje i interpretuje elementy świata przedstawionego we fragmencie utworu, </w:t>
            </w:r>
          </w:p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odnosi się w swoich wypowiedziach do całości utworu Tolkiena</w:t>
            </w:r>
            <w:r w:rsidRPr="00553024">
              <w:rPr>
                <w:i/>
              </w:rPr>
              <w:t xml:space="preserve"> </w:t>
            </w:r>
            <w:r w:rsidRPr="00553024">
              <w:t xml:space="preserve">lub filmu, </w:t>
            </w:r>
          </w:p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samodzielnie redaguje zaproszenie </w:t>
            </w:r>
          </w:p>
        </w:tc>
      </w:tr>
      <w:tr w:rsidR="00EB3351" w:rsidTr="00EB3351">
        <w:tc>
          <w:tcPr>
            <w:tcW w:w="2428" w:type="dxa"/>
          </w:tcPr>
          <w:p w:rsidR="00EB3351" w:rsidRPr="00740857" w:rsidRDefault="00EB3351" w:rsidP="00EB3351">
            <w:pPr>
              <w:rPr>
                <w:b/>
              </w:rPr>
            </w:pPr>
            <w:r w:rsidRPr="00740857">
              <w:rPr>
                <w:b/>
              </w:rPr>
              <w:t>Wyzwania składniowe. Powtórzenie o wypowiedzeniach</w:t>
            </w: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odróżnia zdanie od równoważnika zdania,</w:t>
            </w:r>
          </w:p>
          <w:p w:rsidR="00EB3351" w:rsidRDefault="00EB3351" w:rsidP="00EB3351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rozpoznaje wypowiedzenia oznajmujące, pytające, rozkazujące, wykrzyknikowe</w:t>
            </w:r>
          </w:p>
          <w:p w:rsidR="00EB3351" w:rsidRDefault="00EB3351" w:rsidP="00EB3351">
            <w:pPr>
              <w:ind w:firstLine="708"/>
              <w:rPr>
                <w:b/>
                <w:bCs/>
              </w:rPr>
            </w:pPr>
          </w:p>
        </w:tc>
        <w:tc>
          <w:tcPr>
            <w:tcW w:w="2477" w:type="dxa"/>
            <w:gridSpan w:val="2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zastępuje zdania ich równoważnikami,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przekształca zdania oznajmujące w pytające, rozkazujące, wykrzyknikowe</w:t>
            </w:r>
          </w:p>
          <w:p w:rsidR="00EB3351" w:rsidRDefault="00EB3351" w:rsidP="00EB3351">
            <w:pPr>
              <w:rPr>
                <w:b/>
                <w:bCs/>
              </w:rPr>
            </w:pP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czym cechuje się zdanie, a czym równoważnik,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sprawnie posługuje się różnymi typami wypowiedzeń</w:t>
            </w:r>
          </w:p>
          <w:p w:rsidR="00EB3351" w:rsidRDefault="00EB3351" w:rsidP="00EB3351">
            <w:pPr>
              <w:rPr>
                <w:b/>
                <w:bCs/>
              </w:rPr>
            </w:pPr>
          </w:p>
        </w:tc>
        <w:tc>
          <w:tcPr>
            <w:tcW w:w="2583" w:type="dxa"/>
            <w:gridSpan w:val="2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wykorzystuje funkcjonalnie równoważniki w wypowiedziach,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celowo wykorzystuje różne typy wypowiedzeń do osiągnięcia zamierzonych efektów</w:t>
            </w:r>
          </w:p>
        </w:tc>
        <w:tc>
          <w:tcPr>
            <w:tcW w:w="2359" w:type="dxa"/>
            <w:gridSpan w:val="2"/>
          </w:tcPr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funkcjonalnie wykorzystuje wiedzę o wypowiedzeniach w celu uzyskania poprawności swoich wypowiedzi </w:t>
            </w:r>
          </w:p>
        </w:tc>
      </w:tr>
      <w:tr w:rsidR="00EB3351" w:rsidTr="00EB3351">
        <w:tc>
          <w:tcPr>
            <w:tcW w:w="2428" w:type="dxa"/>
          </w:tcPr>
          <w:p w:rsidR="00EB3351" w:rsidRPr="00740857" w:rsidRDefault="00EB3351" w:rsidP="00EB3351">
            <w:pPr>
              <w:rPr>
                <w:b/>
              </w:rPr>
            </w:pPr>
            <w:r w:rsidRPr="00740857">
              <w:rPr>
                <w:b/>
              </w:rPr>
              <w:t>Misja językowa. Typy zdań</w:t>
            </w: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odróżnia zdania pojedyncze od złożonych, </w:t>
            </w:r>
          </w:p>
          <w:p w:rsidR="00EB3351" w:rsidRDefault="00EB3351" w:rsidP="00EB3351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poprawnie układa krótki tekst składający się ze zdań pojedynczych</w:t>
            </w:r>
          </w:p>
          <w:p w:rsidR="00EB3351" w:rsidRDefault="00EB3351" w:rsidP="00EB3351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477" w:type="dxa"/>
            <w:gridSpan w:val="2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odróżnia zdanie pojedyncze rozwinięte i nierozwinięte, 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rozwija podane części wypowiedzeń w zdania złożone</w:t>
            </w:r>
          </w:p>
          <w:p w:rsidR="00EB3351" w:rsidRDefault="00EB3351" w:rsidP="00EB3351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zdania złożone współrzędnie i podrzędnie,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układa tekst ze zdaniami podrzędnie i współrzędnie złożonymi, stosuje zasady interpunkcji</w:t>
            </w:r>
          </w:p>
          <w:p w:rsidR="00EB3351" w:rsidRDefault="00EB3351" w:rsidP="00EB3351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583" w:type="dxa"/>
            <w:gridSpan w:val="2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zdania złożone z równoważnikiem jako wypowiedzeniem składowym,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układa tekst z zastosowaniem różnych typów zdań, stosuje poprawnie zasady interpunkcji</w:t>
            </w:r>
          </w:p>
        </w:tc>
        <w:tc>
          <w:tcPr>
            <w:tcW w:w="2359" w:type="dxa"/>
            <w:gridSpan w:val="2"/>
          </w:tcPr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funkcjonalnie wykorzystuje wiedzę o typach zdań w celu uzyskania poprawności i wzbogacenia swoich wypowiedzi</w:t>
            </w:r>
          </w:p>
        </w:tc>
      </w:tr>
      <w:tr w:rsidR="00EB3351" w:rsidTr="00EB3351">
        <w:tc>
          <w:tcPr>
            <w:tcW w:w="2428" w:type="dxa"/>
          </w:tcPr>
          <w:p w:rsidR="00EB3351" w:rsidRPr="00740857" w:rsidRDefault="00EB3351" w:rsidP="00EB335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Gatunki filmowe – </w:t>
            </w:r>
            <w:r w:rsidRPr="00740857">
              <w:rPr>
                <w:b/>
              </w:rPr>
              <w:t xml:space="preserve"> infografika</w:t>
            </w: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5"/>
              </w:numPr>
              <w:tabs>
                <w:tab w:val="left" w:pos="0"/>
                <w:tab w:val="left" w:pos="233"/>
              </w:tabs>
              <w:spacing w:after="0" w:line="240" w:lineRule="auto"/>
            </w:pPr>
            <w:r>
              <w:t>zapoznaje się z nazwami podstawowych gatunków filmowych</w:t>
            </w:r>
          </w:p>
        </w:tc>
        <w:tc>
          <w:tcPr>
            <w:tcW w:w="2477" w:type="dxa"/>
            <w:gridSpan w:val="2"/>
          </w:tcPr>
          <w:p w:rsidR="00EB3351" w:rsidRDefault="00EB3351" w:rsidP="00EB3351">
            <w:pPr>
              <w:numPr>
                <w:ilvl w:val="0"/>
                <w:numId w:val="15"/>
              </w:numPr>
              <w:tabs>
                <w:tab w:val="left" w:pos="0"/>
                <w:tab w:val="left" w:pos="233"/>
              </w:tabs>
              <w:spacing w:after="0" w:line="240" w:lineRule="auto"/>
            </w:pPr>
            <w:r>
              <w:t>wskazuje różnice między filmami reprezentującymi różne gatunki</w:t>
            </w: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5"/>
              </w:numPr>
              <w:tabs>
                <w:tab w:val="left" w:pos="0"/>
                <w:tab w:val="left" w:pos="233"/>
              </w:tabs>
              <w:spacing w:after="0" w:line="240" w:lineRule="auto"/>
            </w:pPr>
            <w:r>
              <w:t>podaje przykłady filmów należących do określonych gatunków</w:t>
            </w:r>
          </w:p>
        </w:tc>
        <w:tc>
          <w:tcPr>
            <w:tcW w:w="2583" w:type="dxa"/>
            <w:gridSpan w:val="2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czym jest gatunek filmowy, </w:t>
            </w:r>
          </w:p>
          <w:p w:rsidR="00EB3351" w:rsidRDefault="00EB3351" w:rsidP="00EB3351">
            <w:pPr>
              <w:tabs>
                <w:tab w:val="left" w:pos="0"/>
                <w:tab w:val="left" w:pos="233"/>
                <w:tab w:val="left" w:pos="5580"/>
              </w:tabs>
            </w:pPr>
            <w:r>
              <w:t>wskazuje cechy gatunkowe w wybranych filmach</w:t>
            </w:r>
          </w:p>
        </w:tc>
        <w:tc>
          <w:tcPr>
            <w:tcW w:w="2359" w:type="dxa"/>
            <w:gridSpan w:val="2"/>
          </w:tcPr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przedstawia filmy będące „połączeniem” różnych gatunków </w:t>
            </w:r>
          </w:p>
        </w:tc>
      </w:tr>
      <w:tr w:rsidR="00EB3351" w:rsidTr="00EB3351">
        <w:tc>
          <w:tcPr>
            <w:tcW w:w="2428" w:type="dxa"/>
          </w:tcPr>
          <w:p w:rsidR="00EB3351" w:rsidRPr="00740857" w:rsidRDefault="00EB3351" w:rsidP="00EB3351">
            <w:pPr>
              <w:rPr>
                <w:b/>
              </w:rPr>
            </w:pPr>
            <w:r w:rsidRPr="00740857">
              <w:rPr>
                <w:b/>
              </w:rPr>
              <w:t xml:space="preserve">Anna Dymna, Wojciech Szczawiński </w:t>
            </w:r>
            <w:r w:rsidRPr="00740857">
              <w:rPr>
                <w:b/>
                <w:i/>
                <w:iCs/>
              </w:rPr>
              <w:t xml:space="preserve">Warto mimo wszystko </w:t>
            </w:r>
            <w:r w:rsidRPr="00740857">
              <w:rPr>
                <w:b/>
              </w:rPr>
              <w:t>(fragment)</w:t>
            </w:r>
          </w:p>
          <w:p w:rsidR="00EB3351" w:rsidRPr="00740857" w:rsidRDefault="00EB3351" w:rsidP="00EB3351">
            <w:pPr>
              <w:rPr>
                <w:b/>
                <w:bCs/>
              </w:rPr>
            </w:pP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cechy charakteryzujące postawę życiową zaprezentowaną w wywiadzie,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istotę wolontariatu,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bierze udział w przygotowaniu prezentacji multimedialnej</w:t>
            </w:r>
          </w:p>
        </w:tc>
        <w:tc>
          <w:tcPr>
            <w:tcW w:w="2477" w:type="dxa"/>
            <w:gridSpan w:val="2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znaczenie nazwy Fundacji „Mimo Wszystko”,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projektuje plakat lub plakietkę zachęcającą do wolontariatu, 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przygotowuje krótką prezentację multimedialną, stara się przedstawić ją w klasie</w:t>
            </w: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motywy postępowania przedstawionego w wywiadzie,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wymyśla hasło propagujące wolontariat, 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przygotowuje prezentację multimedialną i przedstawia ją w klasie</w:t>
            </w:r>
          </w:p>
        </w:tc>
        <w:tc>
          <w:tcPr>
            <w:tcW w:w="2583" w:type="dxa"/>
            <w:gridSpan w:val="2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5580"/>
              </w:tabs>
              <w:spacing w:after="0" w:line="240" w:lineRule="auto"/>
              <w:ind w:left="0"/>
            </w:pPr>
            <w:r>
              <w:t>charakteryzuje postawę życiową zaprezentowaną w wywiadzie,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argumenty uzasadniające ideę wolontariatu, 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w klasie samodzielnie przygotowaną prezentację multimedialną</w:t>
            </w:r>
          </w:p>
        </w:tc>
        <w:tc>
          <w:tcPr>
            <w:tcW w:w="2359" w:type="dxa"/>
            <w:gridSpan w:val="2"/>
          </w:tcPr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5580"/>
              </w:tabs>
              <w:spacing w:after="0" w:line="240" w:lineRule="auto"/>
              <w:ind w:left="0"/>
            </w:pPr>
            <w:r w:rsidRPr="00553024">
              <w:t xml:space="preserve">omawia działalność charytatywną bohaterki wywiadu, </w:t>
            </w:r>
          </w:p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5580"/>
              </w:tabs>
              <w:spacing w:after="0" w:line="240" w:lineRule="auto"/>
              <w:ind w:left="0"/>
            </w:pPr>
            <w:r w:rsidRPr="00553024">
              <w:t>przedstawia prezentację multimedialną przygotowaną według obowiązujących zasad</w:t>
            </w:r>
          </w:p>
        </w:tc>
      </w:tr>
      <w:tr w:rsidR="00EB3351" w:rsidTr="00EB3351">
        <w:tc>
          <w:tcPr>
            <w:tcW w:w="2428" w:type="dxa"/>
          </w:tcPr>
          <w:p w:rsidR="00EB3351" w:rsidRPr="00740857" w:rsidRDefault="00EB3351" w:rsidP="00EB3351">
            <w:pPr>
              <w:rPr>
                <w:b/>
                <w:bCs/>
              </w:rPr>
            </w:pPr>
            <w:r w:rsidRPr="00740857">
              <w:rPr>
                <w:b/>
              </w:rPr>
              <w:t>Co się kryje w zdaniu</w:t>
            </w:r>
            <w:r w:rsidRPr="00740857">
              <w:rPr>
                <w:b/>
                <w:iCs/>
              </w:rPr>
              <w:t>? Analiza struktury zdania</w:t>
            </w: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wyodrębnia w zdaniu związek główny</w:t>
            </w:r>
          </w:p>
        </w:tc>
        <w:tc>
          <w:tcPr>
            <w:tcW w:w="2477" w:type="dxa"/>
            <w:gridSpan w:val="2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wyodrębnia w zdaniu grupę podmiotu i grupę orzeczenia</w:t>
            </w: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w związkach wyrazowych wyrazy określane i określające</w:t>
            </w:r>
          </w:p>
        </w:tc>
        <w:tc>
          <w:tcPr>
            <w:tcW w:w="2583" w:type="dxa"/>
            <w:gridSpan w:val="2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poprawny wykres zdania</w:t>
            </w:r>
          </w:p>
        </w:tc>
        <w:tc>
          <w:tcPr>
            <w:tcW w:w="2359" w:type="dxa"/>
            <w:gridSpan w:val="2"/>
          </w:tcPr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wykorzystuje wiedzę na temat struktury zdania w celu uzyskania poprawności swoich wypowiedzi</w:t>
            </w:r>
          </w:p>
        </w:tc>
      </w:tr>
      <w:tr w:rsidR="00EB3351" w:rsidTr="00EB3351">
        <w:tc>
          <w:tcPr>
            <w:tcW w:w="2428" w:type="dxa"/>
          </w:tcPr>
          <w:p w:rsidR="00EB3351" w:rsidRPr="00740857" w:rsidRDefault="00EB3351" w:rsidP="00EB3351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740857">
              <w:rPr>
                <w:b/>
                <w:bCs/>
              </w:rPr>
              <w:t xml:space="preserve">Adam Mickiewicz </w:t>
            </w:r>
            <w:r w:rsidRPr="00740857">
              <w:rPr>
                <w:b/>
                <w:bCs/>
                <w:i/>
                <w:iCs/>
              </w:rPr>
              <w:t>Niepewność</w:t>
            </w: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wyrazy i formy gramatyczne, ujawniające osobę mówiącą, zna termin </w:t>
            </w:r>
            <w:r>
              <w:rPr>
                <w:i/>
                <w:iCs/>
              </w:rPr>
              <w:t>liryka bezpośrednia</w:t>
            </w:r>
            <w:r>
              <w:t>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refren</w:t>
            </w:r>
          </w:p>
          <w:p w:rsidR="00EB3351" w:rsidRDefault="00EB3351" w:rsidP="00EB3351">
            <w:pPr>
              <w:rPr>
                <w:b/>
                <w:bCs/>
              </w:rPr>
            </w:pPr>
          </w:p>
        </w:tc>
        <w:tc>
          <w:tcPr>
            <w:tcW w:w="2477" w:type="dxa"/>
            <w:gridSpan w:val="2"/>
          </w:tcPr>
          <w:p w:rsidR="00EB3351" w:rsidRDefault="00EB3351" w:rsidP="00EB3351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wyjaśnia, dlaczego wiersz reprezentuje lirykę bezpośrednią,</w:t>
            </w:r>
          </w:p>
          <w:p w:rsidR="00EB3351" w:rsidRDefault="00EB3351" w:rsidP="00EB3351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wskazuje rymy, nazywa ich rodzaj </w:t>
            </w:r>
          </w:p>
          <w:p w:rsidR="00EB3351" w:rsidRDefault="00EB3351" w:rsidP="00EB3351">
            <w:pPr>
              <w:rPr>
                <w:b/>
                <w:bCs/>
              </w:rPr>
            </w:pP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charakteryzuje osobę mówiącą w wierszu, 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elementy tworzące rytm wypowiedzi poetyckiej</w:t>
            </w:r>
          </w:p>
          <w:p w:rsidR="00EB3351" w:rsidRDefault="00EB3351" w:rsidP="00EB3351">
            <w:pPr>
              <w:rPr>
                <w:b/>
                <w:bCs/>
              </w:rPr>
            </w:pPr>
          </w:p>
        </w:tc>
        <w:tc>
          <w:tcPr>
            <w:tcW w:w="2583" w:type="dxa"/>
            <w:gridSpan w:val="2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komentuje stan uczuć osoby mówiącej, zwraca uwagę na subiektywizm jej wypowiedzi,</w:t>
            </w:r>
          </w:p>
          <w:p w:rsidR="00EB3351" w:rsidRDefault="00EB3351" w:rsidP="00EB3351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wyjaśnia, z czego wynika muzyczność wiersza</w:t>
            </w:r>
          </w:p>
        </w:tc>
        <w:tc>
          <w:tcPr>
            <w:tcW w:w="2359" w:type="dxa"/>
            <w:gridSpan w:val="2"/>
          </w:tcPr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samodzielnie analizuje i interpretuje utwór,</w:t>
            </w:r>
          </w:p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analizuje strukturę rytmiczną utworu</w:t>
            </w:r>
          </w:p>
        </w:tc>
      </w:tr>
      <w:tr w:rsidR="00EB3351" w:rsidTr="00EB3351">
        <w:tc>
          <w:tcPr>
            <w:tcW w:w="2428" w:type="dxa"/>
          </w:tcPr>
          <w:p w:rsidR="00EB3351" w:rsidRPr="00740857" w:rsidRDefault="00EB3351" w:rsidP="00EB3351">
            <w:pPr>
              <w:rPr>
                <w:b/>
              </w:rPr>
            </w:pPr>
            <w:r w:rsidRPr="00740857">
              <w:rPr>
                <w:b/>
                <w:iCs/>
              </w:rPr>
              <w:lastRenderedPageBreak/>
              <w:t>Kocha, lubi, szanuje</w:t>
            </w:r>
            <w:r w:rsidRPr="00740857">
              <w:rPr>
                <w:b/>
              </w:rPr>
              <w:t xml:space="preserve">. </w:t>
            </w:r>
            <w:r>
              <w:rPr>
                <w:b/>
              </w:rPr>
              <w:t>Zdania współrzędnie złożone</w:t>
            </w:r>
          </w:p>
          <w:p w:rsidR="00EB3351" w:rsidRPr="00740857" w:rsidRDefault="00EB3351" w:rsidP="00EB3351">
            <w:pPr>
              <w:rPr>
                <w:b/>
                <w:bCs/>
              </w:rPr>
            </w:pP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ze zdań pojedynczych tworzy zdania współrzędnie złożone, </w:t>
            </w:r>
          </w:p>
          <w:p w:rsidR="00EB3351" w:rsidRDefault="00EB3351" w:rsidP="00EB3351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zna rodzaje zdań współrzędnie złożonych</w:t>
            </w:r>
          </w:p>
          <w:p w:rsidR="00EB3351" w:rsidRDefault="00EB3351" w:rsidP="00EB3351">
            <w:pPr>
              <w:rPr>
                <w:b/>
                <w:bCs/>
              </w:rPr>
            </w:pPr>
          </w:p>
        </w:tc>
        <w:tc>
          <w:tcPr>
            <w:tcW w:w="2477" w:type="dxa"/>
            <w:gridSpan w:val="2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ze zdań pojedynczych tworzy różne rodzaje zdań współrzędnie złożonych, 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ich rodzaje</w:t>
            </w: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różnorodne typy połączeń w tworzonych zdaniach współrzędnie złożonych, 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ich rodzaje i graficznie oddaje strukturę składniową</w:t>
            </w:r>
          </w:p>
          <w:p w:rsidR="00EB3351" w:rsidRDefault="00EB3351" w:rsidP="00EB3351">
            <w:pPr>
              <w:rPr>
                <w:b/>
                <w:bCs/>
              </w:rPr>
            </w:pPr>
          </w:p>
        </w:tc>
        <w:tc>
          <w:tcPr>
            <w:tcW w:w="2583" w:type="dxa"/>
            <w:gridSpan w:val="2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wszystkie rodzaje zdań współrzędnie złożonych, przestrzega zasad interpunkcji przy ich zapisie,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dokonuje analizy składniowej zdań współrzędnie złożonych</w:t>
            </w:r>
          </w:p>
        </w:tc>
        <w:tc>
          <w:tcPr>
            <w:tcW w:w="2359" w:type="dxa"/>
            <w:gridSpan w:val="2"/>
          </w:tcPr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wykorzystuje wiedzę na temat rodzajów zdań współrzędnie złożonych w celu uzyskania poprawności swoich wypowiedzi</w:t>
            </w:r>
          </w:p>
        </w:tc>
      </w:tr>
      <w:tr w:rsidR="00EB3351" w:rsidTr="00EB3351">
        <w:tc>
          <w:tcPr>
            <w:tcW w:w="2428" w:type="dxa"/>
          </w:tcPr>
          <w:p w:rsidR="00EB3351" w:rsidRPr="00740857" w:rsidRDefault="00EB3351" w:rsidP="00EB3351">
            <w:pPr>
              <w:rPr>
                <w:b/>
              </w:rPr>
            </w:pPr>
            <w:r w:rsidRPr="00740857">
              <w:rPr>
                <w:b/>
              </w:rPr>
              <w:t xml:space="preserve">Aleksander Fredro </w:t>
            </w:r>
            <w:r>
              <w:rPr>
                <w:b/>
              </w:rPr>
              <w:t>–</w:t>
            </w:r>
            <w:r w:rsidRPr="00740857">
              <w:rPr>
                <w:b/>
              </w:rPr>
              <w:t xml:space="preserve"> infografika</w:t>
            </w: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wie, że A. Fredro to jeden z najwybitniejszych polskich komediopisarzy, </w:t>
            </w:r>
          </w:p>
          <w:p w:rsidR="00EB3351" w:rsidRDefault="00EB3351" w:rsidP="00EB3351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477" w:type="dxa"/>
            <w:gridSpan w:val="2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wie, kiedy żył i tworzył A. Fredro,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potrafi podać kilka informacji biograficznych z życia komediopisarza,</w:t>
            </w: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potrafi krótko wyjaśnić, dlaczego A. Fredro jest uznawany za jednego z najwybitniejszych komediopisarzy polskich,</w:t>
            </w:r>
          </w:p>
        </w:tc>
        <w:tc>
          <w:tcPr>
            <w:tcW w:w="2583" w:type="dxa"/>
            <w:gridSpan w:val="2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wyjaśnia znaczenie kontekstu historycznego i kulturowego w życiu i twórczości A. Fredry,</w:t>
            </w:r>
          </w:p>
        </w:tc>
        <w:tc>
          <w:tcPr>
            <w:tcW w:w="2359" w:type="dxa"/>
            <w:gridSpan w:val="2"/>
          </w:tcPr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 w:rsidRPr="00553024">
              <w:rPr>
                <w:bCs/>
              </w:rPr>
              <w:t xml:space="preserve">bierze udział w realizacji projektu – </w:t>
            </w:r>
            <w:r w:rsidRPr="00553024">
              <w:rPr>
                <w:bCs/>
                <w:i/>
              </w:rPr>
              <w:t>W kontuszu i żupanie</w:t>
            </w:r>
          </w:p>
        </w:tc>
      </w:tr>
      <w:tr w:rsidR="00EB3351" w:rsidTr="00EB3351">
        <w:tc>
          <w:tcPr>
            <w:tcW w:w="2428" w:type="dxa"/>
          </w:tcPr>
          <w:p w:rsidR="00EB3351" w:rsidRPr="00740857" w:rsidRDefault="00EB3351" w:rsidP="00EB3351">
            <w:pPr>
              <w:rPr>
                <w:b/>
              </w:rPr>
            </w:pPr>
            <w:r w:rsidRPr="00740857">
              <w:rPr>
                <w:b/>
              </w:rPr>
              <w:t xml:space="preserve">Aleksander Fredro </w:t>
            </w:r>
            <w:r w:rsidRPr="00740857">
              <w:rPr>
                <w:b/>
                <w:i/>
                <w:iCs/>
              </w:rPr>
              <w:t>Zemsta</w:t>
            </w:r>
          </w:p>
          <w:p w:rsidR="00EB3351" w:rsidRPr="00740857" w:rsidRDefault="00EB3351" w:rsidP="00EB3351">
            <w:pPr>
              <w:rPr>
                <w:b/>
                <w:bCs/>
              </w:rPr>
            </w:pP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szereguje wydarzenia głównego wątku utworu,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krótko przedstawia głównych bohaterów dramatu,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 podstawie wzoru układa charakterystykę porównawczą bohaterów,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wymienia przykłady zabawnych wydarzeń, sytuacji; odtwarza ich przebieg,</w:t>
            </w:r>
          </w:p>
          <w:p w:rsidR="00EB3351" w:rsidRPr="00211C9E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 xml:space="preserve">wie, że utwór jest komedią, 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rozpoznaje utwór jako dramat</w:t>
            </w:r>
          </w:p>
        </w:tc>
        <w:tc>
          <w:tcPr>
            <w:tcW w:w="2477" w:type="dxa"/>
            <w:gridSpan w:val="2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przypomina, czym jest wątek utworu; wskazuje i tytułuje wszystkie wątki dramatu,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dostrzega znaczące nazwiska bohaterów, podaje ich pochodzenie, wyjaśnia, w jaki sposób charakteryzują ich osobowość,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układa charakterystykę porównawczą bohaterów, nazywa główne podobieństwa i różnice,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przykłady komizmu postaci </w:t>
            </w:r>
            <w:r>
              <w:lastRenderedPageBreak/>
              <w:t>wynikającego z ich zachowania i wypowiedzi,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wie, że komedia jest gatunkiem dramatu, </w:t>
            </w:r>
          </w:p>
          <w:p w:rsidR="00EB3351" w:rsidRPr="00AA089E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 w:rsidRPr="00AA089E">
              <w:rPr>
                <w:bCs/>
              </w:rPr>
              <w:t>wymienia podstawowe wyznaczniki dramatu</w:t>
            </w: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komentuje sposób łączenia wątków w dramacie,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relacje między bohaterami utworu; ustala, co wpływa na charakter tych relacji,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układa charakterystykę porównawczą bohaterów, podaje przykłady ilustrujące ich cechy,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dostrzega wyolbrzymienie i karykaturę jako sposoby budowania komizmu, </w:t>
            </w:r>
            <w:r>
              <w:lastRenderedPageBreak/>
              <w:t>wskazuje przykłady z tekstu,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czym cechuje się komedia jako gatunek,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w utworze cechy dramatu</w:t>
            </w:r>
          </w:p>
          <w:p w:rsidR="00EB3351" w:rsidRDefault="00EB3351" w:rsidP="00EB3351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83" w:type="dxa"/>
            <w:gridSpan w:val="2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analizuje przebieg akcji dramatu,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przypomina przyczyny konfliktu między głównymi bohaterami; wyjaśnia, jak ich osobowość wpłynęła na rozwój konfliktu,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układa charakterystykę porównawczą bohaterów, wykorzystuje cytaty, przedstawia swoją ocenę postaci,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nazywa różne rodzaje komizmu, wskazuje ich przykłady w tekście, wyjaśnia mechanizmy </w:t>
            </w:r>
            <w:r>
              <w:lastRenderedPageBreak/>
              <w:t>wywoływania śmiechu u odbiorcy,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uzasadnia, dlaczego utwór jest komedią</w:t>
            </w:r>
          </w:p>
          <w:p w:rsidR="00EB3351" w:rsidRDefault="00EB3351" w:rsidP="00EB3351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lastRenderedPageBreak/>
              <w:t xml:space="preserve">analizuje strukturę utworu, </w:t>
            </w:r>
          </w:p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samodzielnie charakteryzuje i porównuje bohaterów, </w:t>
            </w:r>
          </w:p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wymienia cechy </w:t>
            </w:r>
            <w:r w:rsidRPr="00553024">
              <w:rPr>
                <w:i/>
              </w:rPr>
              <w:t xml:space="preserve">Zemsty </w:t>
            </w:r>
            <w:r w:rsidRPr="00553024">
              <w:t xml:space="preserve">jako komedii, </w:t>
            </w:r>
          </w:p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samodzielnie formułuje wnioski interpretacyjne, </w:t>
            </w:r>
          </w:p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przedstawia recepcję komedii Fredry, </w:t>
            </w:r>
          </w:p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przygotowuje komiks na podstawie fragmentu utworu</w:t>
            </w:r>
          </w:p>
        </w:tc>
      </w:tr>
      <w:tr w:rsidR="00EB3351" w:rsidTr="00EB3351">
        <w:tc>
          <w:tcPr>
            <w:tcW w:w="2428" w:type="dxa"/>
          </w:tcPr>
          <w:p w:rsidR="00EB3351" w:rsidRDefault="00EB3351" w:rsidP="00EB3351">
            <w:pPr>
              <w:rPr>
                <w:b/>
              </w:rPr>
            </w:pPr>
            <w:r w:rsidRPr="00740857">
              <w:rPr>
                <w:b/>
              </w:rPr>
              <w:lastRenderedPageBreak/>
              <w:t xml:space="preserve">Tadeusz Różewicz </w:t>
            </w:r>
          </w:p>
          <w:p w:rsidR="00EB3351" w:rsidRPr="00740857" w:rsidRDefault="00EB3351" w:rsidP="00EB3351">
            <w:pPr>
              <w:rPr>
                <w:b/>
              </w:rPr>
            </w:pPr>
            <w:r w:rsidRPr="00740857">
              <w:rPr>
                <w:b/>
                <w:i/>
                <w:iCs/>
              </w:rPr>
              <w:t>List do ludożerców</w:t>
            </w:r>
          </w:p>
          <w:p w:rsidR="00EB3351" w:rsidRPr="00740857" w:rsidRDefault="00EB3351" w:rsidP="00EB3351">
            <w:pPr>
              <w:rPr>
                <w:b/>
                <w:bCs/>
              </w:rPr>
            </w:pP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wersy pozwalające określić adresata wypowiedzi, nazywa środki stylistyczne służące wskazaniu adresata,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odtwarza zachowanie i sposób myślenia adresatów wypowiedzi,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odszukuje w tekście frazeologizmy, wyjaśnia ich znaczenie,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korzystając z wzoru i pomocy nauczyciela, pisze krótki list otwarty</w:t>
            </w:r>
          </w:p>
          <w:p w:rsidR="00EB3351" w:rsidRDefault="00EB3351" w:rsidP="00EB3351">
            <w:pPr>
              <w:rPr>
                <w:b/>
                <w:bCs/>
              </w:rPr>
            </w:pPr>
          </w:p>
        </w:tc>
        <w:tc>
          <w:tcPr>
            <w:tcW w:w="2477" w:type="dxa"/>
            <w:gridSpan w:val="2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przenośne znaczenie pojęcia </w:t>
            </w:r>
            <w:r w:rsidRPr="0031068C">
              <w:rPr>
                <w:i/>
              </w:rPr>
              <w:t>ludożerca</w:t>
            </w:r>
            <w:r>
              <w:t>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próbuje komentować zachowanie i sposób myślenia adresatów wypowiedzi,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postulaty dotyczące sposobu życia wynikające z wypowiedzi podmiotu lirycznego,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korzystając z wzoru, pisze list otwarty, wyraźnie informuje, w jakiej sprawie występuje jako nadawca</w:t>
            </w: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stosunek osoby mówiącej do adresatów wypowiedzi,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ocenia zachowanie i sposób myślenia adresatów wypowiedzi,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różnice między nakazem i prośbą; ustala, które z tych słów można odnieść do tekstu, uzasadnia swój wybór,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list otwarty, przedstawia w nim argumenty uzasadniające prezentowane stanowisko</w:t>
            </w:r>
          </w:p>
          <w:p w:rsidR="00EB3351" w:rsidRDefault="00EB3351" w:rsidP="00EB3351">
            <w:pPr>
              <w:rPr>
                <w:b/>
                <w:bCs/>
              </w:rPr>
            </w:pPr>
          </w:p>
        </w:tc>
        <w:tc>
          <w:tcPr>
            <w:tcW w:w="2583" w:type="dxa"/>
            <w:gridSpan w:val="2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sposób patrzenia na świat osoby mówiącej,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zestawia sytuacje przedstawione w utworze z realiami współczesnego świata, 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przesłania etyczne wynikające z utworu,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pisze list otwarty, przedstawia propozycje zmian w sprawie, której list dotyczy, stosuje odpowiednie środki perswazyjne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59" w:type="dxa"/>
            <w:gridSpan w:val="2"/>
          </w:tcPr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samodzielnie analizuje i interpretuje utwór,</w:t>
            </w:r>
          </w:p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pisze list otwarty, stosując funkcjonalnie różnorodne środki językowe</w:t>
            </w:r>
          </w:p>
        </w:tc>
      </w:tr>
      <w:tr w:rsidR="00EB3351" w:rsidTr="00EB3351">
        <w:tc>
          <w:tcPr>
            <w:tcW w:w="2428" w:type="dxa"/>
          </w:tcPr>
          <w:p w:rsidR="00EB3351" w:rsidRDefault="00EB3351" w:rsidP="00EB3351">
            <w:pPr>
              <w:rPr>
                <w:b/>
              </w:rPr>
            </w:pPr>
            <w:r w:rsidRPr="00740857">
              <w:rPr>
                <w:b/>
              </w:rPr>
              <w:t xml:space="preserve">Spotkałem człowieka, który… Przeczytałem, że … Zrobiłem to, ponieważ … </w:t>
            </w:r>
          </w:p>
          <w:p w:rsidR="00EB3351" w:rsidRPr="00740857" w:rsidRDefault="00EB3351" w:rsidP="00EB3351">
            <w:pPr>
              <w:rPr>
                <w:b/>
              </w:rPr>
            </w:pPr>
            <w:r>
              <w:rPr>
                <w:b/>
              </w:rPr>
              <w:lastRenderedPageBreak/>
              <w:t>Zdania podrzędnie złożone</w:t>
            </w: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stosuje proste zdania podrzędnie złożone przydawkowe,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przekształca zdanie pojedyncze z dopełnieniem lub okolicznikiem w zdanie podrzędnie złożone dopełnieniowe lub okolicznikowe, 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dzieli zdanie złożone na zdania składowe</w:t>
            </w:r>
          </w:p>
          <w:p w:rsidR="00EB3351" w:rsidRDefault="00EB3351" w:rsidP="00EB3351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477" w:type="dxa"/>
            <w:gridSpan w:val="2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przekształca zdanie pojedyncze z przydawką w zdanie podrzędnie złożone przydawkowe, 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stosuje zdania dopełnieniowe, okolicznikowe miejsca, czasu, sposobu, celu, przyczyny,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znaki interpunkcyjne, 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zdanie nadrzędne i podrzędne</w:t>
            </w:r>
          </w:p>
          <w:p w:rsidR="00EB3351" w:rsidRDefault="00EB3351" w:rsidP="00EB3351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stosuje zdania podrzędnie złożone przydawkowe, używa spójników i zaimków względnych, 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stosuje zdania dopełnieniowe w celu wyrażenia swojej opinii,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stosuje wszystkie rodzaje zdań okolicznikowych,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przestrzega zasad interpunkcji, 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budowę zdań podrzędnie złożonych</w:t>
            </w:r>
          </w:p>
          <w:p w:rsidR="00EB3351" w:rsidRDefault="00EB3351" w:rsidP="00EB3351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583" w:type="dxa"/>
            <w:gridSpan w:val="2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stosuje zdania podrzędnie złożone przydawkowe, 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8535"/>
                <w:tab w:val="left" w:pos="9204"/>
                <w:tab w:val="left" w:pos="9912"/>
                <w:tab w:val="left" w:pos="11160"/>
              </w:tabs>
              <w:spacing w:after="0" w:line="240" w:lineRule="auto"/>
              <w:ind w:left="0"/>
            </w:pPr>
            <w:r>
              <w:lastRenderedPageBreak/>
              <w:t xml:space="preserve">stosuje funkcjonalnie zdania dopełnieniowe, 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wprowadza zdania okolicznikowe za pomocą spójników, zaimków względnych, 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poprawnie stosuje zasady interpunkcji, 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dokonuje analizy składniowej zdań złożonych podrzędnie</w:t>
            </w:r>
          </w:p>
          <w:p w:rsidR="00EB3351" w:rsidRDefault="00EB3351" w:rsidP="00EB3351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359" w:type="dxa"/>
            <w:gridSpan w:val="2"/>
          </w:tcPr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lastRenderedPageBreak/>
              <w:t xml:space="preserve">wykorzystuje wiedzę na temat rodzajów zdań złożonych podrzędnie w celu </w:t>
            </w:r>
            <w:r w:rsidRPr="00553024">
              <w:lastRenderedPageBreak/>
              <w:t>uzyskania poprawności swoich wypowiedzi</w:t>
            </w:r>
          </w:p>
        </w:tc>
      </w:tr>
      <w:tr w:rsidR="00EB3351" w:rsidTr="00EB3351">
        <w:tc>
          <w:tcPr>
            <w:tcW w:w="2428" w:type="dxa"/>
          </w:tcPr>
          <w:p w:rsidR="00EB3351" w:rsidRPr="00740857" w:rsidRDefault="00EB3351" w:rsidP="00EB335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Rodzaje literackie – </w:t>
            </w:r>
            <w:r w:rsidRPr="00740857">
              <w:rPr>
                <w:b/>
              </w:rPr>
              <w:t xml:space="preserve"> infografika</w:t>
            </w: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zapoznaje się z informacjami o rodzajach literackich</w:t>
            </w:r>
          </w:p>
        </w:tc>
        <w:tc>
          <w:tcPr>
            <w:tcW w:w="2477" w:type="dxa"/>
            <w:gridSpan w:val="2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omawia własnymi słowami cechy poszczególnych rodzajów literackich</w:t>
            </w: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podaje przykłady utworów reprezentujących poszczególne rodzaje literackie </w:t>
            </w:r>
          </w:p>
        </w:tc>
        <w:tc>
          <w:tcPr>
            <w:tcW w:w="2583" w:type="dxa"/>
            <w:gridSpan w:val="2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wyjaśnia związek materiału ikonicznego z informacjami podanymi w infografice</w:t>
            </w:r>
          </w:p>
        </w:tc>
        <w:tc>
          <w:tcPr>
            <w:tcW w:w="2359" w:type="dxa"/>
            <w:gridSpan w:val="2"/>
          </w:tcPr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 w:rsidRPr="00553024">
              <w:rPr>
                <w:bCs/>
              </w:rPr>
              <w:t xml:space="preserve">przedstawia cechy rodzajów literackich i wyjaśnia różnice pomiędzy nimi </w:t>
            </w:r>
          </w:p>
        </w:tc>
      </w:tr>
      <w:tr w:rsidR="00EB3351" w:rsidTr="00EB3351">
        <w:tc>
          <w:tcPr>
            <w:tcW w:w="2428" w:type="dxa"/>
          </w:tcPr>
          <w:p w:rsidR="00EB3351" w:rsidRPr="00740857" w:rsidRDefault="00EB3351" w:rsidP="00EB3351">
            <w:pPr>
              <w:rPr>
                <w:b/>
              </w:rPr>
            </w:pPr>
            <w:r w:rsidRPr="00740857">
              <w:rPr>
                <w:b/>
              </w:rPr>
              <w:t xml:space="preserve">Wisława Szymborska </w:t>
            </w:r>
            <w:r w:rsidRPr="00740857">
              <w:rPr>
                <w:b/>
                <w:i/>
                <w:iCs/>
              </w:rPr>
              <w:t>Nienawiść</w:t>
            </w:r>
            <w:r w:rsidRPr="00740857">
              <w:rPr>
                <w:b/>
              </w:rPr>
              <w:t xml:space="preserve"> (fragment)</w:t>
            </w:r>
          </w:p>
          <w:p w:rsidR="00EB3351" w:rsidRPr="00740857" w:rsidRDefault="00EB3351" w:rsidP="00EB3351">
            <w:pPr>
              <w:rPr>
                <w:b/>
                <w:bCs/>
              </w:rPr>
            </w:pP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bohatera lirycznego utworu, rozpoznaje uosobienie jako poetycki sposób prezentacji bohatera,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zabiera głos w dyskusji na temat tolerancji</w:t>
            </w:r>
          </w:p>
        </w:tc>
        <w:tc>
          <w:tcPr>
            <w:tcW w:w="2477" w:type="dxa"/>
            <w:gridSpan w:val="2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w tekście określenia nienawiści, nazywa wykorzystane środki poetyckie,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wartości przywołane w wierszu, które zostały przeciwstawione nienawiści, 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bierze udział w dyskusji, argumentuje swoje zdanie</w:t>
            </w:r>
          </w:p>
          <w:p w:rsidR="00EB3351" w:rsidRDefault="00EB3351" w:rsidP="00EB3351">
            <w:pPr>
              <w:tabs>
                <w:tab w:val="left" w:pos="0"/>
                <w:tab w:val="left" w:pos="233"/>
              </w:tabs>
            </w:pPr>
          </w:p>
          <w:p w:rsidR="00EB3351" w:rsidRDefault="00EB3351" w:rsidP="00EB3351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w tekście przenośnie wykorzystane do prezentacji abstrakcyjnego pojęcia, wyjaśnia wynikające z nich znaczenia,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komentuje sposób, w jaki podmiot liryczny mówi o wartościach przeciwstawionych nienawiści, 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wypowiada się, używając </w:t>
            </w:r>
            <w:r w:rsidRPr="00813794">
              <w:t>argumentów rzeczowych, logicznych, emocjonalnych</w:t>
            </w:r>
          </w:p>
          <w:p w:rsidR="00EB3351" w:rsidRDefault="00EB3351" w:rsidP="00EB3351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83" w:type="dxa"/>
            <w:gridSpan w:val="2"/>
          </w:tcPr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895"/>
                <w:tab w:val="left" w:pos="3540"/>
                <w:tab w:val="left" w:pos="4248"/>
                <w:tab w:val="left" w:pos="4956"/>
                <w:tab w:val="left" w:pos="5535"/>
                <w:tab w:val="left" w:pos="5664"/>
                <w:tab w:val="left" w:pos="6372"/>
                <w:tab w:val="left" w:pos="7080"/>
                <w:tab w:val="left" w:pos="7788"/>
                <w:tab w:val="left" w:pos="8415"/>
              </w:tabs>
              <w:spacing w:after="0" w:line="240" w:lineRule="auto"/>
              <w:ind w:left="0"/>
            </w:pPr>
            <w:r>
              <w:lastRenderedPageBreak/>
              <w:t>wypowiada się na temat bohatera lirycznego utworu i poetyckich sposobów jego prezentacji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895"/>
                <w:tab w:val="left" w:pos="3540"/>
                <w:tab w:val="left" w:pos="4248"/>
                <w:tab w:val="left" w:pos="4956"/>
                <w:tab w:val="left" w:pos="5535"/>
                <w:tab w:val="left" w:pos="5664"/>
                <w:tab w:val="left" w:pos="6372"/>
                <w:tab w:val="left" w:pos="7080"/>
                <w:tab w:val="left" w:pos="7788"/>
                <w:tab w:val="left" w:pos="8415"/>
              </w:tabs>
              <w:spacing w:after="0" w:line="240" w:lineRule="auto"/>
              <w:ind w:left="0"/>
            </w:pPr>
            <w:r>
              <w:t>wyjaśnia różnice między rodzajami argumentów</w:t>
            </w:r>
          </w:p>
        </w:tc>
        <w:tc>
          <w:tcPr>
            <w:tcW w:w="2359" w:type="dxa"/>
            <w:gridSpan w:val="2"/>
          </w:tcPr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895"/>
                <w:tab w:val="left" w:pos="3540"/>
                <w:tab w:val="left" w:pos="4248"/>
                <w:tab w:val="left" w:pos="4956"/>
                <w:tab w:val="left" w:pos="5535"/>
                <w:tab w:val="left" w:pos="5664"/>
                <w:tab w:val="left" w:pos="6372"/>
                <w:tab w:val="left" w:pos="7080"/>
                <w:tab w:val="left" w:pos="7788"/>
                <w:tab w:val="left" w:pos="8415"/>
              </w:tabs>
              <w:spacing w:after="0" w:line="240" w:lineRule="auto"/>
              <w:ind w:left="0"/>
            </w:pPr>
            <w:r w:rsidRPr="00553024">
              <w:t xml:space="preserve">samodzielnie analizuje i interpretuje utwór, </w:t>
            </w:r>
          </w:p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895"/>
                <w:tab w:val="left" w:pos="3540"/>
                <w:tab w:val="left" w:pos="4248"/>
                <w:tab w:val="left" w:pos="4956"/>
                <w:tab w:val="left" w:pos="5535"/>
                <w:tab w:val="left" w:pos="5664"/>
                <w:tab w:val="left" w:pos="6372"/>
                <w:tab w:val="left" w:pos="7080"/>
                <w:tab w:val="left" w:pos="7788"/>
                <w:tab w:val="left" w:pos="8415"/>
              </w:tabs>
              <w:spacing w:after="0" w:line="240" w:lineRule="auto"/>
              <w:ind w:left="0"/>
            </w:pPr>
            <w:r w:rsidRPr="00553024">
              <w:t xml:space="preserve">rozpoznaje ironię jako sposób wypowiadania się podmiotu lirycznego, wskazuje i komentuje cytaty ujawniające ironiczną postawę nadawcy, </w:t>
            </w:r>
          </w:p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895"/>
                <w:tab w:val="left" w:pos="3540"/>
                <w:tab w:val="left" w:pos="4248"/>
                <w:tab w:val="left" w:pos="4956"/>
                <w:tab w:val="left" w:pos="5535"/>
                <w:tab w:val="left" w:pos="5664"/>
                <w:tab w:val="left" w:pos="6372"/>
                <w:tab w:val="left" w:pos="7080"/>
                <w:tab w:val="left" w:pos="7788"/>
                <w:tab w:val="left" w:pos="8415"/>
              </w:tabs>
              <w:spacing w:after="0" w:line="240" w:lineRule="auto"/>
              <w:ind w:left="0"/>
            </w:pPr>
            <w:r w:rsidRPr="00553024">
              <w:t>prowadzi dyskusję</w:t>
            </w:r>
          </w:p>
          <w:p w:rsidR="00EB3351" w:rsidRPr="00553024" w:rsidRDefault="00EB3351" w:rsidP="00EB3351">
            <w:pPr>
              <w:tabs>
                <w:tab w:val="left" w:pos="0"/>
                <w:tab w:val="left" w:pos="233"/>
                <w:tab w:val="left" w:pos="2895"/>
                <w:tab w:val="left" w:pos="3540"/>
                <w:tab w:val="left" w:pos="4248"/>
                <w:tab w:val="left" w:pos="4956"/>
                <w:tab w:val="left" w:pos="5535"/>
                <w:tab w:val="left" w:pos="5664"/>
                <w:tab w:val="left" w:pos="6372"/>
                <w:tab w:val="left" w:pos="7080"/>
                <w:tab w:val="left" w:pos="7788"/>
                <w:tab w:val="left" w:pos="8415"/>
              </w:tabs>
            </w:pPr>
          </w:p>
        </w:tc>
      </w:tr>
      <w:tr w:rsidR="00EB3351" w:rsidTr="00EB3351">
        <w:tc>
          <w:tcPr>
            <w:tcW w:w="2428" w:type="dxa"/>
          </w:tcPr>
          <w:p w:rsidR="00EB3351" w:rsidRPr="00740857" w:rsidRDefault="00EB3351" w:rsidP="00EB3351">
            <w:pPr>
              <w:rPr>
                <w:b/>
                <w:lang w:val="de-DE"/>
              </w:rPr>
            </w:pPr>
            <w:r w:rsidRPr="00740857">
              <w:rPr>
                <w:b/>
                <w:lang w:val="de-DE"/>
              </w:rPr>
              <w:lastRenderedPageBreak/>
              <w:t xml:space="preserve">Pieter </w:t>
            </w:r>
            <w:proofErr w:type="spellStart"/>
            <w:r w:rsidRPr="00740857">
              <w:rPr>
                <w:b/>
                <w:lang w:val="de-DE"/>
              </w:rPr>
              <w:t>Bruegel</w:t>
            </w:r>
            <w:proofErr w:type="spellEnd"/>
            <w:r w:rsidRPr="00740857">
              <w:rPr>
                <w:b/>
                <w:lang w:val="de-DE"/>
              </w:rPr>
              <w:t xml:space="preserve"> (</w:t>
            </w:r>
            <w:proofErr w:type="spellStart"/>
            <w:r w:rsidRPr="00740857">
              <w:rPr>
                <w:b/>
                <w:lang w:val="de-DE"/>
              </w:rPr>
              <w:t>Starszy</w:t>
            </w:r>
            <w:proofErr w:type="spellEnd"/>
            <w:r w:rsidRPr="00740857">
              <w:rPr>
                <w:b/>
                <w:lang w:val="de-DE"/>
              </w:rPr>
              <w:t xml:space="preserve">) </w:t>
            </w:r>
            <w:proofErr w:type="spellStart"/>
            <w:r w:rsidRPr="00740857">
              <w:rPr>
                <w:b/>
                <w:i/>
                <w:iCs/>
                <w:lang w:val="de-DE"/>
              </w:rPr>
              <w:t>Wieża</w:t>
            </w:r>
            <w:proofErr w:type="spellEnd"/>
            <w:r w:rsidRPr="00740857">
              <w:rPr>
                <w:b/>
                <w:i/>
                <w:iCs/>
                <w:lang w:val="de-DE"/>
              </w:rPr>
              <w:t xml:space="preserve"> Babel</w:t>
            </w:r>
            <w:r w:rsidRPr="00740857">
              <w:rPr>
                <w:b/>
              </w:rPr>
              <w:t xml:space="preserve"> – Spotkania ze sztuką</w:t>
            </w:r>
          </w:p>
          <w:p w:rsidR="00EB3351" w:rsidRPr="00740857" w:rsidRDefault="00EB3351" w:rsidP="00EB3351">
            <w:pPr>
              <w:rPr>
                <w:b/>
                <w:bCs/>
                <w:lang w:val="de-DE"/>
              </w:rPr>
            </w:pP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wylicza elementy przedstawione na obrazie, 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wie, że warstwa przedstawieniowa obrazu nawiązuje do fragmentu </w:t>
            </w:r>
            <w:r w:rsidRPr="00160FAC">
              <w:rPr>
                <w:iCs/>
              </w:rPr>
              <w:t>Biblii</w:t>
            </w:r>
          </w:p>
          <w:p w:rsidR="00EB3351" w:rsidRDefault="00EB3351" w:rsidP="00EB3351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477" w:type="dxa"/>
            <w:gridSpan w:val="2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opisuje budowlę przedstawioną na obrazie,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podobieństwa w warstwie przedstawieniowej między fragmentem </w:t>
            </w:r>
            <w:r w:rsidRPr="00160FAC">
              <w:rPr>
                <w:iCs/>
              </w:rPr>
              <w:t>Biblii</w:t>
            </w:r>
            <w:r>
              <w:t xml:space="preserve"> i obrazem</w:t>
            </w:r>
          </w:p>
          <w:p w:rsidR="00EB3351" w:rsidRDefault="00EB3351" w:rsidP="00EB3351">
            <w:pPr>
              <w:rPr>
                <w:b/>
                <w:bCs/>
              </w:rPr>
            </w:pP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elementy związane z budowlą, które mogą mieć znaczenia symboliczne; wyjaśnia te znaczenia,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wskazuje, jakie nowe znaczenia w stosunku do fragmentu </w:t>
            </w:r>
            <w:r w:rsidRPr="00160FAC">
              <w:rPr>
                <w:iCs/>
              </w:rPr>
              <w:t>Biblii</w:t>
            </w:r>
            <w:r>
              <w:t xml:space="preserve"> wnosi dzieło malarskie</w:t>
            </w:r>
          </w:p>
          <w:p w:rsidR="00EB3351" w:rsidRDefault="00EB3351" w:rsidP="00EB3351">
            <w:pPr>
              <w:rPr>
                <w:b/>
                <w:bCs/>
              </w:rPr>
            </w:pPr>
          </w:p>
        </w:tc>
        <w:tc>
          <w:tcPr>
            <w:tcW w:w="2583" w:type="dxa"/>
            <w:gridSpan w:val="2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analizuje środki języka malarskiego służące do eksponowania przenośnych znaczeń dzieła,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kulturową symbolikę wieży Babel</w:t>
            </w:r>
          </w:p>
          <w:p w:rsidR="00EB3351" w:rsidRDefault="00EB3351" w:rsidP="00EB3351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EB3351" w:rsidRPr="00553024" w:rsidRDefault="00EB3351" w:rsidP="00EB3351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553024">
              <w:t xml:space="preserve">samodzielnie interpretuje obraz, </w:t>
            </w:r>
          </w:p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stosuje w wypowiedzi terminologię związaną z analizą dzieła sztuki</w:t>
            </w:r>
          </w:p>
        </w:tc>
      </w:tr>
      <w:tr w:rsidR="00EB3351" w:rsidTr="00EB3351">
        <w:tc>
          <w:tcPr>
            <w:tcW w:w="2428" w:type="dxa"/>
          </w:tcPr>
          <w:p w:rsidR="00EB3351" w:rsidRPr="00740857" w:rsidRDefault="00EB3351" w:rsidP="00EB3351">
            <w:pPr>
              <w:rPr>
                <w:b/>
                <w:iCs/>
              </w:rPr>
            </w:pPr>
            <w:r w:rsidRPr="00740857">
              <w:rPr>
                <w:b/>
              </w:rPr>
              <w:t xml:space="preserve">Piotr Stasiak </w:t>
            </w:r>
            <w:r w:rsidRPr="00740857">
              <w:rPr>
                <w:b/>
                <w:i/>
                <w:iCs/>
              </w:rPr>
              <w:t xml:space="preserve">Człowiek z ekranu </w:t>
            </w:r>
            <w:r w:rsidRPr="00740857">
              <w:rPr>
                <w:b/>
                <w:iCs/>
              </w:rPr>
              <w:t>(fragmenty)</w:t>
            </w:r>
          </w:p>
          <w:p w:rsidR="00EB3351" w:rsidRPr="00740857" w:rsidRDefault="00EB3351" w:rsidP="00EB3351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opowiada, jaką rolę w jego życiu zajmują media,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podstawowe cechy kompozycyjne artykułu prasowego,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korzystając z wzoru, pisze artykuł</w:t>
            </w:r>
          </w:p>
          <w:p w:rsidR="00EB3351" w:rsidRDefault="00EB3351" w:rsidP="00EB3351">
            <w:pPr>
              <w:tabs>
                <w:tab w:val="left" w:pos="0"/>
                <w:tab w:val="left" w:pos="233"/>
              </w:tabs>
            </w:pPr>
          </w:p>
          <w:p w:rsidR="00EB3351" w:rsidRDefault="00EB3351" w:rsidP="00EB3351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77" w:type="dxa"/>
            <w:gridSpan w:val="2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przykłady pozytywnego i negatywnego wpływu mediów na życie człowieka,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streszcza poszczególne części kompozycyjne artykułu,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artykuł problemowy</w:t>
            </w:r>
          </w:p>
          <w:p w:rsidR="00EB3351" w:rsidRDefault="00EB3351" w:rsidP="00EB3351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880"/>
              </w:tabs>
              <w:spacing w:after="0" w:line="240" w:lineRule="auto"/>
              <w:ind w:left="0"/>
            </w:pPr>
            <w:r>
              <w:t xml:space="preserve">wyjaśnia pojęcie </w:t>
            </w:r>
            <w:r w:rsidRPr="0085472A">
              <w:rPr>
                <w:i/>
              </w:rPr>
              <w:t>globalna wioska</w:t>
            </w:r>
            <w:r>
              <w:t xml:space="preserve">, 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przytacza sformułowaną w artykule tezę, szereguje w punktach uzasadniające ją argumenty,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artykuł zawierający komentarz dotyczący przedstawianych informacji</w:t>
            </w:r>
          </w:p>
          <w:p w:rsidR="00EB3351" w:rsidRDefault="00EB3351" w:rsidP="00EB3351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83" w:type="dxa"/>
            <w:gridSpan w:val="2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wypowiada się na temat możliwości i zagrożeń związanych z rozwojem technologii informacyjnych,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835"/>
                <w:tab w:val="left" w:pos="3540"/>
                <w:tab w:val="left" w:pos="4248"/>
                <w:tab w:val="left" w:pos="5580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175"/>
              </w:tabs>
              <w:spacing w:after="0" w:line="240" w:lineRule="auto"/>
              <w:ind w:left="0"/>
            </w:pPr>
            <w:r>
              <w:t>wyjaśnia, dlaczego tekst ma charakter publicystyczny,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60"/>
                <w:tab w:val="left" w:pos="8496"/>
                <w:tab w:val="left" w:pos="9204"/>
                <w:tab w:val="left" w:pos="9912"/>
                <w:tab w:val="left" w:pos="11295"/>
              </w:tabs>
              <w:spacing w:after="0" w:line="240" w:lineRule="auto"/>
              <w:ind w:left="0"/>
            </w:pPr>
            <w:r>
              <w:t>pisze artykuł problemowy zawierający komentarz i ocenę</w:t>
            </w:r>
          </w:p>
          <w:p w:rsidR="00EB3351" w:rsidRDefault="00EB3351" w:rsidP="00EB3351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59" w:type="dxa"/>
            <w:gridSpan w:val="2"/>
          </w:tcPr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przedstawia rolę technologii informacyjnych we współczesnym świecie, </w:t>
            </w:r>
          </w:p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pisze samodzielnie artykuł o charakterze publicystycznym</w:t>
            </w:r>
          </w:p>
        </w:tc>
      </w:tr>
      <w:tr w:rsidR="00EB3351" w:rsidTr="00EB3351">
        <w:tc>
          <w:tcPr>
            <w:tcW w:w="2428" w:type="dxa"/>
          </w:tcPr>
          <w:p w:rsidR="00EB3351" w:rsidRDefault="00EB3351" w:rsidP="00EB3351">
            <w:pPr>
              <w:rPr>
                <w:b/>
              </w:rPr>
            </w:pPr>
            <w:r w:rsidRPr="00740857">
              <w:rPr>
                <w:b/>
              </w:rPr>
              <w:t xml:space="preserve">Adam Mickiewicz </w:t>
            </w:r>
          </w:p>
          <w:p w:rsidR="00EB3351" w:rsidRPr="00740857" w:rsidRDefault="00EB3351" w:rsidP="00EB3351">
            <w:pPr>
              <w:rPr>
                <w:b/>
                <w:i/>
              </w:rPr>
            </w:pPr>
            <w:r w:rsidRPr="00740857">
              <w:rPr>
                <w:b/>
                <w:i/>
              </w:rPr>
              <w:t>Śmierć Pułkownika</w:t>
            </w: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zapoznaje się z informacjami na temat Emilii Plater,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opisuje sytuację przedstawioną w utworze,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omawia budowę wiersza, 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opisuje obraz E. Delacroix, poznaje pojęcie alegorii </w:t>
            </w:r>
          </w:p>
        </w:tc>
        <w:tc>
          <w:tcPr>
            <w:tcW w:w="2477" w:type="dxa"/>
            <w:gridSpan w:val="2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prezentuje bohaterkę tekstu, wymienia jej ostatnie prośby, 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charakteryzuje bohaterkę utworu, wyraża swoją opinię o </w:t>
            </w:r>
            <w:r>
              <w:rPr>
                <w:bCs/>
              </w:rPr>
              <w:lastRenderedPageBreak/>
              <w:t xml:space="preserve">niej, stara się podać argumenty, 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wskazuje w utworze rymy, określa ich układ,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wie, co to jest alegoria, wskazuje alegorię wolności na obrazie E. Delacroix </w:t>
            </w: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>wskazuje sposób ukazania bohaterki tekstu,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określa symboliczne znaczenie gestów bohaterki,  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>wymienia użyte w tekście środki stylistyczne,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określa rodzaje użytych rymów,  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ocenia postawę bohaterki, uzasadnia swoje zdanie, 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wyjaśnia znaczenie alegorii ukazanej na obrazie </w:t>
            </w:r>
          </w:p>
        </w:tc>
        <w:tc>
          <w:tcPr>
            <w:tcW w:w="2583" w:type="dxa"/>
            <w:gridSpan w:val="2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wyjaśnia, w jaki sposób A. Mickiewicz tworzy poetycką legendę Emilii Plater, 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określa symboliczne znaczenie gestów </w:t>
            </w:r>
            <w:r>
              <w:rPr>
                <w:bCs/>
              </w:rPr>
              <w:lastRenderedPageBreak/>
              <w:t xml:space="preserve">bohaterki, porównuje jej postawę z postaciami przywołanymi w utworze, 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określa funkcję użytych w tekście środków stylistycznych, 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omawia składniki rytmiczności tekstu,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wyjaśnia alegoryczne znaczenie sceny ukazanej na obrazie E. Delacroix, 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porównuje obraz z tekstem literackim</w:t>
            </w:r>
          </w:p>
        </w:tc>
        <w:tc>
          <w:tcPr>
            <w:tcW w:w="2359" w:type="dxa"/>
            <w:gridSpan w:val="2"/>
          </w:tcPr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 w:rsidRPr="00553024">
              <w:rPr>
                <w:bCs/>
              </w:rPr>
              <w:lastRenderedPageBreak/>
              <w:t xml:space="preserve">omawia historyczny kontekst utworu, </w:t>
            </w:r>
          </w:p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 w:rsidRPr="00553024">
              <w:rPr>
                <w:bCs/>
              </w:rPr>
              <w:t xml:space="preserve">formułuje wnioski interpretacyjne, </w:t>
            </w:r>
          </w:p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 w:rsidRPr="00553024">
              <w:rPr>
                <w:bCs/>
              </w:rPr>
              <w:lastRenderedPageBreak/>
              <w:t xml:space="preserve">wskazuje środki językowe i określa ich funkcję, </w:t>
            </w:r>
          </w:p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 w:rsidRPr="00553024">
              <w:rPr>
                <w:bCs/>
              </w:rPr>
              <w:t>podaje inne przykłady alegorii w malarstwie i literaturze</w:t>
            </w:r>
          </w:p>
        </w:tc>
      </w:tr>
      <w:tr w:rsidR="00EB3351" w:rsidTr="00EB3351">
        <w:tc>
          <w:tcPr>
            <w:tcW w:w="2428" w:type="dxa"/>
          </w:tcPr>
          <w:p w:rsidR="00EB3351" w:rsidRPr="00740857" w:rsidRDefault="00EB3351" w:rsidP="00EB3351">
            <w:pPr>
              <w:rPr>
                <w:b/>
                <w:bCs/>
              </w:rPr>
            </w:pPr>
            <w:r w:rsidRPr="00740857">
              <w:rPr>
                <w:b/>
                <w:bCs/>
              </w:rPr>
              <w:lastRenderedPageBreak/>
              <w:t xml:space="preserve">Adam Mickiewicz </w:t>
            </w:r>
            <w:r w:rsidRPr="00740857">
              <w:rPr>
                <w:b/>
                <w:bCs/>
                <w:i/>
              </w:rPr>
              <w:t>Reduta Ordona</w:t>
            </w: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sporządza plan wydarzeń przedstawionych w utworze,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fragmenty tekstu ukazujące walczące wojska,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elementy świata, którym zostały przypisane barwy,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odtwarza treść pytań skierowanych do cara,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sprawdza w podanych źródłach informacje o Ordonie jako postaci historycznej</w:t>
            </w:r>
          </w:p>
          <w:p w:rsidR="00EB3351" w:rsidRDefault="00EB3351" w:rsidP="00EB3351">
            <w:pPr>
              <w:rPr>
                <w:b/>
                <w:bCs/>
              </w:rPr>
            </w:pPr>
          </w:p>
        </w:tc>
        <w:tc>
          <w:tcPr>
            <w:tcW w:w="2477" w:type="dxa"/>
            <w:gridSpan w:val="2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nadaje tytuły wyodrębnionym wydarzeniom,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nazywa środki językowe zastosowane w tekście, 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zestawia i porównuje elementy świata, które zostały przedstawione za pomocą barw,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określa, w jaki sposób został ukazany car,</w:t>
            </w:r>
          </w:p>
          <w:p w:rsidR="00EB3351" w:rsidRDefault="00EB3351" w:rsidP="00EB3351">
            <w:pPr>
              <w:pStyle w:val="Nagwek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przedstawia Ordona jako bohatera tekstu literackiego</w:t>
            </w:r>
          </w:p>
          <w:p w:rsidR="00EB3351" w:rsidRDefault="00EB3351" w:rsidP="00EB3351">
            <w:pPr>
              <w:rPr>
                <w:b/>
                <w:bCs/>
              </w:rPr>
            </w:pP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środki językowe użyte w tekście i wyjaśnia ich funkcję,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kontrast jako zasadę kompozycyjną służącą przedstawieniu obu walczących stron, odczytuje przypisane im wartościowanie,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symboliczne znaczenie barw,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prezentuje postawę Polaków wobec cara, popiera swą wypowiedź cytatami,</w:t>
            </w:r>
          </w:p>
          <w:p w:rsidR="00EB3351" w:rsidRDefault="00EB3351" w:rsidP="00EB3351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porównuje Ordona jako postać historyczną i literacką, formułuje wnioski</w:t>
            </w:r>
          </w:p>
          <w:p w:rsidR="00EB3351" w:rsidRDefault="00EB3351" w:rsidP="00EB3351">
            <w:pPr>
              <w:ind w:firstLine="708"/>
              <w:rPr>
                <w:b/>
                <w:bCs/>
              </w:rPr>
            </w:pPr>
          </w:p>
        </w:tc>
        <w:tc>
          <w:tcPr>
            <w:tcW w:w="2583" w:type="dxa"/>
            <w:gridSpan w:val="2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wyodrębnia z tekstu części narracyjne, opisowe i refleksyjne,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komentuje poetyckie sposoby tworzenia obrazów poetyckich,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symbolikę występujących w tekście motywów,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i nazywa uczucia związane z prezentowaniem cara i narodu polskiego, wyjaśnia ich źródła,</w:t>
            </w:r>
          </w:p>
          <w:p w:rsidR="00EB3351" w:rsidRDefault="00EB3351" w:rsidP="00EB3351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wyjaśnia cel kreowania poetyckiej legendy</w:t>
            </w:r>
          </w:p>
          <w:p w:rsidR="00EB3351" w:rsidRDefault="00EB3351" w:rsidP="00EB3351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przedstawia treść utworu w powiązaniu z jego strukturą, </w:t>
            </w:r>
          </w:p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samodzielnie wyciąga wnioski interpretacyjne, </w:t>
            </w:r>
          </w:p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 w:rsidRPr="00553024">
              <w:rPr>
                <w:bCs/>
              </w:rPr>
              <w:t xml:space="preserve">wskazuje środki językowe i określa ich funkcję, </w:t>
            </w:r>
          </w:p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interpretuje sposób ukazania stosunków polsko-rosyjskich, odwołuje się do kontekstu historycznego</w:t>
            </w:r>
          </w:p>
        </w:tc>
      </w:tr>
      <w:tr w:rsidR="00EB3351" w:rsidTr="00EB3351">
        <w:tc>
          <w:tcPr>
            <w:tcW w:w="2428" w:type="dxa"/>
          </w:tcPr>
          <w:p w:rsidR="00EB3351" w:rsidRPr="00740857" w:rsidRDefault="00EB3351" w:rsidP="00EB3351">
            <w:pPr>
              <w:rPr>
                <w:b/>
                <w:bCs/>
              </w:rPr>
            </w:pPr>
            <w:r w:rsidRPr="00740857">
              <w:rPr>
                <w:b/>
                <w:bCs/>
              </w:rPr>
              <w:lastRenderedPageBreak/>
              <w:t xml:space="preserve">Karolina Lanckorońska </w:t>
            </w:r>
            <w:r w:rsidRPr="00740857">
              <w:rPr>
                <w:b/>
                <w:bCs/>
                <w:i/>
              </w:rPr>
              <w:t>Wspomnienia wojenne</w:t>
            </w:r>
            <w:r w:rsidRPr="00740857">
              <w:rPr>
                <w:b/>
                <w:bCs/>
              </w:rPr>
              <w:t xml:space="preserve"> (fragment)</w:t>
            </w: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pStyle w:val="Nagwek"/>
              <w:numPr>
                <w:ilvl w:val="0"/>
                <w:numId w:val="6"/>
              </w:numPr>
              <w:tabs>
                <w:tab w:val="clear" w:pos="4536"/>
                <w:tab w:val="clear" w:pos="9072"/>
                <w:tab w:val="left" w:pos="233"/>
              </w:tabs>
              <w:rPr>
                <w:b/>
                <w:bCs/>
              </w:rPr>
            </w:pPr>
            <w:r>
              <w:rPr>
                <w:bCs/>
              </w:rPr>
              <w:t>wydobywa z tekstu informacje związane z czasem i miejscem wspominanych wydarzeń,</w:t>
            </w:r>
          </w:p>
          <w:p w:rsidR="00EB3351" w:rsidRDefault="00EB3351" w:rsidP="00EB3351">
            <w:pPr>
              <w:pStyle w:val="Nagwek"/>
              <w:numPr>
                <w:ilvl w:val="0"/>
                <w:numId w:val="6"/>
              </w:numPr>
              <w:tabs>
                <w:tab w:val="clear" w:pos="4536"/>
                <w:tab w:val="clear" w:pos="9072"/>
                <w:tab w:val="left" w:pos="233"/>
              </w:tabs>
              <w:rPr>
                <w:bCs/>
              </w:rPr>
            </w:pPr>
            <w:r>
              <w:rPr>
                <w:bCs/>
              </w:rPr>
              <w:t xml:space="preserve">korzystając z wzoru, pisze opis sytuacji, </w:t>
            </w:r>
          </w:p>
          <w:p w:rsidR="00EB3351" w:rsidRDefault="00EB3351" w:rsidP="00EB3351">
            <w:pPr>
              <w:pStyle w:val="Nagwek"/>
              <w:numPr>
                <w:ilvl w:val="0"/>
                <w:numId w:val="6"/>
              </w:numPr>
              <w:tabs>
                <w:tab w:val="clear" w:pos="4536"/>
                <w:tab w:val="clear" w:pos="9072"/>
                <w:tab w:val="left" w:pos="233"/>
              </w:tabs>
              <w:rPr>
                <w:bCs/>
              </w:rPr>
            </w:pPr>
            <w:r>
              <w:rPr>
                <w:bCs/>
              </w:rPr>
              <w:t>wie, że fragmenty tekstu prezentują świat rzeczywisty</w:t>
            </w:r>
          </w:p>
        </w:tc>
        <w:tc>
          <w:tcPr>
            <w:tcW w:w="2477" w:type="dxa"/>
            <w:gridSpan w:val="2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wylicza charakterystyczne dla opisywanej rzeczywistości wydarzenia,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opis sytuacji,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dokumentalny charakter tekstu; wyjaśnia, z czego on wynika</w:t>
            </w:r>
          </w:p>
          <w:p w:rsidR="00EB3351" w:rsidRDefault="00EB3351" w:rsidP="00EB3351">
            <w:pPr>
              <w:rPr>
                <w:b/>
                <w:bCs/>
              </w:rPr>
            </w:pP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komentuje przebieg opisywanych wydarzeń,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opis sytuacji, stosuje zwroty eksponujące czas,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na czym polega wspomnieniowy charakter tekstu</w:t>
            </w:r>
          </w:p>
          <w:p w:rsidR="00EB3351" w:rsidRDefault="00EB3351" w:rsidP="00EB3351">
            <w:pPr>
              <w:rPr>
                <w:b/>
                <w:bCs/>
              </w:rPr>
            </w:pPr>
          </w:p>
        </w:tc>
        <w:tc>
          <w:tcPr>
            <w:tcW w:w="2583" w:type="dxa"/>
            <w:gridSpan w:val="2"/>
          </w:tcPr>
          <w:p w:rsidR="00EB3351" w:rsidRDefault="00EB3351" w:rsidP="00EB3351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przedstawia realia wspominanego we fragmencie świata,</w:t>
            </w:r>
          </w:p>
          <w:p w:rsidR="00EB3351" w:rsidRDefault="00EB3351" w:rsidP="00EB3351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tworzy opis sytuacji, dynamizuje wypowiedź,</w:t>
            </w:r>
          </w:p>
          <w:p w:rsidR="00EB3351" w:rsidRDefault="00EB3351" w:rsidP="00EB3351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dostrzega literacki charakter wspomnień, wskazuje i komentuje cytaty świadczące o literackości tekstu</w:t>
            </w:r>
          </w:p>
          <w:p w:rsidR="00EB3351" w:rsidRDefault="00EB3351" w:rsidP="00EB3351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EB3351" w:rsidRPr="00553024" w:rsidRDefault="00EB3351" w:rsidP="00EB3351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553024">
              <w:t xml:space="preserve">przedstawia charakter tekstu, argumentuje swoje tezy, </w:t>
            </w:r>
          </w:p>
          <w:p w:rsidR="00EB3351" w:rsidRPr="00553024" w:rsidRDefault="00EB3351" w:rsidP="00EB3351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553024">
              <w:t>tworzy pełny opis sytuacji</w:t>
            </w:r>
          </w:p>
        </w:tc>
      </w:tr>
      <w:tr w:rsidR="00EB3351" w:rsidTr="00EB3351">
        <w:tc>
          <w:tcPr>
            <w:tcW w:w="2428" w:type="dxa"/>
          </w:tcPr>
          <w:p w:rsidR="00EB3351" w:rsidRPr="00740857" w:rsidRDefault="00EB3351" w:rsidP="00EB3351">
            <w:pPr>
              <w:rPr>
                <w:b/>
              </w:rPr>
            </w:pPr>
            <w:r w:rsidRPr="00740857">
              <w:rPr>
                <w:b/>
              </w:rPr>
              <w:t>Atakujący i atakowani. Imiesłów przymiotnikowy</w:t>
            </w:r>
          </w:p>
          <w:p w:rsidR="00EB3351" w:rsidRPr="00740857" w:rsidRDefault="00EB3351" w:rsidP="00EB3351">
            <w:pPr>
              <w:rPr>
                <w:b/>
                <w:bCs/>
              </w:rPr>
            </w:pP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w wypowiedzi imiesłowy przymiotnikowe (czynne i bierne) </w:t>
            </w:r>
          </w:p>
          <w:p w:rsidR="00EB3351" w:rsidRDefault="00EB3351" w:rsidP="00EB3351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</w:pPr>
          </w:p>
          <w:p w:rsidR="00EB3351" w:rsidRDefault="00EB3351" w:rsidP="00EB3351">
            <w:pPr>
              <w:rPr>
                <w:b/>
                <w:bCs/>
              </w:rPr>
            </w:pPr>
          </w:p>
        </w:tc>
        <w:tc>
          <w:tcPr>
            <w:tcW w:w="2477" w:type="dxa"/>
            <w:gridSpan w:val="2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przekształca zdania złożone w zdania pojedyncze, stosując imiesłowy przymiotnikowe</w:t>
            </w:r>
          </w:p>
          <w:p w:rsidR="00EB3351" w:rsidRDefault="00EB3351" w:rsidP="00EB3351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od czasowników imiesłowy przymiotnikowe czynne i bierne, stosuje je w wypowiedzi</w:t>
            </w:r>
          </w:p>
          <w:p w:rsidR="00EB3351" w:rsidRDefault="00EB3351" w:rsidP="00EB3351">
            <w:pPr>
              <w:rPr>
                <w:b/>
                <w:bCs/>
              </w:rPr>
            </w:pPr>
          </w:p>
        </w:tc>
        <w:tc>
          <w:tcPr>
            <w:tcW w:w="2583" w:type="dxa"/>
            <w:gridSpan w:val="2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stosuje imiesłowy przymiotnikowe w wypowiedzi własnej, określa ich funkcję</w:t>
            </w:r>
          </w:p>
          <w:p w:rsidR="00EB3351" w:rsidRDefault="00EB3351" w:rsidP="00EB3351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wykorzystuje wiedzę na temat imiesłowów przymiotnikowych w celu uzyskania poprawności swoich wypowiedzi</w:t>
            </w:r>
          </w:p>
        </w:tc>
      </w:tr>
      <w:tr w:rsidR="00EB3351" w:rsidTr="00EB3351">
        <w:tc>
          <w:tcPr>
            <w:tcW w:w="2428" w:type="dxa"/>
          </w:tcPr>
          <w:p w:rsidR="00EB3351" w:rsidRPr="00740857" w:rsidRDefault="00EB3351" w:rsidP="00EB3351">
            <w:pPr>
              <w:rPr>
                <w:b/>
              </w:rPr>
            </w:pPr>
            <w:r w:rsidRPr="00740857">
              <w:rPr>
                <w:b/>
              </w:rPr>
              <w:t xml:space="preserve">Arkady Fiedler </w:t>
            </w:r>
          </w:p>
          <w:p w:rsidR="00EB3351" w:rsidRPr="00740857" w:rsidRDefault="00EB3351" w:rsidP="00EB3351">
            <w:pPr>
              <w:rPr>
                <w:b/>
              </w:rPr>
            </w:pPr>
            <w:r w:rsidRPr="00740857">
              <w:rPr>
                <w:b/>
                <w:i/>
              </w:rPr>
              <w:t xml:space="preserve">Dywizjon 303 </w:t>
            </w:r>
          </w:p>
          <w:p w:rsidR="00EB3351" w:rsidRPr="00740857" w:rsidRDefault="00EB3351" w:rsidP="00EB3351">
            <w:pPr>
              <w:rPr>
                <w:b/>
                <w:bCs/>
              </w:rPr>
            </w:pP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w podanych źródłach szuka informacji na zadany temat związany z lekturą,</w:t>
            </w:r>
          </w:p>
          <w:p w:rsidR="00EB3351" w:rsidRDefault="00EB3351" w:rsidP="00EB3351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rozpoznaje bohatera zbiorowego w utworze,</w:t>
            </w:r>
          </w:p>
          <w:p w:rsidR="00EB3351" w:rsidRDefault="00EB3351" w:rsidP="00EB3351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nazywa główne etapy bitwy o Anglię,</w:t>
            </w:r>
          </w:p>
          <w:p w:rsidR="00EB3351" w:rsidRDefault="00EB3351" w:rsidP="00EB3351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 xml:space="preserve">cytuje fragmenty tekstu, 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podejmuje próby napisania wskazanych przez nauczyciela form pisemnych</w:t>
            </w:r>
          </w:p>
          <w:p w:rsidR="00EB3351" w:rsidRDefault="00EB3351" w:rsidP="00EB3351">
            <w:pPr>
              <w:pStyle w:val="Nagwek"/>
              <w:tabs>
                <w:tab w:val="clear" w:pos="4536"/>
                <w:tab w:val="clear" w:pos="9072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477" w:type="dxa"/>
            <w:gridSpan w:val="2"/>
          </w:tcPr>
          <w:p w:rsidR="00EB3351" w:rsidRDefault="00EB3351" w:rsidP="00EB3351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lastRenderedPageBreak/>
              <w:t>prezentuje zebrane informacje na zadany temat związany z lekturą,</w:t>
            </w:r>
          </w:p>
          <w:p w:rsidR="00EB3351" w:rsidRDefault="00EB3351" w:rsidP="00EB3351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na podstawie tekstu opowiada, kiedy i w jakich okolicznościach został uformowany polski dywizjon lotniczy w Anglii,</w:t>
            </w:r>
          </w:p>
          <w:p w:rsidR="00EB3351" w:rsidRDefault="00EB3351" w:rsidP="00EB3351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lastRenderedPageBreak/>
              <w:t>opowiada przebieg wybranego etapu bitwy o Anglię,</w:t>
            </w:r>
          </w:p>
          <w:p w:rsidR="00EB3351" w:rsidRDefault="00EB3351" w:rsidP="00EB3351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 xml:space="preserve">zabiera głos w dyskusji, </w:t>
            </w:r>
          </w:p>
          <w:p w:rsidR="00EB3351" w:rsidRDefault="00EB3351" w:rsidP="00EB3351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pisze wskazane przez nauczyciela formy pisemne</w:t>
            </w:r>
          </w:p>
          <w:p w:rsidR="00EB3351" w:rsidRDefault="00EB3351" w:rsidP="00EB3351">
            <w:pPr>
              <w:rPr>
                <w:b/>
                <w:bCs/>
              </w:rPr>
            </w:pP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lastRenderedPageBreak/>
              <w:t>tworzy album prezentujący zebrane informacje i ilustracje,</w:t>
            </w:r>
          </w:p>
          <w:p w:rsidR="00EB3351" w:rsidRDefault="00EB3351" w:rsidP="00EB3351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opowiada o dokonaniach pilotów z polskiego dywizjonu,</w:t>
            </w:r>
          </w:p>
          <w:p w:rsidR="00EB3351" w:rsidRDefault="00EB3351" w:rsidP="00EB3351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komentuje przebieg bitwy o Anglię,</w:t>
            </w:r>
          </w:p>
          <w:p w:rsidR="00EB3351" w:rsidRDefault="00EB3351" w:rsidP="00EB3351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 xml:space="preserve">bierze udział w dyskusji, podaje argumenty i cytuje fragmenty tekstu, </w:t>
            </w:r>
          </w:p>
          <w:p w:rsidR="00EB3351" w:rsidRDefault="00EB3351" w:rsidP="00EB3351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lastRenderedPageBreak/>
              <w:t>samodzielnie pisze wskazane przez nauczyciela formy pisemne</w:t>
            </w:r>
          </w:p>
          <w:p w:rsidR="00EB3351" w:rsidRDefault="00EB3351" w:rsidP="00EB3351">
            <w:pPr>
              <w:rPr>
                <w:b/>
                <w:bCs/>
              </w:rPr>
            </w:pPr>
          </w:p>
        </w:tc>
        <w:tc>
          <w:tcPr>
            <w:tcW w:w="2583" w:type="dxa"/>
            <w:gridSpan w:val="2"/>
          </w:tcPr>
          <w:p w:rsidR="00EB3351" w:rsidRDefault="00EB3351" w:rsidP="00EB3351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lastRenderedPageBreak/>
              <w:t>w wybranej funkcjonalnie formie prezentuje informacje na wybrany przez siebie temat związany z lekturą,</w:t>
            </w:r>
          </w:p>
          <w:p w:rsidR="00EB3351" w:rsidRDefault="00EB3351" w:rsidP="00EB3351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wyjaśnia, na czym polegało historyczne znaczenie walk polskich sił lotniczych w Anglii,</w:t>
            </w:r>
          </w:p>
          <w:p w:rsidR="00EB3351" w:rsidRDefault="00EB3351" w:rsidP="00EB3351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lastRenderedPageBreak/>
              <w:t>wyjaśnia znaczenie bitwy o Anglię dla Europy,</w:t>
            </w:r>
          </w:p>
          <w:p w:rsidR="00EB3351" w:rsidRDefault="00EB3351" w:rsidP="00EB3351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 xml:space="preserve">w dyskusji odwołuje się do samodzielnie zgromadzonych informacji, podsumowuje dyskusję, </w:t>
            </w:r>
          </w:p>
          <w:p w:rsidR="00EB3351" w:rsidRDefault="00EB3351" w:rsidP="00EB3351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pisze złożone formy pisemne</w:t>
            </w:r>
          </w:p>
          <w:p w:rsidR="00EB3351" w:rsidRDefault="00EB3351" w:rsidP="00EB3351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EB3351" w:rsidRPr="00553024" w:rsidRDefault="00EB3351" w:rsidP="00EB3351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553024">
              <w:lastRenderedPageBreak/>
              <w:t xml:space="preserve">przedstawia kontekst historyczny utworu, </w:t>
            </w:r>
          </w:p>
          <w:p w:rsidR="00EB3351" w:rsidRPr="00553024" w:rsidRDefault="00EB3351" w:rsidP="00EB3351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553024">
              <w:t xml:space="preserve">poddaje ocenie postawy bohaterów utworu, </w:t>
            </w:r>
          </w:p>
          <w:p w:rsidR="00EB3351" w:rsidRPr="00553024" w:rsidRDefault="00EB3351" w:rsidP="00EB3351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553024">
              <w:t xml:space="preserve">samodzielnie redaguje prace pisemne w różnorodnych formach gatunkowych, </w:t>
            </w:r>
          </w:p>
          <w:p w:rsidR="00EB3351" w:rsidRPr="00553024" w:rsidRDefault="00EB3351" w:rsidP="00EB3351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553024">
              <w:lastRenderedPageBreak/>
              <w:t>bierze udział w dyskusji na temat znaczenia utworu</w:t>
            </w:r>
          </w:p>
        </w:tc>
      </w:tr>
      <w:tr w:rsidR="00EB3351" w:rsidTr="00EB3351">
        <w:tc>
          <w:tcPr>
            <w:tcW w:w="2428" w:type="dxa"/>
          </w:tcPr>
          <w:p w:rsidR="00EB3351" w:rsidRPr="00740857" w:rsidRDefault="00EB3351" w:rsidP="00EB3351">
            <w:pPr>
              <w:rPr>
                <w:b/>
              </w:rPr>
            </w:pPr>
            <w:r w:rsidRPr="00740857">
              <w:rPr>
                <w:b/>
              </w:rPr>
              <w:lastRenderedPageBreak/>
              <w:t xml:space="preserve">Miron Białoszewski </w:t>
            </w:r>
            <w:r w:rsidRPr="00740857">
              <w:rPr>
                <w:b/>
                <w:i/>
              </w:rPr>
              <w:t>Pamiętnik z powstania warszawskiego</w:t>
            </w:r>
            <w:r w:rsidRPr="00740857">
              <w:rPr>
                <w:b/>
              </w:rPr>
              <w:t xml:space="preserve"> (fragmenty)</w:t>
            </w:r>
          </w:p>
          <w:p w:rsidR="00EB3351" w:rsidRPr="00740857" w:rsidRDefault="00EB3351" w:rsidP="00EB3351">
            <w:pPr>
              <w:rPr>
                <w:b/>
                <w:bCs/>
              </w:rPr>
            </w:pP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wyodrębnia główne zdarzenia przedstawione w tekście, tytułuje je za pomocą równoważników zdań,</w:t>
            </w:r>
          </w:p>
          <w:p w:rsidR="00EB3351" w:rsidRDefault="00EB3351" w:rsidP="00EB3351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zapoznaje się z wirtualną ekspozycją Muzeum Powstania Warszawskiego, mówi o swoich wrażeniach,</w:t>
            </w:r>
          </w:p>
          <w:p w:rsidR="00EB3351" w:rsidRDefault="00EB3351" w:rsidP="00EB3351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wie, czym są kolokwializmy; wskazuje ich przykłady w tekście M. Białoszewskiego,</w:t>
            </w:r>
          </w:p>
          <w:p w:rsidR="00EB3351" w:rsidRDefault="00EB3351" w:rsidP="00EB3351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wie, że tekst jest pamiętnikiem</w:t>
            </w:r>
          </w:p>
          <w:p w:rsidR="00EB3351" w:rsidRDefault="00EB3351" w:rsidP="00EB3351">
            <w:pPr>
              <w:rPr>
                <w:b/>
                <w:bCs/>
              </w:rPr>
            </w:pPr>
          </w:p>
        </w:tc>
        <w:tc>
          <w:tcPr>
            <w:tcW w:w="2477" w:type="dxa"/>
            <w:gridSpan w:val="2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wyodrębnia wydarzenia związane z działaniami wojskowymi, opisuje wygląd powstańców,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eksponaty wirtualnej ekspozycji Muzeum Powstania Warszawskiego budzące szczególne zainteresowanie, wyjaśnia dlaczego,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rolę kolokwializmów w tekście M. Białoszewskiego, 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cechy gatunkowe tekstu</w:t>
            </w:r>
          </w:p>
          <w:p w:rsidR="00EB3351" w:rsidRDefault="00EB3351" w:rsidP="00EB3351">
            <w:pPr>
              <w:rPr>
                <w:b/>
                <w:bCs/>
              </w:rPr>
            </w:pP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opowiada o warunkach życia w powstańczej Warszawie, 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ocenia obejrzaną wirtualną ekspozycję Muzeum Powstania Warszawskiego,</w:t>
            </w:r>
          </w:p>
          <w:p w:rsidR="00EB3351" w:rsidRDefault="00EB3351" w:rsidP="00EB3351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wskazuje i nazywa środki językowe charakterystyczne dla testu M. Białoszewskiego, próbuje określić ich funkcję, </w:t>
            </w:r>
          </w:p>
          <w:p w:rsidR="00EB3351" w:rsidRDefault="00EB3351" w:rsidP="00EB3351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podaje charakterystyczne cechy gatunkowe pamiętnika </w:t>
            </w:r>
          </w:p>
          <w:p w:rsidR="00EB3351" w:rsidRDefault="00EB3351" w:rsidP="00EB3351">
            <w:pPr>
              <w:rPr>
                <w:b/>
                <w:bCs/>
              </w:rPr>
            </w:pPr>
          </w:p>
        </w:tc>
        <w:tc>
          <w:tcPr>
            <w:tcW w:w="2583" w:type="dxa"/>
            <w:gridSpan w:val="2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charakteryzuje zachowanie i postawy ludności cywilnej, 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argumenty uzasadniające potrzebę gromadzenia i chronienia historycznych pamiątek Powstania Warszawskiego,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wnioski dotyczące języka i stylu tekstu M. Białoszewskiego, 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porównuje tekst M. Białoszewskiego z fragmentami </w:t>
            </w:r>
            <w:r>
              <w:rPr>
                <w:i/>
              </w:rPr>
              <w:t xml:space="preserve">Wspomnień wojennych </w:t>
            </w:r>
            <w:r>
              <w:t>K. Lanckorońskiej, przedstawia wnioski</w:t>
            </w:r>
          </w:p>
          <w:p w:rsidR="00EB3351" w:rsidRDefault="00EB3351" w:rsidP="00EB3351">
            <w:pPr>
              <w:tabs>
                <w:tab w:val="left" w:pos="0"/>
                <w:tab w:val="left" w:pos="233"/>
              </w:tabs>
              <w:ind w:left="384"/>
            </w:pPr>
          </w:p>
          <w:p w:rsidR="00EB3351" w:rsidRDefault="00EB3351" w:rsidP="00EB3351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lastRenderedPageBreak/>
              <w:t xml:space="preserve">przedstawia kontekst historyczny utworu, </w:t>
            </w:r>
          </w:p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analizuje strukturę utworu, </w:t>
            </w:r>
          </w:p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omawia literacki kształt utworu, wskazując na jego oryginalność, </w:t>
            </w:r>
          </w:p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określa funkcję użytych środków językowych,</w:t>
            </w:r>
          </w:p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wymienia rodzaje dokumentów życia osobistego</w:t>
            </w:r>
          </w:p>
        </w:tc>
      </w:tr>
      <w:tr w:rsidR="00EB3351" w:rsidTr="00EB3351">
        <w:tc>
          <w:tcPr>
            <w:tcW w:w="2428" w:type="dxa"/>
          </w:tcPr>
          <w:p w:rsidR="00EB3351" w:rsidRPr="00740857" w:rsidRDefault="00EB3351" w:rsidP="00EB3351">
            <w:pPr>
              <w:rPr>
                <w:b/>
              </w:rPr>
            </w:pPr>
            <w:r w:rsidRPr="00740857">
              <w:rPr>
                <w:b/>
              </w:rPr>
              <w:lastRenderedPageBreak/>
              <w:t xml:space="preserve">Antoni Słonimski </w:t>
            </w:r>
            <w:r w:rsidRPr="00740857">
              <w:rPr>
                <w:b/>
                <w:i/>
              </w:rPr>
              <w:t>Elegia miasteczek żydowskich</w:t>
            </w:r>
          </w:p>
          <w:p w:rsidR="00EB3351" w:rsidRPr="00740857" w:rsidRDefault="00EB3351" w:rsidP="00EB3351">
            <w:pPr>
              <w:rPr>
                <w:b/>
                <w:bCs/>
              </w:rPr>
            </w:pP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0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spacing w:after="0" w:line="240" w:lineRule="auto"/>
              <w:ind w:left="53" w:firstLine="0"/>
            </w:pPr>
            <w:r>
              <w:t>wypisuje z tekstu słowa związane z kulturą żydowską, korzystając z podanych źródeł wyjaśnia je,</w:t>
            </w:r>
          </w:p>
          <w:p w:rsidR="00EB3351" w:rsidRDefault="00EB3351" w:rsidP="00EB3351">
            <w:pPr>
              <w:numPr>
                <w:ilvl w:val="0"/>
                <w:numId w:val="10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spacing w:after="0" w:line="240" w:lineRule="auto"/>
              <w:ind w:left="53" w:firstLine="0"/>
            </w:pPr>
            <w:r>
              <w:t>wyjaśnia znaczenie słowa</w:t>
            </w:r>
            <w:r>
              <w:rPr>
                <w:i/>
                <w:iCs/>
              </w:rPr>
              <w:t xml:space="preserve"> Holocaust</w:t>
            </w:r>
            <w:r>
              <w:t>,</w:t>
            </w:r>
          </w:p>
          <w:p w:rsidR="00EB3351" w:rsidRDefault="00EB3351" w:rsidP="00EB3351">
            <w:pPr>
              <w:numPr>
                <w:ilvl w:val="0"/>
                <w:numId w:val="10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spacing w:after="0" w:line="240" w:lineRule="auto"/>
              <w:ind w:left="53" w:firstLine="0"/>
            </w:pPr>
            <w:r>
              <w:t>wyszukuje w tekście nawiązania do kultury żydowskiej</w:t>
            </w:r>
          </w:p>
          <w:p w:rsidR="00EB3351" w:rsidRDefault="00EB3351" w:rsidP="00EB3351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2477" w:type="dxa"/>
            <w:gridSpan w:val="2"/>
          </w:tcPr>
          <w:p w:rsidR="00EB3351" w:rsidRDefault="00EB3351" w:rsidP="00EB3351">
            <w:pPr>
              <w:numPr>
                <w:ilvl w:val="0"/>
                <w:numId w:val="9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spacing w:after="0" w:line="240" w:lineRule="auto"/>
              <w:ind w:left="103" w:hanging="103"/>
            </w:pPr>
            <w:r>
              <w:t>odtwarza przedstawiony w wierszu obraz życia w żydowskim miasteczku,</w:t>
            </w:r>
          </w:p>
          <w:p w:rsidR="00EB3351" w:rsidRDefault="00EB3351" w:rsidP="00EB3351">
            <w:pPr>
              <w:numPr>
                <w:ilvl w:val="0"/>
                <w:numId w:val="9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spacing w:after="0" w:line="240" w:lineRule="auto"/>
              <w:ind w:left="103" w:hanging="103"/>
            </w:pPr>
            <w:r>
              <w:t>wskazuje w tekście fragmenty mówiące o zagładzie narodu żydowskiego,</w:t>
            </w:r>
          </w:p>
          <w:p w:rsidR="00EB3351" w:rsidRDefault="00EB3351" w:rsidP="00EB3351">
            <w:pPr>
              <w:numPr>
                <w:ilvl w:val="0"/>
                <w:numId w:val="9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spacing w:after="0" w:line="240" w:lineRule="auto"/>
              <w:ind w:left="103" w:hanging="103"/>
            </w:pPr>
            <w:r>
              <w:t>opisuje elementy typowego stroju żydowskiego</w:t>
            </w:r>
          </w:p>
          <w:p w:rsidR="00EB3351" w:rsidRDefault="00EB3351" w:rsidP="00EB3351">
            <w:pPr>
              <w:rPr>
                <w:b/>
                <w:bCs/>
              </w:rPr>
            </w:pP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opisuje atmosferę panującą w prezentowanym świecie, przytacza i komentuje odpowiednie cytaty,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num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metaforę kończącą utwór, 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num" w:pos="0"/>
                <w:tab w:val="left" w:pos="233"/>
              </w:tabs>
              <w:spacing w:after="0" w:line="240" w:lineRule="auto"/>
              <w:ind w:left="0"/>
            </w:pPr>
            <w:r>
              <w:t>przygotowuje informacje na temat pisarzy i artystów żydowskiego pochodzenia</w:t>
            </w:r>
          </w:p>
          <w:p w:rsidR="00EB3351" w:rsidRDefault="00EB3351" w:rsidP="00EB3351"/>
        </w:tc>
        <w:tc>
          <w:tcPr>
            <w:tcW w:w="2583" w:type="dxa"/>
            <w:gridSpan w:val="2"/>
          </w:tcPr>
          <w:p w:rsidR="00EB3351" w:rsidRDefault="00EB3351" w:rsidP="00EB3351">
            <w:pPr>
              <w:numPr>
                <w:ilvl w:val="0"/>
                <w:numId w:val="8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spacing w:after="0" w:line="240" w:lineRule="auto"/>
              <w:ind w:left="27" w:firstLine="0"/>
            </w:pPr>
            <w:r>
              <w:t>ocenia, jaką postawę przyjmuje osoba mówiąca wobec kultury żydowskiej,</w:t>
            </w:r>
          </w:p>
          <w:p w:rsidR="00EB3351" w:rsidRDefault="00EB3351" w:rsidP="00EB3351">
            <w:pPr>
              <w:numPr>
                <w:ilvl w:val="0"/>
                <w:numId w:val="8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spacing w:after="0" w:line="240" w:lineRule="auto"/>
              <w:ind w:left="27" w:firstLine="0"/>
            </w:pPr>
            <w:r>
              <w:t>komentuje poetycki obraz Holocaustu,</w:t>
            </w:r>
          </w:p>
          <w:p w:rsidR="00EB3351" w:rsidRDefault="00EB3351" w:rsidP="00EB3351">
            <w:pPr>
              <w:numPr>
                <w:ilvl w:val="0"/>
                <w:numId w:val="8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spacing w:after="0" w:line="240" w:lineRule="auto"/>
              <w:ind w:left="27" w:firstLine="0"/>
            </w:pPr>
            <w:r>
              <w:t>przygotowuje wypowiedź na temat korzyści wynikających ze współistnienia różnych kultur</w:t>
            </w:r>
          </w:p>
        </w:tc>
        <w:tc>
          <w:tcPr>
            <w:tcW w:w="2359" w:type="dxa"/>
            <w:gridSpan w:val="2"/>
          </w:tcPr>
          <w:p w:rsidR="00EB3351" w:rsidRPr="00553024" w:rsidRDefault="00EB3351" w:rsidP="00EB3351">
            <w:pPr>
              <w:numPr>
                <w:ilvl w:val="0"/>
                <w:numId w:val="8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spacing w:after="0" w:line="240" w:lineRule="auto"/>
              <w:ind w:left="27" w:firstLine="0"/>
            </w:pPr>
            <w:r w:rsidRPr="00553024">
              <w:t xml:space="preserve">samodzielnie analizuje i interpretuje utwór, </w:t>
            </w:r>
          </w:p>
          <w:p w:rsidR="00EB3351" w:rsidRPr="00553024" w:rsidRDefault="00EB3351" w:rsidP="00EB3351">
            <w:pPr>
              <w:numPr>
                <w:ilvl w:val="0"/>
                <w:numId w:val="8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spacing w:after="0" w:line="240" w:lineRule="auto"/>
              <w:ind w:left="27" w:firstLine="0"/>
            </w:pPr>
            <w:r w:rsidRPr="00553024">
              <w:t>odwołuje się do kontekstu historycznego i kulturowego utworu</w:t>
            </w:r>
          </w:p>
        </w:tc>
      </w:tr>
      <w:tr w:rsidR="00EB3351" w:rsidTr="00EB3351">
        <w:tc>
          <w:tcPr>
            <w:tcW w:w="2428" w:type="dxa"/>
          </w:tcPr>
          <w:p w:rsidR="00EB3351" w:rsidRPr="00740857" w:rsidRDefault="00EB3351" w:rsidP="00EB3351">
            <w:pPr>
              <w:rPr>
                <w:b/>
                <w:bCs/>
              </w:rPr>
            </w:pPr>
            <w:r w:rsidRPr="00740857">
              <w:rPr>
                <w:b/>
                <w:bCs/>
              </w:rPr>
              <w:t xml:space="preserve">Jan Kochanowski </w:t>
            </w:r>
            <w:r w:rsidRPr="00740857">
              <w:rPr>
                <w:b/>
                <w:bCs/>
                <w:i/>
              </w:rPr>
              <w:t>Treny</w:t>
            </w:r>
            <w:r w:rsidRPr="00740857">
              <w:rPr>
                <w:b/>
                <w:bCs/>
              </w:rPr>
              <w:t xml:space="preserve">  (I, V, VII, VIII)</w:t>
            </w: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1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spacing w:after="0" w:line="240" w:lineRule="auto"/>
              <w:ind w:left="53" w:firstLine="0"/>
            </w:pPr>
            <w:r>
              <w:t>rozpoznaje bohaterów lirycznych trenów,</w:t>
            </w:r>
          </w:p>
          <w:p w:rsidR="00EB3351" w:rsidRDefault="00EB3351" w:rsidP="00EB3351">
            <w:pPr>
              <w:numPr>
                <w:ilvl w:val="0"/>
                <w:numId w:val="11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spacing w:after="0" w:line="240" w:lineRule="auto"/>
              <w:ind w:left="53" w:firstLine="0"/>
            </w:pPr>
            <w:r>
              <w:t>wskazuje i nazywa podstawowe środki poetyckie,</w:t>
            </w:r>
          </w:p>
          <w:p w:rsidR="00EB3351" w:rsidRDefault="00EB3351" w:rsidP="00EB3351">
            <w:pPr>
              <w:numPr>
                <w:ilvl w:val="0"/>
                <w:numId w:val="11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spacing w:after="0" w:line="240" w:lineRule="auto"/>
              <w:ind w:left="53" w:firstLine="0"/>
            </w:pPr>
            <w:r>
              <w:t xml:space="preserve">wie, czym są eufemizmy, </w:t>
            </w:r>
          </w:p>
          <w:p w:rsidR="00EB3351" w:rsidRDefault="00EB3351" w:rsidP="00EB3351">
            <w:pPr>
              <w:numPr>
                <w:ilvl w:val="0"/>
                <w:numId w:val="11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spacing w:after="0" w:line="240" w:lineRule="auto"/>
              <w:ind w:left="53" w:firstLine="0"/>
            </w:pPr>
            <w:r>
              <w:t>wie, że tren jest gatunkiem lirycznym,</w:t>
            </w:r>
          </w:p>
          <w:p w:rsidR="00EB3351" w:rsidRDefault="00EB3351" w:rsidP="00EB3351">
            <w:pPr>
              <w:numPr>
                <w:ilvl w:val="0"/>
                <w:numId w:val="11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spacing w:after="0" w:line="240" w:lineRule="auto"/>
              <w:ind w:left="53" w:firstLine="0"/>
            </w:pPr>
            <w:r>
              <w:t>na podstawie wzoru układa tekst kondolencji</w:t>
            </w:r>
          </w:p>
          <w:p w:rsidR="00EB3351" w:rsidRDefault="00EB3351" w:rsidP="00EB3351">
            <w:pPr>
              <w:rPr>
                <w:b/>
                <w:bCs/>
              </w:rPr>
            </w:pPr>
          </w:p>
        </w:tc>
        <w:tc>
          <w:tcPr>
            <w:tcW w:w="2477" w:type="dxa"/>
            <w:gridSpan w:val="2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omawia sytuację liryczną przedstawioną w trenach,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i nazywa środki poetyckie, służące kreacji bohatera lirycznego oraz ukazaniu jego uczuć,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wyszukuje w tekście eufemizmy, 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 podstawie definicji wyjaśnia, czym cechuje się tren jako gatunek liryczny,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układa tekst kondolencji</w:t>
            </w:r>
          </w:p>
          <w:p w:rsidR="00EB3351" w:rsidRDefault="00EB3351" w:rsidP="00EB3351">
            <w:pPr>
              <w:tabs>
                <w:tab w:val="left" w:pos="0"/>
                <w:tab w:val="left" w:pos="233"/>
              </w:tabs>
            </w:pPr>
          </w:p>
          <w:p w:rsidR="00EB3351" w:rsidRDefault="00EB3351" w:rsidP="00EB3351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rozpoznaje, przedstawia i charakteryzuje osobę mówiącą,</w:t>
            </w:r>
          </w:p>
          <w:p w:rsidR="00EB3351" w:rsidRDefault="00EB3351" w:rsidP="00EB3351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rozpoznaje środki poetyckie użyte w kolejnych trenach, omawia kompozycję utworów, </w:t>
            </w:r>
          </w:p>
          <w:p w:rsidR="00EB3351" w:rsidRDefault="00EB3351" w:rsidP="00EB3351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podaje przykłady eufemizmów, </w:t>
            </w:r>
          </w:p>
          <w:p w:rsidR="00EB3351" w:rsidRDefault="00EB3351" w:rsidP="00EB3351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wyjaśnia, dlaczego utwory Kochanowskiego reprezentują tren jako gatunek liryki osobistej,</w:t>
            </w:r>
          </w:p>
          <w:p w:rsidR="00EB3351" w:rsidRDefault="00EB3351" w:rsidP="00EB3351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>układa tekst kondolencji, zawiera w nim informacje o zasługach zmarłej osoby</w:t>
            </w:r>
          </w:p>
        </w:tc>
        <w:tc>
          <w:tcPr>
            <w:tcW w:w="2583" w:type="dxa"/>
            <w:gridSpan w:val="2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wskazuje adresatów kolejnych trenów, określa uczucia, emocje wyrażane zwrotami do nich,</w:t>
            </w:r>
          </w:p>
          <w:p w:rsidR="00EB3351" w:rsidRDefault="00EB3351" w:rsidP="00EB3351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omawia poetyckie sposoby kreacji świata w trenach,</w:t>
            </w:r>
          </w:p>
          <w:p w:rsidR="00EB3351" w:rsidRDefault="00EB3351" w:rsidP="00EB3351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wyjaśnia funkcję eufemizmów, </w:t>
            </w:r>
          </w:p>
          <w:p w:rsidR="00EB3351" w:rsidRDefault="00EB3351" w:rsidP="00EB3351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wyjaśnia, z czego wynika i na czym polega nowatorstwo trenów Kochanowskiego w stosunku do antycznej tradycji,</w:t>
            </w:r>
          </w:p>
          <w:p w:rsidR="00EB3351" w:rsidRDefault="00EB3351" w:rsidP="00EB3351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lastRenderedPageBreak/>
              <w:t>układa tekst kondolencji zgodnie z wszystkimi wymogami tej formy wypowiedzi</w:t>
            </w:r>
          </w:p>
          <w:p w:rsidR="00EB3351" w:rsidRDefault="00EB3351" w:rsidP="00EB3351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lastRenderedPageBreak/>
              <w:t xml:space="preserve">charakteryzuje świat poetycki </w:t>
            </w:r>
            <w:r w:rsidRPr="00553024">
              <w:rPr>
                <w:i/>
              </w:rPr>
              <w:t>Trenów</w:t>
            </w:r>
            <w:r w:rsidRPr="00553024">
              <w:t xml:space="preserve">, </w:t>
            </w:r>
          </w:p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porównuje treny Jana Kochanowskiego, wskazuje różnice i cechy wspólne, </w:t>
            </w:r>
          </w:p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samodzielnie wskazuje środki językowe i określa ich funkcję,</w:t>
            </w:r>
          </w:p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przedstawia cechy gatunkowe utworów </w:t>
            </w:r>
          </w:p>
          <w:p w:rsidR="00EB3351" w:rsidRPr="00553024" w:rsidRDefault="00EB3351" w:rsidP="00EB3351">
            <w:pPr>
              <w:tabs>
                <w:tab w:val="left" w:pos="0"/>
                <w:tab w:val="left" w:pos="233"/>
              </w:tabs>
            </w:pPr>
          </w:p>
        </w:tc>
      </w:tr>
      <w:tr w:rsidR="00EB3351" w:rsidTr="00EB3351">
        <w:tc>
          <w:tcPr>
            <w:tcW w:w="2428" w:type="dxa"/>
          </w:tcPr>
          <w:p w:rsidR="00EB3351" w:rsidRDefault="00EB3351" w:rsidP="00EB3351">
            <w:pPr>
              <w:rPr>
                <w:b/>
                <w:bCs/>
              </w:rPr>
            </w:pPr>
            <w:r w:rsidRPr="00740857">
              <w:rPr>
                <w:b/>
                <w:bCs/>
              </w:rPr>
              <w:lastRenderedPageBreak/>
              <w:t xml:space="preserve">Marian Hemar </w:t>
            </w:r>
          </w:p>
          <w:p w:rsidR="00EB3351" w:rsidRPr="00740857" w:rsidRDefault="00EB3351" w:rsidP="00EB3351">
            <w:pPr>
              <w:rPr>
                <w:b/>
                <w:bCs/>
              </w:rPr>
            </w:pPr>
            <w:r w:rsidRPr="00740857">
              <w:rPr>
                <w:b/>
                <w:bCs/>
                <w:i/>
              </w:rPr>
              <w:t>Ostatni tren</w:t>
            </w:r>
            <w:r w:rsidRPr="00740857">
              <w:rPr>
                <w:b/>
                <w:bCs/>
              </w:rPr>
              <w:t xml:space="preserve"> (fragment)</w:t>
            </w: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3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spacing w:after="0" w:line="240" w:lineRule="auto"/>
              <w:ind w:left="53" w:firstLine="0"/>
            </w:pPr>
            <w:r>
              <w:t>odtwarza realia przedstawionej sytuacji,</w:t>
            </w:r>
          </w:p>
          <w:p w:rsidR="00EB3351" w:rsidRDefault="00EB3351" w:rsidP="00EB3351">
            <w:pPr>
              <w:numPr>
                <w:ilvl w:val="0"/>
                <w:numId w:val="13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spacing w:after="0" w:line="240" w:lineRule="auto"/>
              <w:ind w:left="53" w:firstLine="0"/>
            </w:pPr>
            <w:r>
              <w:rPr>
                <w:bCs/>
              </w:rPr>
              <w:t>przypomina, jak gość uzasadniał propozycję skierowaną do Jana Kochanowskiego,</w:t>
            </w:r>
          </w:p>
          <w:p w:rsidR="00EB3351" w:rsidRDefault="00EB3351" w:rsidP="00EB3351">
            <w:pPr>
              <w:numPr>
                <w:ilvl w:val="0"/>
                <w:numId w:val="13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spacing w:after="0" w:line="240" w:lineRule="auto"/>
              <w:ind w:left="53" w:firstLine="0"/>
            </w:pPr>
            <w:r>
              <w:rPr>
                <w:bCs/>
              </w:rPr>
              <w:t>w miarę swoich możliwości bierze udział w przygotowaniu słuchowiska radiowego</w:t>
            </w:r>
          </w:p>
          <w:p w:rsidR="00EB3351" w:rsidRDefault="00EB3351" w:rsidP="00EB3351">
            <w:pPr>
              <w:rPr>
                <w:b/>
                <w:bCs/>
              </w:rPr>
            </w:pPr>
          </w:p>
        </w:tc>
        <w:tc>
          <w:tcPr>
            <w:tcW w:w="2477" w:type="dxa"/>
            <w:gridSpan w:val="2"/>
          </w:tcPr>
          <w:p w:rsidR="00EB3351" w:rsidRDefault="00EB3351" w:rsidP="00EB3351">
            <w:pPr>
              <w:numPr>
                <w:ilvl w:val="0"/>
                <w:numId w:val="12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spacing w:after="0" w:line="240" w:lineRule="auto"/>
              <w:ind w:left="103" w:hanging="103"/>
              <w:rPr>
                <w:bCs/>
              </w:rPr>
            </w:pPr>
            <w:r>
              <w:rPr>
                <w:bCs/>
              </w:rPr>
              <w:t>przedstawia bohaterów, łączy ich z tradycją literacką,</w:t>
            </w:r>
          </w:p>
          <w:p w:rsidR="00EB3351" w:rsidRDefault="00EB3351" w:rsidP="00EB3351">
            <w:pPr>
              <w:numPr>
                <w:ilvl w:val="0"/>
                <w:numId w:val="12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spacing w:after="0" w:line="240" w:lineRule="auto"/>
              <w:ind w:left="103" w:hanging="103"/>
              <w:rPr>
                <w:bCs/>
              </w:rPr>
            </w:pPr>
            <w:r>
              <w:t>nazywa uczucia bohaterów ujawniające się w kolejnych wypowiedziach,</w:t>
            </w:r>
          </w:p>
          <w:p w:rsidR="00EB3351" w:rsidRDefault="00EB3351" w:rsidP="00EB3351">
            <w:pPr>
              <w:numPr>
                <w:ilvl w:val="0"/>
                <w:numId w:val="12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spacing w:after="0" w:line="240" w:lineRule="auto"/>
              <w:ind w:left="103" w:hanging="103"/>
              <w:rPr>
                <w:bCs/>
              </w:rPr>
            </w:pPr>
            <w:r>
              <w:rPr>
                <w:bCs/>
              </w:rPr>
              <w:t>bierze udział w przygotowaniu słuchowiska radiowego, określa sposób wypowiadania kwestii przez bohaterów</w:t>
            </w:r>
          </w:p>
          <w:p w:rsidR="00EB3351" w:rsidRDefault="00EB3351" w:rsidP="00EB3351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  <w:tab w:val="left" w:pos="233"/>
              </w:tabs>
              <w:spacing w:after="0" w:line="240" w:lineRule="auto"/>
              <w:ind w:left="0" w:firstLine="0"/>
            </w:pPr>
            <w:r>
              <w:t>wyjaśnia symbolikę postaci fantastycznej,</w:t>
            </w:r>
          </w:p>
          <w:p w:rsidR="00EB3351" w:rsidRDefault="00EB3351" w:rsidP="00EB3351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  <w:tab w:val="left" w:pos="233"/>
              </w:tabs>
              <w:spacing w:after="0" w:line="240" w:lineRule="auto"/>
              <w:ind w:left="0" w:firstLine="0"/>
            </w:pPr>
            <w:r>
              <w:rPr>
                <w:bCs/>
              </w:rPr>
              <w:t>wyjaśnia, w jaki sposób bohaterowie radzili sobie z własnymi uczuciami,</w:t>
            </w:r>
          </w:p>
          <w:p w:rsidR="00EB3351" w:rsidRDefault="00EB3351" w:rsidP="00EB3351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  <w:tab w:val="left" w:pos="233"/>
              </w:tabs>
              <w:spacing w:after="0" w:line="240" w:lineRule="auto"/>
              <w:ind w:left="0" w:firstLine="0"/>
            </w:pPr>
            <w:r>
              <w:t xml:space="preserve">opracowuje propozycję </w:t>
            </w:r>
          </w:p>
          <w:p w:rsidR="00EB3351" w:rsidRDefault="00EB3351" w:rsidP="00EB3351">
            <w:pPr>
              <w:tabs>
                <w:tab w:val="left" w:pos="233"/>
              </w:tabs>
            </w:pPr>
            <w:r>
              <w:t>warstwy dźwiękowej do przygotowywanego słuchowiska radiowego</w:t>
            </w:r>
          </w:p>
          <w:p w:rsidR="00EB3351" w:rsidRDefault="00EB3351" w:rsidP="00EB3351">
            <w:pPr>
              <w:rPr>
                <w:b/>
                <w:bCs/>
              </w:rPr>
            </w:pPr>
          </w:p>
        </w:tc>
        <w:tc>
          <w:tcPr>
            <w:tcW w:w="2583" w:type="dxa"/>
            <w:gridSpan w:val="2"/>
          </w:tcPr>
          <w:p w:rsidR="00EB3351" w:rsidRDefault="00EB3351" w:rsidP="00EB3351">
            <w:pPr>
              <w:numPr>
                <w:ilvl w:val="0"/>
                <w:numId w:val="12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spacing w:after="0" w:line="240" w:lineRule="auto"/>
              <w:ind w:left="27" w:firstLine="0"/>
            </w:pPr>
            <w:r>
              <w:t>wyjaśnia sposób i cel literackiego nawiązania,</w:t>
            </w:r>
          </w:p>
          <w:p w:rsidR="00EB3351" w:rsidRDefault="00EB3351" w:rsidP="00EB3351">
            <w:pPr>
              <w:numPr>
                <w:ilvl w:val="0"/>
                <w:numId w:val="12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spacing w:after="0" w:line="240" w:lineRule="auto"/>
              <w:ind w:left="27" w:firstLine="0"/>
            </w:pPr>
            <w:r>
              <w:t>przedstawia możliwe decyzje Kochanowskiego, omawia ich pozytywne i negatywne skutki,</w:t>
            </w:r>
          </w:p>
          <w:p w:rsidR="00EB3351" w:rsidRDefault="00EB3351" w:rsidP="00EB3351">
            <w:pPr>
              <w:numPr>
                <w:ilvl w:val="0"/>
                <w:numId w:val="12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spacing w:after="0" w:line="240" w:lineRule="auto"/>
              <w:ind w:left="27" w:firstLine="0"/>
            </w:pPr>
            <w:r>
              <w:t>na podstawie tekstu przygotowuje słuchowisko radiowe</w:t>
            </w:r>
          </w:p>
          <w:p w:rsidR="00EB3351" w:rsidRDefault="00EB3351" w:rsidP="00EB3351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EB3351" w:rsidRPr="00553024" w:rsidRDefault="00EB3351" w:rsidP="00EB3351">
            <w:pPr>
              <w:numPr>
                <w:ilvl w:val="0"/>
                <w:numId w:val="12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spacing w:after="0" w:line="240" w:lineRule="auto"/>
              <w:ind w:left="27" w:firstLine="0"/>
            </w:pPr>
            <w:r w:rsidRPr="00553024">
              <w:t xml:space="preserve">interpretuje zakończenie utworu, </w:t>
            </w:r>
          </w:p>
          <w:p w:rsidR="00EB3351" w:rsidRPr="00553024" w:rsidRDefault="00EB3351" w:rsidP="00EB3351">
            <w:pPr>
              <w:numPr>
                <w:ilvl w:val="0"/>
                <w:numId w:val="12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spacing w:after="0" w:line="240" w:lineRule="auto"/>
              <w:ind w:left="27" w:firstLine="0"/>
            </w:pPr>
            <w:r w:rsidRPr="00553024">
              <w:t>przedstawia związek utworu z życiem i twórczością Jana Kochanowskiego,</w:t>
            </w:r>
          </w:p>
          <w:p w:rsidR="00EB3351" w:rsidRPr="00553024" w:rsidRDefault="00EB3351" w:rsidP="00EB3351">
            <w:pPr>
              <w:numPr>
                <w:ilvl w:val="0"/>
                <w:numId w:val="12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spacing w:after="0" w:line="240" w:lineRule="auto"/>
              <w:ind w:left="27" w:firstLine="0"/>
            </w:pPr>
            <w:r w:rsidRPr="00553024">
              <w:t>nagrywa słuchowisko i prezentuje je publicznie</w:t>
            </w:r>
          </w:p>
        </w:tc>
      </w:tr>
      <w:tr w:rsidR="00EB3351" w:rsidTr="00EB3351">
        <w:tc>
          <w:tcPr>
            <w:tcW w:w="2428" w:type="dxa"/>
          </w:tcPr>
          <w:p w:rsidR="00EB3351" w:rsidRPr="00740857" w:rsidRDefault="00EB3351" w:rsidP="00EB3351">
            <w:pPr>
              <w:rPr>
                <w:b/>
                <w:i/>
              </w:rPr>
            </w:pPr>
            <w:r w:rsidRPr="00740857">
              <w:rPr>
                <w:b/>
              </w:rPr>
              <w:t xml:space="preserve">Władysław Broniewski </w:t>
            </w:r>
            <w:r w:rsidRPr="00740857">
              <w:rPr>
                <w:b/>
                <w:i/>
              </w:rPr>
              <w:t xml:space="preserve">Listy do córki </w:t>
            </w:r>
            <w:r w:rsidRPr="00740857">
              <w:rPr>
                <w:b/>
              </w:rPr>
              <w:t xml:space="preserve">(fragment), </w:t>
            </w:r>
            <w:r w:rsidRPr="00740857">
              <w:rPr>
                <w:b/>
                <w:i/>
              </w:rPr>
              <w:t>Obietnica</w:t>
            </w: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przedstawia tematykę listu, 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wskazuje w tekście zdrobnienia i zgrubienia, 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określa osobę mówiącą i adresata wypowiedzi lirycznej</w:t>
            </w:r>
          </w:p>
        </w:tc>
        <w:tc>
          <w:tcPr>
            <w:tcW w:w="2477" w:type="dxa"/>
            <w:gridSpan w:val="2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określa relacje ojca z córką,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nazywa uczucia wyrażone w wierszu,  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wie, czym jest aluzja literacka</w:t>
            </w: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wymienia wartości cenne dla poety, 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określa funkcję zdrobnień i zgrubień,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odczytuje intencje osoby mówiącej </w:t>
            </w:r>
          </w:p>
        </w:tc>
        <w:tc>
          <w:tcPr>
            <w:tcW w:w="2583" w:type="dxa"/>
            <w:gridSpan w:val="2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ocenia relację ojca i córki, 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objaśnia sens użytych w wierszu metafor, 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ocenia, czy wiesz można nazwać „współczesnym trenem”</w:t>
            </w:r>
          </w:p>
        </w:tc>
        <w:tc>
          <w:tcPr>
            <w:tcW w:w="2359" w:type="dxa"/>
            <w:gridSpan w:val="2"/>
          </w:tcPr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 w:rsidRPr="00553024">
              <w:rPr>
                <w:bCs/>
              </w:rPr>
              <w:t>dokonuje samodzielnej analizy i  interpretacji utworu</w:t>
            </w:r>
          </w:p>
        </w:tc>
      </w:tr>
      <w:tr w:rsidR="00EB3351" w:rsidTr="00EB3351">
        <w:tc>
          <w:tcPr>
            <w:tcW w:w="2428" w:type="dxa"/>
          </w:tcPr>
          <w:p w:rsidR="00EB3351" w:rsidRPr="00740857" w:rsidRDefault="00EB3351" w:rsidP="00EB3351">
            <w:pPr>
              <w:rPr>
                <w:b/>
              </w:rPr>
            </w:pPr>
            <w:proofErr w:type="spellStart"/>
            <w:r w:rsidRPr="00740857">
              <w:rPr>
                <w:b/>
              </w:rPr>
              <w:t>Eric</w:t>
            </w:r>
            <w:proofErr w:type="spellEnd"/>
            <w:r w:rsidRPr="00740857">
              <w:rPr>
                <w:b/>
              </w:rPr>
              <w:t xml:space="preserve">-Emmanuel Schmitt </w:t>
            </w:r>
            <w:r w:rsidRPr="00740857">
              <w:rPr>
                <w:b/>
                <w:i/>
              </w:rPr>
              <w:t xml:space="preserve">Oskar i pani Róża </w:t>
            </w:r>
            <w:r w:rsidRPr="00740857">
              <w:rPr>
                <w:b/>
              </w:rPr>
              <w:t xml:space="preserve">(fragmenty) </w:t>
            </w:r>
          </w:p>
          <w:p w:rsidR="00EB3351" w:rsidRPr="00740857" w:rsidRDefault="00EB3351" w:rsidP="00EB3351">
            <w:pPr>
              <w:rPr>
                <w:b/>
                <w:bCs/>
              </w:rPr>
            </w:pP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krótko przedstawia narratora-bohatera,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krótko odtwarza treść kolejnych listów pisanych przez bohatera</w:t>
            </w:r>
          </w:p>
          <w:p w:rsidR="00EB3351" w:rsidRDefault="00EB3351" w:rsidP="00EB3351">
            <w:pPr>
              <w:tabs>
                <w:tab w:val="left" w:pos="0"/>
                <w:tab w:val="left" w:pos="233"/>
              </w:tabs>
            </w:pPr>
          </w:p>
          <w:p w:rsidR="00EB3351" w:rsidRDefault="00EB3351" w:rsidP="00EB3351">
            <w:pPr>
              <w:rPr>
                <w:b/>
                <w:bCs/>
              </w:rPr>
            </w:pPr>
          </w:p>
        </w:tc>
        <w:tc>
          <w:tcPr>
            <w:tcW w:w="2477" w:type="dxa"/>
            <w:gridSpan w:val="2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wymienia i charakteryzuje osoby, z którymi spotyka się bohater,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uogólnia treść kolejnych listów</w:t>
            </w:r>
          </w:p>
          <w:p w:rsidR="00EB3351" w:rsidRDefault="00EB3351" w:rsidP="00EB3351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relacjonuje, jak zmienia się samopoczucie bohatera pod wpływem spotkań z innymi ludźmi,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wyjaśnia, dlaczego bohater wybrał Boga na adresata swoich listów</w:t>
            </w:r>
          </w:p>
          <w:p w:rsidR="00EB3351" w:rsidRDefault="00EB3351" w:rsidP="00EB3351">
            <w:pPr>
              <w:rPr>
                <w:b/>
                <w:bCs/>
              </w:rPr>
            </w:pPr>
          </w:p>
        </w:tc>
        <w:tc>
          <w:tcPr>
            <w:tcW w:w="2583" w:type="dxa"/>
            <w:gridSpan w:val="2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komentuje, co zawdzięcza bohater rozmowom z panią Różą,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dostrzega filozoficzne uogólnienia w </w:t>
            </w:r>
            <w:r>
              <w:lastRenderedPageBreak/>
              <w:t>wypowiedziach bohaterów, próbuje je komentować ze swojego punktu widzenia</w:t>
            </w:r>
          </w:p>
          <w:p w:rsidR="00EB3351" w:rsidRDefault="00EB3351" w:rsidP="00EB3351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lastRenderedPageBreak/>
              <w:t>przedstawia wnioski interpretacyjne,</w:t>
            </w:r>
          </w:p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wskazuje na filozoficzne treści w </w:t>
            </w:r>
            <w:r w:rsidRPr="00553024">
              <w:lastRenderedPageBreak/>
              <w:t>przedstawionym fragmencie,</w:t>
            </w:r>
          </w:p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ocenia bohaterów </w:t>
            </w:r>
          </w:p>
        </w:tc>
      </w:tr>
      <w:tr w:rsidR="00EB3351" w:rsidTr="00EB3351">
        <w:tc>
          <w:tcPr>
            <w:tcW w:w="2428" w:type="dxa"/>
          </w:tcPr>
          <w:p w:rsidR="00EB3351" w:rsidRPr="00740857" w:rsidRDefault="00EB3351" w:rsidP="00EB3351">
            <w:pPr>
              <w:rPr>
                <w:b/>
              </w:rPr>
            </w:pPr>
            <w:r w:rsidRPr="00740857">
              <w:rPr>
                <w:b/>
              </w:rPr>
              <w:lastRenderedPageBreak/>
              <w:t>Mając lat dziesięć, przeżywszy lat sto… Imiesłów przysłówkowy. Imiesłowowy równoważnik zdania</w:t>
            </w:r>
          </w:p>
          <w:p w:rsidR="00EB3351" w:rsidRPr="00740857" w:rsidRDefault="00EB3351" w:rsidP="00EB3351">
            <w:pPr>
              <w:rPr>
                <w:b/>
                <w:bCs/>
              </w:rPr>
            </w:pP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233"/>
              </w:tabs>
              <w:spacing w:after="0" w:line="240" w:lineRule="auto"/>
              <w:ind w:left="53" w:firstLine="0"/>
            </w:pPr>
            <w:r>
              <w:t>rozpoznaje imiesłowy przysłówkowe (współczesne i uprzednie) w wypowiedzi,</w:t>
            </w:r>
          </w:p>
          <w:p w:rsidR="00EB3351" w:rsidRDefault="00EB3351" w:rsidP="00EB3351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233"/>
              </w:tabs>
              <w:spacing w:after="0" w:line="240" w:lineRule="auto"/>
              <w:ind w:left="53" w:firstLine="0"/>
            </w:pPr>
            <w:r>
              <w:t>stara się stworzyć według wzoru imiesłowowy równoważnik zdania</w:t>
            </w:r>
          </w:p>
          <w:p w:rsidR="00EB3351" w:rsidRDefault="00EB3351" w:rsidP="00EB3351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77" w:type="dxa"/>
            <w:gridSpan w:val="2"/>
          </w:tcPr>
          <w:p w:rsidR="00EB3351" w:rsidRDefault="00EB3351" w:rsidP="00EB3351">
            <w:pPr>
              <w:pStyle w:val="Nagwek"/>
              <w:numPr>
                <w:ilvl w:val="0"/>
                <w:numId w:val="14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03"/>
                <w:tab w:val="left" w:pos="233"/>
              </w:tabs>
              <w:ind w:left="0" w:firstLine="0"/>
            </w:pPr>
            <w:r>
              <w:t>poprawnie stosuje imiesłowy przysłówkowe w swoich wypowiedziach,</w:t>
            </w:r>
          </w:p>
          <w:p w:rsidR="00EB3351" w:rsidRDefault="00EB3351" w:rsidP="00EB3351">
            <w:pPr>
              <w:pStyle w:val="Nagwek"/>
              <w:numPr>
                <w:ilvl w:val="0"/>
                <w:numId w:val="14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03"/>
                <w:tab w:val="left" w:pos="233"/>
              </w:tabs>
              <w:ind w:left="0" w:firstLine="0"/>
            </w:pPr>
            <w:r>
              <w:t xml:space="preserve">tworzy imiesłowowy równoważnik zdania, </w:t>
            </w:r>
          </w:p>
          <w:p w:rsidR="00EB3351" w:rsidRDefault="00EB3351" w:rsidP="00EB3351">
            <w:pPr>
              <w:pStyle w:val="Nagwek"/>
              <w:numPr>
                <w:ilvl w:val="0"/>
                <w:numId w:val="14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03"/>
                <w:tab w:val="left" w:pos="233"/>
              </w:tabs>
              <w:ind w:left="0" w:firstLine="0"/>
            </w:pPr>
            <w:r>
              <w:t>stara się zachować poprawną interpunkcję</w:t>
            </w:r>
          </w:p>
          <w:p w:rsidR="00EB3351" w:rsidRDefault="00EB3351" w:rsidP="00EB3351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pStyle w:val="Nagwek"/>
              <w:numPr>
                <w:ilvl w:val="0"/>
                <w:numId w:val="14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56"/>
                <w:tab w:val="left" w:pos="233"/>
              </w:tabs>
              <w:ind w:left="0" w:firstLine="0"/>
            </w:pPr>
            <w:r>
              <w:t>przekształca zdania w wypowiedzenia złożone z imiesłowowym równoważnikiem zdania,</w:t>
            </w:r>
          </w:p>
          <w:p w:rsidR="00EB3351" w:rsidRDefault="00EB3351" w:rsidP="00EB3351">
            <w:pPr>
              <w:pStyle w:val="Nagwek"/>
              <w:numPr>
                <w:ilvl w:val="0"/>
                <w:numId w:val="14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56"/>
                <w:tab w:val="left" w:pos="233"/>
              </w:tabs>
              <w:ind w:left="0" w:firstLine="0"/>
            </w:pPr>
            <w:r>
              <w:t xml:space="preserve">na ogół poprawnie stosuje imiesłowowy równoważnik zdania, </w:t>
            </w:r>
          </w:p>
          <w:p w:rsidR="00EB3351" w:rsidRDefault="00EB3351" w:rsidP="00EB3351">
            <w:pPr>
              <w:pStyle w:val="Nagwek"/>
              <w:numPr>
                <w:ilvl w:val="0"/>
                <w:numId w:val="14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56"/>
                <w:tab w:val="left" w:pos="233"/>
              </w:tabs>
              <w:ind w:left="0" w:firstLine="0"/>
            </w:pPr>
            <w:r>
              <w:t>zachowuje poprawną interpunkcję</w:t>
            </w:r>
          </w:p>
          <w:p w:rsidR="00EB3351" w:rsidRDefault="00EB3351" w:rsidP="00EB3351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</w:pPr>
          </w:p>
          <w:p w:rsidR="00EB3351" w:rsidRDefault="00EB3351" w:rsidP="00EB3351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</w:pPr>
          </w:p>
        </w:tc>
        <w:tc>
          <w:tcPr>
            <w:tcW w:w="2583" w:type="dxa"/>
            <w:gridSpan w:val="2"/>
          </w:tcPr>
          <w:p w:rsidR="00EB3351" w:rsidRDefault="00EB3351" w:rsidP="00EB3351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>
              <w:t>poprawnie i funkcjonalnie stosuje imiesłowy przysłówkowe i wypowiedzenia złożone z imiesłowowym równoważnikiem zdania,</w:t>
            </w:r>
          </w:p>
          <w:p w:rsidR="00EB3351" w:rsidRDefault="00EB3351" w:rsidP="00EB3351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>
              <w:t xml:space="preserve">wyjaśnia zasady tworzenia imiesłowowego równoważnika zdania, </w:t>
            </w:r>
          </w:p>
          <w:p w:rsidR="00EB3351" w:rsidRDefault="00EB3351" w:rsidP="00EB3351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>
              <w:t>zachowuje zasady interpunkcji</w:t>
            </w:r>
          </w:p>
          <w:p w:rsidR="00EB3351" w:rsidRDefault="00EB3351" w:rsidP="00EB3351">
            <w:pPr>
              <w:tabs>
                <w:tab w:val="left" w:pos="0"/>
                <w:tab w:val="left" w:pos="233"/>
              </w:tabs>
            </w:pPr>
          </w:p>
          <w:p w:rsidR="00EB3351" w:rsidRDefault="00EB3351" w:rsidP="00EB3351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59" w:type="dxa"/>
            <w:gridSpan w:val="2"/>
          </w:tcPr>
          <w:p w:rsidR="00EB3351" w:rsidRPr="00553024" w:rsidRDefault="00EB3351" w:rsidP="00EB3351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 w:rsidRPr="00553024">
              <w:t xml:space="preserve">wykorzystuje wiedzę na temat imiesłowów przysłówkowych w celu uzyskania poprawności swoich wypowiedzi i ich zróżnicowania stylistycznego </w:t>
            </w:r>
          </w:p>
        </w:tc>
      </w:tr>
      <w:tr w:rsidR="00EB3351" w:rsidTr="00EB3351">
        <w:tc>
          <w:tcPr>
            <w:tcW w:w="2428" w:type="dxa"/>
          </w:tcPr>
          <w:p w:rsidR="00EB3351" w:rsidRPr="00740857" w:rsidRDefault="00EB3351" w:rsidP="00EB3351">
            <w:pPr>
              <w:rPr>
                <w:b/>
              </w:rPr>
            </w:pPr>
            <w:r>
              <w:rPr>
                <w:b/>
              </w:rPr>
              <w:t>Jan Twardowski</w:t>
            </w:r>
            <w:r w:rsidRPr="00740857">
              <w:rPr>
                <w:b/>
              </w:rPr>
              <w:t xml:space="preserve"> </w:t>
            </w:r>
            <w:r w:rsidRPr="00740857">
              <w:rPr>
                <w:b/>
                <w:i/>
              </w:rPr>
              <w:t>Śpieszmy się</w:t>
            </w:r>
          </w:p>
          <w:p w:rsidR="00EB3351" w:rsidRPr="00740857" w:rsidRDefault="00EB3351" w:rsidP="00EB3351">
            <w:pPr>
              <w:rPr>
                <w:b/>
                <w:bCs/>
              </w:rPr>
            </w:pP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uzupełnia tekst znakami interpunkcyjnymi, proponuje głosową interpretację wiersza,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w tekście wyrażenia o charakterze przeciwstawień</w:t>
            </w:r>
          </w:p>
          <w:p w:rsidR="00EB3351" w:rsidRDefault="00EB3351" w:rsidP="00EB3351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77" w:type="dxa"/>
            <w:gridSpan w:val="2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w tekście kluczowe słowa, uzasadnia swój wybór,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wyodrębnia obrazy poetyckie, objaśnia ich zawartość treściową</w:t>
            </w:r>
          </w:p>
          <w:p w:rsidR="00EB3351" w:rsidRDefault="00EB3351" w:rsidP="00EB3351">
            <w:pPr>
              <w:tabs>
                <w:tab w:val="left" w:pos="0"/>
                <w:tab w:val="left" w:pos="233"/>
              </w:tabs>
            </w:pPr>
          </w:p>
          <w:p w:rsidR="00EB3351" w:rsidRDefault="00EB3351" w:rsidP="00EB3351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wstępne hipotezy interpretacyjne,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znaczenia wynikające z zastosowanych przeciwstawień</w:t>
            </w:r>
          </w:p>
          <w:p w:rsidR="00EB3351" w:rsidRDefault="00EB3351" w:rsidP="00EB3351">
            <w:pPr>
              <w:tabs>
                <w:tab w:val="left" w:pos="0"/>
                <w:tab w:val="left" w:pos="233"/>
              </w:tabs>
            </w:pPr>
          </w:p>
          <w:p w:rsidR="00EB3351" w:rsidRDefault="00EB3351" w:rsidP="00EB3351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83" w:type="dxa"/>
            <w:gridSpan w:val="2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spacing w:after="0" w:line="240" w:lineRule="auto"/>
              <w:ind w:left="0"/>
            </w:pPr>
            <w:r>
              <w:t>wskazuje w tekście sformułowania o charakterze aforyzmu, komentuje je,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spacing w:after="0" w:line="240" w:lineRule="auto"/>
              <w:ind w:left="0"/>
            </w:pPr>
            <w:r>
              <w:t>komentuje, w jaki sposób poeta mówi o śmierci</w:t>
            </w:r>
          </w:p>
          <w:p w:rsidR="00EB3351" w:rsidRDefault="00EB3351" w:rsidP="00EB3351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59" w:type="dxa"/>
            <w:gridSpan w:val="2"/>
          </w:tcPr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spacing w:after="0" w:line="240" w:lineRule="auto"/>
              <w:ind w:left="0"/>
            </w:pPr>
            <w:r w:rsidRPr="00553024">
              <w:t>samodzielnie analizuje i  interpretuje utwór</w:t>
            </w:r>
          </w:p>
        </w:tc>
      </w:tr>
      <w:tr w:rsidR="00EB3351" w:rsidTr="00EB3351">
        <w:tc>
          <w:tcPr>
            <w:tcW w:w="2428" w:type="dxa"/>
          </w:tcPr>
          <w:p w:rsidR="00EB3351" w:rsidRPr="00740857" w:rsidRDefault="00EB3351" w:rsidP="00EB3351">
            <w:pPr>
              <w:rPr>
                <w:b/>
              </w:rPr>
            </w:pPr>
            <w:r w:rsidRPr="00740857">
              <w:rPr>
                <w:b/>
              </w:rPr>
              <w:lastRenderedPageBreak/>
              <w:t>Jan Lechoń *** [</w:t>
            </w:r>
            <w:r w:rsidRPr="00707548">
              <w:rPr>
                <w:b/>
                <w:i/>
              </w:rPr>
              <w:t>Pytasz, co w moim życiu</w:t>
            </w:r>
            <w:r w:rsidRPr="00740857">
              <w:rPr>
                <w:b/>
              </w:rPr>
              <w:t>]</w:t>
            </w: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określa temat tekstu poetyckiego,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wybiera z listy ważne dla siebie wartości </w:t>
            </w:r>
          </w:p>
        </w:tc>
        <w:tc>
          <w:tcPr>
            <w:tcW w:w="2477" w:type="dxa"/>
            <w:gridSpan w:val="2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wyszukuje w tekście fragmenty zawierające refleksje na temat życia, 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wymienia ważne dla siebie wartości</w:t>
            </w: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opisuje siłę miłości i śmierci ukazanych w wierszu, 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hierarchizuje wartości, 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wskazuje w utworze motyw miłości i śmierci</w:t>
            </w:r>
          </w:p>
        </w:tc>
        <w:tc>
          <w:tcPr>
            <w:tcW w:w="2583" w:type="dxa"/>
            <w:gridSpan w:val="2"/>
          </w:tcPr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wyjaśnia symboliczne znaczenie kolorów użytych w utworze, 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formułuje wnioski na temat utworzonej piramidy wartości, </w:t>
            </w:r>
          </w:p>
          <w:p w:rsidR="00EB3351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na podstawie tekstu objaśnia związek między miłością i śmiercią</w:t>
            </w:r>
          </w:p>
        </w:tc>
        <w:tc>
          <w:tcPr>
            <w:tcW w:w="2359" w:type="dxa"/>
            <w:gridSpan w:val="2"/>
          </w:tcPr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 w:rsidRPr="00553024">
              <w:rPr>
                <w:bCs/>
              </w:rPr>
              <w:t xml:space="preserve">formułuje wnioski interpretacyjne dotyczące utworu, </w:t>
            </w:r>
          </w:p>
          <w:p w:rsidR="00EB3351" w:rsidRPr="00553024" w:rsidRDefault="00EB3351" w:rsidP="00EB335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 w:rsidRPr="00553024">
              <w:rPr>
                <w:bCs/>
              </w:rPr>
              <w:t>w wypowiedziach odwołuje się do aksjologii</w:t>
            </w:r>
          </w:p>
        </w:tc>
      </w:tr>
      <w:tr w:rsidR="00EB3351" w:rsidTr="00EB3351">
        <w:tc>
          <w:tcPr>
            <w:tcW w:w="2428" w:type="dxa"/>
          </w:tcPr>
          <w:p w:rsidR="00EB3351" w:rsidRDefault="00EB3351" w:rsidP="00EB3351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740857">
              <w:rPr>
                <w:b/>
              </w:rPr>
              <w:t xml:space="preserve">Ernest Hemingway </w:t>
            </w:r>
          </w:p>
          <w:p w:rsidR="00EB3351" w:rsidRPr="00740857" w:rsidRDefault="00EB3351" w:rsidP="00EB3351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740857">
              <w:rPr>
                <w:b/>
                <w:i/>
                <w:iCs/>
              </w:rPr>
              <w:t>Stary człowiek i morze</w:t>
            </w: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relacjonuje kolejne etapy walki bohatera z marlinem,</w:t>
            </w:r>
          </w:p>
          <w:p w:rsidR="00EB3351" w:rsidRDefault="00EB3351" w:rsidP="00EB3351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 xml:space="preserve">przedstawia głównego bohatera, opisuje jego wygląd, </w:t>
            </w:r>
          </w:p>
          <w:p w:rsidR="00EB3351" w:rsidRDefault="00EB3351" w:rsidP="00EB3351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wskazuje fragmenty opisowe w tekście, ustala ich tematykę,</w:t>
            </w:r>
          </w:p>
          <w:p w:rsidR="00EB3351" w:rsidRDefault="00EB3351" w:rsidP="00EB3351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wypisuje z tekstu zdania o charakterze sentencji</w:t>
            </w:r>
          </w:p>
          <w:p w:rsidR="00EB3351" w:rsidRDefault="00EB3351" w:rsidP="00EB3351">
            <w:pPr>
              <w:rPr>
                <w:b/>
                <w:bCs/>
              </w:rPr>
            </w:pPr>
          </w:p>
        </w:tc>
        <w:tc>
          <w:tcPr>
            <w:tcW w:w="2477" w:type="dxa"/>
            <w:gridSpan w:val="2"/>
          </w:tcPr>
          <w:p w:rsidR="00EB3351" w:rsidRDefault="00EB3351" w:rsidP="00EB3351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relacjonuje w czasie teraźniejszym przebieg walki bohatera z marlinem,</w:t>
            </w:r>
          </w:p>
          <w:p w:rsidR="00EB3351" w:rsidRDefault="00EB3351" w:rsidP="00EB3351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wymienia cechy charakteru głównego bohatera, przywołuje potwierdzające je sytuacje,</w:t>
            </w:r>
          </w:p>
          <w:p w:rsidR="00EB3351" w:rsidRDefault="00EB3351" w:rsidP="00EB3351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analizuje fragmenty opisowe utworu,</w:t>
            </w:r>
          </w:p>
          <w:p w:rsidR="00EB3351" w:rsidRDefault="00EB3351" w:rsidP="00EB3351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przedstawia swoje rozumienie sentencji zawartych w utworze</w:t>
            </w:r>
          </w:p>
        </w:tc>
        <w:tc>
          <w:tcPr>
            <w:tcW w:w="2485" w:type="dxa"/>
            <w:gridSpan w:val="3"/>
          </w:tcPr>
          <w:p w:rsidR="00EB3351" w:rsidRDefault="00EB3351" w:rsidP="00EB3351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relacjonuje przebieg zmagań bohatera z marlinem, eksponuje emocje i uczucia,</w:t>
            </w:r>
          </w:p>
          <w:p w:rsidR="00EB3351" w:rsidRDefault="00EB3351" w:rsidP="00EB3351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tworzy psychologiczny portret głównego bohatera,</w:t>
            </w:r>
          </w:p>
          <w:p w:rsidR="00EB3351" w:rsidRDefault="00EB3351" w:rsidP="00EB3351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analizuje i komentuje fragmenty opisowe utworu,</w:t>
            </w:r>
          </w:p>
          <w:p w:rsidR="00EB3351" w:rsidRDefault="00EB3351" w:rsidP="00EB3351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komentuje sentencje zawarte w tekście</w:t>
            </w:r>
          </w:p>
          <w:p w:rsidR="00EB3351" w:rsidRDefault="00EB3351" w:rsidP="00EB3351">
            <w:pPr>
              <w:rPr>
                <w:b/>
                <w:bCs/>
              </w:rPr>
            </w:pPr>
          </w:p>
        </w:tc>
        <w:tc>
          <w:tcPr>
            <w:tcW w:w="2583" w:type="dxa"/>
            <w:gridSpan w:val="2"/>
          </w:tcPr>
          <w:p w:rsidR="00EB3351" w:rsidRDefault="00EB3351" w:rsidP="00EB3351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wyjaśnia metaforyczny sens walki bohatera z marlinem,</w:t>
            </w:r>
          </w:p>
          <w:p w:rsidR="00EB3351" w:rsidRDefault="00EB3351" w:rsidP="00EB3351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 xml:space="preserve">określa motywy postępowania głównego bohatera, komentuje je i ocenia, </w:t>
            </w:r>
          </w:p>
          <w:p w:rsidR="00EB3351" w:rsidRDefault="00EB3351" w:rsidP="00EB3351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ustala przenośne znaczenia wynikające z fragmentów opisowych utworu,</w:t>
            </w:r>
          </w:p>
          <w:p w:rsidR="00EB3351" w:rsidRDefault="00EB3351" w:rsidP="00EB3351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uogólnia refleksje związane ze znaczeniami wynikającymi z sentencji</w:t>
            </w:r>
          </w:p>
          <w:p w:rsidR="00EB3351" w:rsidRDefault="00EB3351" w:rsidP="00EB3351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EB3351" w:rsidRPr="00553024" w:rsidRDefault="00EB3351" w:rsidP="00EB3351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553024">
              <w:t xml:space="preserve">przedstawia strukturę literacką utworu, </w:t>
            </w:r>
          </w:p>
          <w:p w:rsidR="00EB3351" w:rsidRPr="00553024" w:rsidRDefault="00EB3351" w:rsidP="00EB3351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553024">
              <w:t xml:space="preserve">charakteryzuje bohatera i poddaje go ocenie, </w:t>
            </w:r>
          </w:p>
          <w:p w:rsidR="00EB3351" w:rsidRPr="00553024" w:rsidRDefault="00EB3351" w:rsidP="00EB3351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553024">
              <w:t xml:space="preserve">wyjaśnia naddane sensy utworu, </w:t>
            </w:r>
          </w:p>
          <w:p w:rsidR="00EB3351" w:rsidRPr="00553024" w:rsidRDefault="00EB3351" w:rsidP="00EB3351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553024">
              <w:t>formułuje wnioski interpretacyjne</w:t>
            </w:r>
          </w:p>
        </w:tc>
      </w:tr>
    </w:tbl>
    <w:p w:rsidR="00EB3351" w:rsidRDefault="00EB3351" w:rsidP="00EB3351">
      <w:pPr>
        <w:spacing w:line="360" w:lineRule="auto"/>
        <w:jc w:val="center"/>
        <w:rPr>
          <w:b/>
        </w:rPr>
      </w:pPr>
    </w:p>
    <w:p w:rsidR="00EB3351" w:rsidRDefault="00EB3351" w:rsidP="00EB3351">
      <w:pPr>
        <w:spacing w:line="360" w:lineRule="auto"/>
        <w:jc w:val="center"/>
        <w:rPr>
          <w:b/>
        </w:rPr>
      </w:pPr>
    </w:p>
    <w:p w:rsidR="004335A6" w:rsidRPr="00553024" w:rsidRDefault="004335A6" w:rsidP="004335A6">
      <w:pPr>
        <w:spacing w:line="360" w:lineRule="auto"/>
        <w:jc w:val="center"/>
        <w:rPr>
          <w:b/>
          <w:sz w:val="28"/>
        </w:rPr>
      </w:pPr>
      <w:r w:rsidRPr="00553024">
        <w:rPr>
          <w:b/>
          <w:sz w:val="28"/>
        </w:rPr>
        <w:lastRenderedPageBreak/>
        <w:t xml:space="preserve">WYMAGANIA EDUKACYJNE NIEZBĘDNE DO OTRZYMANIA ŚRÓDROCZNYCH I ROCZNYCH </w:t>
      </w:r>
    </w:p>
    <w:p w:rsidR="004335A6" w:rsidRPr="00553024" w:rsidRDefault="004335A6" w:rsidP="004335A6">
      <w:pPr>
        <w:spacing w:line="360" w:lineRule="auto"/>
        <w:jc w:val="center"/>
        <w:rPr>
          <w:b/>
          <w:sz w:val="28"/>
        </w:rPr>
      </w:pPr>
      <w:r w:rsidRPr="00553024">
        <w:rPr>
          <w:b/>
          <w:sz w:val="28"/>
        </w:rPr>
        <w:t>OCEN KLASYFIKACYJNYCH Z JĘZYKA POLSKIEGO W KLASIE 7</w:t>
      </w:r>
    </w:p>
    <w:tbl>
      <w:tblPr>
        <w:tblW w:w="14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16"/>
        <w:gridCol w:w="2558"/>
        <w:gridCol w:w="2450"/>
        <w:gridCol w:w="45"/>
        <w:gridCol w:w="2295"/>
        <w:gridCol w:w="2435"/>
        <w:gridCol w:w="2136"/>
      </w:tblGrid>
      <w:tr w:rsidR="004335A6" w:rsidTr="00BD03F2">
        <w:tc>
          <w:tcPr>
            <w:tcW w:w="2735" w:type="dxa"/>
            <w:shd w:val="clear" w:color="auto" w:fill="FF66CC"/>
          </w:tcPr>
          <w:p w:rsidR="004335A6" w:rsidRDefault="004335A6" w:rsidP="00BD03F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</w:t>
            </w:r>
          </w:p>
        </w:tc>
        <w:tc>
          <w:tcPr>
            <w:tcW w:w="9987" w:type="dxa"/>
            <w:gridSpan w:val="6"/>
            <w:tcBorders>
              <w:bottom w:val="single" w:sz="4" w:space="0" w:color="auto"/>
            </w:tcBorders>
            <w:shd w:val="clear" w:color="auto" w:fill="FF66CC"/>
          </w:tcPr>
          <w:p w:rsidR="004335A6" w:rsidRDefault="004335A6" w:rsidP="00BD03F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WYMAGANIA </w:t>
            </w:r>
            <w:r w:rsidRPr="00553024">
              <w:rPr>
                <w:b/>
                <w:bCs/>
              </w:rPr>
              <w:t>EDUKACYJNE NA POSZCZEGÓLNE OCENY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66CC"/>
          </w:tcPr>
          <w:p w:rsidR="004335A6" w:rsidRDefault="004335A6" w:rsidP="00BD03F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4335A6" w:rsidTr="00BD03F2">
        <w:trPr>
          <w:gridBefore w:val="1"/>
          <w:wBefore w:w="2735" w:type="dxa"/>
        </w:trPr>
        <w:tc>
          <w:tcPr>
            <w:tcW w:w="2615" w:type="dxa"/>
            <w:gridSpan w:val="2"/>
            <w:shd w:val="clear" w:color="auto" w:fill="99CCFF"/>
          </w:tcPr>
          <w:p w:rsidR="004335A6" w:rsidRPr="00553024" w:rsidRDefault="004335A6" w:rsidP="00BD03F2">
            <w:pPr>
              <w:spacing w:line="360" w:lineRule="auto"/>
              <w:jc w:val="center"/>
              <w:rPr>
                <w:b/>
                <w:bCs/>
              </w:rPr>
            </w:pPr>
            <w:r w:rsidRPr="00553024">
              <w:rPr>
                <w:b/>
                <w:bCs/>
              </w:rPr>
              <w:t>DOPUSZCZAJĄCY</w:t>
            </w:r>
          </w:p>
        </w:tc>
        <w:tc>
          <w:tcPr>
            <w:tcW w:w="2535" w:type="dxa"/>
            <w:gridSpan w:val="2"/>
            <w:shd w:val="clear" w:color="auto" w:fill="99CCFF"/>
          </w:tcPr>
          <w:p w:rsidR="004335A6" w:rsidRPr="00553024" w:rsidRDefault="004335A6" w:rsidP="00BD03F2">
            <w:pPr>
              <w:spacing w:line="360" w:lineRule="auto"/>
              <w:jc w:val="center"/>
              <w:rPr>
                <w:b/>
                <w:bCs/>
              </w:rPr>
            </w:pPr>
            <w:r w:rsidRPr="00553024">
              <w:rPr>
                <w:b/>
                <w:bCs/>
              </w:rPr>
              <w:t>DOSTATECZNY</w:t>
            </w:r>
          </w:p>
        </w:tc>
        <w:tc>
          <w:tcPr>
            <w:tcW w:w="2352" w:type="dxa"/>
            <w:shd w:val="clear" w:color="auto" w:fill="99CCFF"/>
          </w:tcPr>
          <w:p w:rsidR="004335A6" w:rsidRPr="00553024" w:rsidRDefault="004335A6" w:rsidP="00BD03F2">
            <w:pPr>
              <w:spacing w:line="360" w:lineRule="auto"/>
              <w:jc w:val="center"/>
              <w:rPr>
                <w:b/>
                <w:bCs/>
              </w:rPr>
            </w:pPr>
            <w:r w:rsidRPr="00553024">
              <w:rPr>
                <w:b/>
                <w:bCs/>
              </w:rPr>
              <w:t>DOBRY</w:t>
            </w:r>
          </w:p>
        </w:tc>
        <w:tc>
          <w:tcPr>
            <w:tcW w:w="2485" w:type="dxa"/>
            <w:shd w:val="clear" w:color="auto" w:fill="99CCFF"/>
          </w:tcPr>
          <w:p w:rsidR="004335A6" w:rsidRPr="00553024" w:rsidRDefault="004335A6" w:rsidP="00BD03F2">
            <w:pPr>
              <w:spacing w:line="360" w:lineRule="auto"/>
              <w:jc w:val="center"/>
              <w:rPr>
                <w:b/>
                <w:bCs/>
              </w:rPr>
            </w:pPr>
            <w:r w:rsidRPr="00553024">
              <w:rPr>
                <w:b/>
                <w:bCs/>
              </w:rPr>
              <w:t>BARDZO DOBRY</w:t>
            </w:r>
          </w:p>
        </w:tc>
        <w:tc>
          <w:tcPr>
            <w:tcW w:w="1869" w:type="dxa"/>
            <w:shd w:val="clear" w:color="auto" w:fill="99CCFF"/>
          </w:tcPr>
          <w:p w:rsidR="004335A6" w:rsidRPr="00553024" w:rsidRDefault="004335A6" w:rsidP="00BD03F2">
            <w:pPr>
              <w:spacing w:line="360" w:lineRule="auto"/>
              <w:rPr>
                <w:b/>
                <w:bCs/>
                <w:smallCaps/>
              </w:rPr>
            </w:pPr>
            <w:r w:rsidRPr="00553024">
              <w:rPr>
                <w:b/>
                <w:bCs/>
                <w:smallCaps/>
              </w:rPr>
              <w:t>CELUJĄCY</w:t>
            </w:r>
          </w:p>
        </w:tc>
      </w:tr>
      <w:tr w:rsidR="004335A6" w:rsidTr="00BD03F2">
        <w:tc>
          <w:tcPr>
            <w:tcW w:w="12722" w:type="dxa"/>
            <w:gridSpan w:val="7"/>
          </w:tcPr>
          <w:p w:rsidR="004335A6" w:rsidRDefault="004335A6" w:rsidP="00BD03F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UCZEŃ:</w:t>
            </w:r>
          </w:p>
        </w:tc>
        <w:tc>
          <w:tcPr>
            <w:tcW w:w="1869" w:type="dxa"/>
          </w:tcPr>
          <w:p w:rsidR="004335A6" w:rsidRDefault="004335A6" w:rsidP="00BD03F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4335A6" w:rsidTr="00BD03F2">
        <w:trPr>
          <w:trHeight w:val="2273"/>
        </w:trPr>
        <w:tc>
          <w:tcPr>
            <w:tcW w:w="2752" w:type="dxa"/>
            <w:gridSpan w:val="2"/>
          </w:tcPr>
          <w:p w:rsidR="004335A6" w:rsidRPr="00553024" w:rsidRDefault="004335A6" w:rsidP="00BD03F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53024">
              <w:rPr>
                <w:b/>
                <w:smallCaps/>
              </w:rPr>
              <w:t xml:space="preserve">KSZTAŁCENIE LITERACKIE I KULTUROWE </w:t>
            </w:r>
          </w:p>
        </w:tc>
        <w:tc>
          <w:tcPr>
            <w:tcW w:w="2598" w:type="dxa"/>
          </w:tcPr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klasyfikuje czytany utwór jako należący do </w:t>
            </w:r>
            <w:r w:rsidRPr="00553024">
              <w:rPr>
                <w:i/>
              </w:rPr>
              <w:t>epiki, liryki</w:t>
            </w:r>
            <w:r w:rsidRPr="00553024">
              <w:t xml:space="preserve"> lub </w:t>
            </w:r>
            <w:r w:rsidRPr="00553024">
              <w:rPr>
                <w:i/>
              </w:rPr>
              <w:t>dramatu</w:t>
            </w:r>
            <w:r w:rsidRPr="00553024">
              <w:t xml:space="preserve">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zna podstawowe pojęcia związane z utworami epickimi, lirycznymi i dramatycznymi, 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wie, że istnieją gatunki literackie (w tym: </w:t>
            </w:r>
            <w:r w:rsidRPr="00553024">
              <w:rPr>
                <w:i/>
              </w:rPr>
              <w:t>pamiętnik</w:t>
            </w:r>
            <w:r w:rsidRPr="00553024">
              <w:t>,</w:t>
            </w:r>
            <w:r w:rsidRPr="00553024">
              <w:rPr>
                <w:i/>
              </w:rPr>
              <w:t xml:space="preserve"> komedia</w:t>
            </w:r>
            <w:r w:rsidRPr="00553024">
              <w:t xml:space="preserve">, </w:t>
            </w:r>
            <w:r w:rsidRPr="00553024">
              <w:rPr>
                <w:i/>
              </w:rPr>
              <w:t>fraszka</w:t>
            </w:r>
            <w:r w:rsidRPr="00553024">
              <w:t xml:space="preserve">, </w:t>
            </w:r>
            <w:r w:rsidRPr="00553024">
              <w:rPr>
                <w:i/>
              </w:rPr>
              <w:t>tren</w:t>
            </w:r>
            <w:r w:rsidRPr="00553024">
              <w:t xml:space="preserve">, </w:t>
            </w:r>
            <w:r w:rsidRPr="00553024">
              <w:rPr>
                <w:i/>
              </w:rPr>
              <w:t>ballada</w:t>
            </w:r>
            <w:r w:rsidRPr="00553024">
              <w:t>,</w:t>
            </w:r>
            <w:r w:rsidRPr="00553024">
              <w:rPr>
                <w:i/>
              </w:rPr>
              <w:t xml:space="preserve"> epopeja</w:t>
            </w:r>
            <w:r w:rsidRPr="00553024">
              <w:t xml:space="preserve">), odróżnia je od rodzajów literackich, 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wie, że język utworu literackiego cechuje się obecnością różnych środków stylistycznych,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zauważa związek problematyki utworów literackich z życiem i </w:t>
            </w:r>
            <w:r w:rsidRPr="00553024">
              <w:lastRenderedPageBreak/>
              <w:t xml:space="preserve">uniwersalnymi wartościami,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wiąże czytany utwór ze wskazanym przez nauczyciela kontekstem,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wymienia elementy warstwy przedstawieniowej dzieła sztuki,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wyszukuje w tekście wskazane informacje, stara się porządkować zgromadzony materiał,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czyta fragmenty tekstów publicystycznych i popularnonaukowych,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rozpoznaje wskazany przez nauczyciela tekst jako artykuł prasowy,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zauważa we wskazanych przez nauczyciela tekstach współczesnej kultury popularnej nawiązania do tradycyjnych wątków kulturowych </w:t>
            </w:r>
          </w:p>
        </w:tc>
        <w:tc>
          <w:tcPr>
            <w:tcW w:w="2488" w:type="dxa"/>
          </w:tcPr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lastRenderedPageBreak/>
              <w:t xml:space="preserve">wskazuje podstawowe cechy tekstów epickich, lirycznych i dramatycznych, odnajduje je w czytanych utworach,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stara się posługiwać terminologią związaną z utworami epickimi, lirycznymi i dramatycznymi, 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stara się posługiwać nazwami gatunków literackich, wskazuje utwory należące do tych gatunków,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wyszukuje w tekście literackim użytych środków językowych, stara się je nazwać,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lastRenderedPageBreak/>
              <w:t xml:space="preserve">wskazuje związek problematyki utworów literackich z życiem, opisuje wartości, do których odwołuje się utwór,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zapoznaje się ze wskazanym przez nauczyciela kontekstem utworu, stara się powiązać utwór ze swoją wiedzą na temat historii i kultury,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komentuje warstwę przedstawieniową dzieła sztuki, zwraca uwagę na wartość estetyczną tekstów kultury,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wyszukuje w tekście informacje różnego typu, cytuje fragmenty tekstu, </w:t>
            </w:r>
          </w:p>
          <w:p w:rsidR="004335A6" w:rsidRPr="00553024" w:rsidRDefault="004335A6" w:rsidP="004335A6">
            <w:pPr>
              <w:pStyle w:val="Nagwek"/>
              <w:numPr>
                <w:ilvl w:val="0"/>
                <w:numId w:val="4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 xml:space="preserve">  klasyfikuje poznawany tekst jako literacki, publicystyczny lub popularnonaukowy,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rozpoznaje gatunki dziennikarskie (w tym: </w:t>
            </w:r>
            <w:r w:rsidRPr="00553024">
              <w:rPr>
                <w:i/>
              </w:rPr>
              <w:t>wywiad</w:t>
            </w:r>
            <w:r w:rsidRPr="00553024">
              <w:t xml:space="preserve"> i </w:t>
            </w:r>
            <w:r w:rsidRPr="00553024">
              <w:rPr>
                <w:i/>
              </w:rPr>
              <w:t>artykuł</w:t>
            </w:r>
            <w:r w:rsidRPr="00553024">
              <w:t>),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znajduje w tekstach współczesnej kultury popularnej nawiązania </w:t>
            </w:r>
            <w:r w:rsidRPr="00553024">
              <w:lastRenderedPageBreak/>
              <w:t xml:space="preserve">do tradycyjnych wątków kulturowych  </w:t>
            </w:r>
          </w:p>
        </w:tc>
        <w:tc>
          <w:tcPr>
            <w:tcW w:w="2399" w:type="dxa"/>
            <w:gridSpan w:val="2"/>
          </w:tcPr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lastRenderedPageBreak/>
              <w:t xml:space="preserve">określa cechy charakterystyczne rodzajów literackich, wskazuje je w czytanych utworach,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posługuje się terminologią związaną z analizą utworów epickich, lirycznych i dramatycznych, 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wymienia cechy gatunkowe omawianych utworów, nazywa gatunki,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rozpoznaje w tekście literackim użyte środki językowe (w tym: </w:t>
            </w:r>
            <w:r w:rsidRPr="00553024">
              <w:rPr>
                <w:i/>
              </w:rPr>
              <w:t>eufemizm</w:t>
            </w:r>
            <w:r w:rsidRPr="00553024">
              <w:t xml:space="preserve">, </w:t>
            </w:r>
            <w:r w:rsidRPr="00553024">
              <w:rPr>
                <w:i/>
              </w:rPr>
              <w:t>porównanie homeryckie</w:t>
            </w:r>
            <w:r w:rsidRPr="00553024">
              <w:t xml:space="preserve">, </w:t>
            </w:r>
            <w:r w:rsidRPr="00553024">
              <w:rPr>
                <w:i/>
              </w:rPr>
              <w:t>inwokację</w:t>
            </w:r>
            <w:r w:rsidRPr="00553024">
              <w:t>,</w:t>
            </w:r>
            <w:r w:rsidRPr="00553024">
              <w:rPr>
                <w:i/>
              </w:rPr>
              <w:t xml:space="preserve"> symbol</w:t>
            </w:r>
            <w:r w:rsidRPr="00553024">
              <w:t>,</w:t>
            </w:r>
            <w:r w:rsidRPr="00553024">
              <w:rPr>
                <w:i/>
              </w:rPr>
              <w:t xml:space="preserve"> alegorię</w:t>
            </w:r>
            <w:r w:rsidRPr="00553024">
              <w:t xml:space="preserve">), próbuje określić ich funkcję, zauważa </w:t>
            </w:r>
            <w:r w:rsidRPr="00553024">
              <w:lastRenderedPageBreak/>
              <w:t>wartości estetyczne poznawanych utworów,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  określa problematykę egzystencjalną tekstów, nazywa wartości uniwersalne, do których odwołuje się utwór, 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odczytuje utwór, wykorzystując wybrane konteksty oraz elementy wiedzy o historii i kulturze,</w:t>
            </w:r>
          </w:p>
          <w:p w:rsidR="004335A6" w:rsidRPr="00553024" w:rsidRDefault="004335A6" w:rsidP="004335A6">
            <w:pPr>
              <w:numPr>
                <w:ilvl w:val="0"/>
                <w:numId w:val="4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rozpoznaje znaczenia naddane dzieła sztuki,</w:t>
            </w:r>
          </w:p>
          <w:p w:rsidR="004335A6" w:rsidRPr="00553024" w:rsidRDefault="004335A6" w:rsidP="00BD03F2">
            <w:pPr>
              <w:tabs>
                <w:tab w:val="left" w:pos="0"/>
                <w:tab w:val="left" w:pos="233"/>
              </w:tabs>
            </w:pPr>
            <w:r w:rsidRPr="00553024">
              <w:t xml:space="preserve">wskazuje elementy symboliczne, rozpoznaje wartość estetyczną tekstów kultury, </w:t>
            </w:r>
          </w:p>
          <w:p w:rsidR="004335A6" w:rsidRPr="00553024" w:rsidRDefault="004335A6" w:rsidP="004335A6">
            <w:pPr>
              <w:pStyle w:val="Nagwek"/>
              <w:numPr>
                <w:ilvl w:val="0"/>
                <w:numId w:val="4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 xml:space="preserve">wydobywa i porządkuje istotne informacje w zależności od ich funkcji w przekazie, </w:t>
            </w:r>
          </w:p>
          <w:p w:rsidR="004335A6" w:rsidRPr="00553024" w:rsidRDefault="004335A6" w:rsidP="004335A6">
            <w:pPr>
              <w:pStyle w:val="Nagwek"/>
              <w:numPr>
                <w:ilvl w:val="0"/>
                <w:numId w:val="4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 xml:space="preserve">wyszukuje i porządkuje cytaty, </w:t>
            </w:r>
          </w:p>
          <w:p w:rsidR="004335A6" w:rsidRPr="00553024" w:rsidRDefault="004335A6" w:rsidP="004335A6">
            <w:pPr>
              <w:pStyle w:val="Nagwek"/>
              <w:numPr>
                <w:ilvl w:val="0"/>
                <w:numId w:val="4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 xml:space="preserve">wskazuje różnice między literaturą </w:t>
            </w:r>
            <w:r w:rsidRPr="00553024">
              <w:lastRenderedPageBreak/>
              <w:t>piękną a innymi rodzajami piśmiennictwa,</w:t>
            </w:r>
          </w:p>
          <w:p w:rsidR="004335A6" w:rsidRPr="00553024" w:rsidRDefault="004335A6" w:rsidP="004335A6">
            <w:pPr>
              <w:pStyle w:val="Nagwek"/>
              <w:numPr>
                <w:ilvl w:val="0"/>
                <w:numId w:val="4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>zna podstawowe cechy gatunków dziennikarskich (</w:t>
            </w:r>
            <w:r w:rsidRPr="00553024">
              <w:rPr>
                <w:i/>
              </w:rPr>
              <w:t>wywiad</w:t>
            </w:r>
            <w:r w:rsidRPr="00553024">
              <w:t xml:space="preserve">, </w:t>
            </w:r>
            <w:r w:rsidRPr="00553024">
              <w:rPr>
                <w:i/>
              </w:rPr>
              <w:t>artykuł</w:t>
            </w:r>
            <w:r w:rsidRPr="00553024">
              <w:t>),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znajduje w tekstach współczesnej kultury popularnej nawiązania do tradycyjnych wątków kulturowych </w:t>
            </w:r>
          </w:p>
        </w:tc>
        <w:tc>
          <w:tcPr>
            <w:tcW w:w="2485" w:type="dxa"/>
          </w:tcPr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 w:rsidRPr="00553024">
              <w:lastRenderedPageBreak/>
              <w:t xml:space="preserve">wyjaśnia różnice między poszczególnymi rodzajami, omawia cechy utworów synkretycznych,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poprawnie posługuje się terminologią związaną z analizą i interpretacją utworów epickich, lirycznych i dramatycznych, 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 w:rsidRPr="00553024">
              <w:t>poprawnie posługuje się nazwami gatunków, omawia cechy gatunkowe czytanych utworów,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 w:rsidRPr="00553024">
              <w:t xml:space="preserve">wskazuje funkcję użytych w tekście literackim środków językowych oraz określa wartości estetyczne </w:t>
            </w:r>
            <w:r w:rsidRPr="00553024">
              <w:lastRenderedPageBreak/>
              <w:t xml:space="preserve">poznawanych tekstów literackich,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 w:rsidRPr="00553024">
              <w:t>poddaje refleksji problematykę egzystencjalną w poznawanych tekstach, hierarchizuje wartości, do których odwołuje się utwór,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 w:rsidRPr="00553024">
              <w:t xml:space="preserve">interpretuje utwór, wykorzystując potrzebne konteksty oraz elementy wiedzy o historii i kulturze,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 w:rsidRPr="00553024">
              <w:t xml:space="preserve">wyjaśnia rolę środków języka malarskiego w tworzeniu znaczeń obrazu, interpretuje dzieło sztuki, określa wartości estetyczne tekstów kultury, </w:t>
            </w:r>
          </w:p>
          <w:p w:rsidR="004335A6" w:rsidRPr="00553024" w:rsidRDefault="004335A6" w:rsidP="004335A6">
            <w:pPr>
              <w:numPr>
                <w:ilvl w:val="0"/>
                <w:numId w:val="4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 w:rsidRPr="00553024">
              <w:t>twórczo wykorzystuje informacje z tekstu we własnej pracy,</w:t>
            </w:r>
          </w:p>
          <w:p w:rsidR="004335A6" w:rsidRPr="00553024" w:rsidRDefault="004335A6" w:rsidP="004335A6">
            <w:pPr>
              <w:numPr>
                <w:ilvl w:val="0"/>
                <w:numId w:val="4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 w:rsidRPr="00553024">
              <w:t xml:space="preserve">funkcjonalnie włącza cytaty do wypowiedzi, </w:t>
            </w:r>
          </w:p>
          <w:p w:rsidR="004335A6" w:rsidRPr="00553024" w:rsidRDefault="004335A6" w:rsidP="004335A6">
            <w:pPr>
              <w:numPr>
                <w:ilvl w:val="0"/>
                <w:numId w:val="4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 w:rsidRPr="00553024">
              <w:t xml:space="preserve">określa funkcje literatury pięknej, literatury popularnonaukowej i publicystyki, </w:t>
            </w:r>
          </w:p>
          <w:p w:rsidR="004335A6" w:rsidRPr="00553024" w:rsidRDefault="004335A6" w:rsidP="004335A6">
            <w:pPr>
              <w:numPr>
                <w:ilvl w:val="0"/>
                <w:numId w:val="4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 w:rsidRPr="00553024">
              <w:lastRenderedPageBreak/>
              <w:t>samodzielnie określa cechy gatunków dziennikarskich (</w:t>
            </w:r>
            <w:r w:rsidRPr="00553024">
              <w:rPr>
                <w:i/>
              </w:rPr>
              <w:t>wywiad</w:t>
            </w:r>
            <w:r w:rsidRPr="00553024">
              <w:t xml:space="preserve">, </w:t>
            </w:r>
            <w:r w:rsidRPr="00553024">
              <w:rPr>
                <w:i/>
              </w:rPr>
              <w:t>artykuł</w:t>
            </w:r>
            <w:r w:rsidRPr="00553024">
              <w:t>),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analizuje zauważone w tekstach współczesnej kultury popularnej nawiązania do tradycyjnych wątków kulturowych, opisuje sposób nawiązania do nich</w:t>
            </w:r>
          </w:p>
        </w:tc>
        <w:tc>
          <w:tcPr>
            <w:tcW w:w="1869" w:type="dxa"/>
          </w:tcPr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 w:rsidRPr="00553024">
              <w:lastRenderedPageBreak/>
              <w:t>samodzielnie analizuje i interpretuje teksty literackie, porównuje utwory,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 w:rsidRPr="00553024">
              <w:t xml:space="preserve">wykorzystuje wiedzę na temat rodzajów i gatunków literackich do pełniejszego odczytania utworów,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 w:rsidRPr="00553024">
              <w:t>w wypowiedziach posługuje się terminologią związaną z analizą i interpretacją utworów literackich,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 w:rsidRPr="00553024">
              <w:t xml:space="preserve">objaśnia funkcję różnego rodzaju środków stylistycznych użytych w tekście, </w:t>
            </w:r>
            <w:r w:rsidRPr="00553024">
              <w:lastRenderedPageBreak/>
              <w:t xml:space="preserve">funkcjonalnie stosuje środki stylistyczne w swojej wypowiedzi,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 w:rsidRPr="00553024">
              <w:t xml:space="preserve">poddaje ocenie utwory ze względu na ich wartość estetyczną,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 w:rsidRPr="00553024">
              <w:t xml:space="preserve">odczytuje problematykę egzystencjalną i aksjologiczną poznawanych tekstów,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 w:rsidRPr="00553024">
              <w:t xml:space="preserve">twórczo poszerza interpretację utworu o potrzebne konteksty, sprawnie posługuje się terminologią dotyczącą innych dziedzin kultury,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 w:rsidRPr="00553024">
              <w:t xml:space="preserve">porównuje teksty należące do różnych dziedzin kultury, </w:t>
            </w:r>
          </w:p>
          <w:p w:rsidR="004335A6" w:rsidRPr="00553024" w:rsidRDefault="004335A6" w:rsidP="004335A6">
            <w:pPr>
              <w:numPr>
                <w:ilvl w:val="0"/>
                <w:numId w:val="4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 w:rsidRPr="00553024">
              <w:t>samodzielnie analizuje i interpretuje różne teksty kultury, poddaje ocenie ich wartość estetyczną,</w:t>
            </w:r>
          </w:p>
          <w:p w:rsidR="004335A6" w:rsidRPr="00553024" w:rsidRDefault="004335A6" w:rsidP="004335A6">
            <w:pPr>
              <w:numPr>
                <w:ilvl w:val="0"/>
                <w:numId w:val="4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 w:rsidRPr="00553024">
              <w:t xml:space="preserve">twórczo i funkcjonalnie wykorzystuje </w:t>
            </w:r>
            <w:r w:rsidRPr="00553024">
              <w:lastRenderedPageBreak/>
              <w:t>zgromadzone informacje we własnej pracy,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 w:rsidRPr="00553024">
              <w:t xml:space="preserve">biegle wskazuje w tekstach cechy </w:t>
            </w:r>
            <w:r w:rsidRPr="00553024">
              <w:rPr>
                <w:i/>
              </w:rPr>
              <w:t>wywiadu</w:t>
            </w:r>
            <w:r w:rsidRPr="00553024">
              <w:t xml:space="preserve">, </w:t>
            </w:r>
            <w:r w:rsidRPr="00553024">
              <w:rPr>
                <w:i/>
              </w:rPr>
              <w:t>artykułu</w:t>
            </w:r>
            <w:r w:rsidRPr="00553024">
              <w:t>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 w:rsidRPr="00553024">
              <w:t xml:space="preserve">samodzielnie wskazuje we współczesnej kulturze popularnej nawiązania do tradycyjnych wątków kulturowych </w:t>
            </w:r>
          </w:p>
        </w:tc>
      </w:tr>
      <w:tr w:rsidR="004335A6" w:rsidTr="00BD03F2">
        <w:trPr>
          <w:trHeight w:val="2273"/>
        </w:trPr>
        <w:tc>
          <w:tcPr>
            <w:tcW w:w="2752" w:type="dxa"/>
            <w:gridSpan w:val="2"/>
          </w:tcPr>
          <w:p w:rsidR="004335A6" w:rsidRPr="00553024" w:rsidRDefault="004335A6" w:rsidP="00BD03F2">
            <w:pPr>
              <w:spacing w:line="276" w:lineRule="auto"/>
              <w:rPr>
                <w:b/>
                <w:bCs/>
              </w:rPr>
            </w:pPr>
            <w:r w:rsidRPr="00553024">
              <w:rPr>
                <w:b/>
                <w:smallCaps/>
              </w:rPr>
              <w:lastRenderedPageBreak/>
              <w:t>KSZTAŁCENIE JĘZYKOWE</w:t>
            </w:r>
          </w:p>
        </w:tc>
        <w:tc>
          <w:tcPr>
            <w:tcW w:w="2598" w:type="dxa"/>
          </w:tcPr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komunikuje się z innymi w sposób werbalny i niewerbalny,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zauważa różnice między wymową a pisownią wyrazów,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 w:rsidRPr="00553024">
              <w:rPr>
                <w:iCs/>
              </w:rPr>
              <w:t>poprawnie akcentuje wyrazy ze stałym akcentem,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 w:rsidRPr="00553024">
              <w:rPr>
                <w:iCs/>
              </w:rPr>
              <w:t xml:space="preserve">rozpoznaje wyrazy podstawowe i pochodne, rodzinę wyrazów, tworzy wyrazy pochodne według wzoru,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 w:rsidRPr="00553024">
              <w:rPr>
                <w:iCs/>
              </w:rPr>
              <w:t>rozróżnia odmienne i nieodmienne części mowy, w tym imiesłowy,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 w:rsidRPr="00553024">
              <w:rPr>
                <w:iCs/>
              </w:rPr>
              <w:t xml:space="preserve">tworzy według wzoru imiesłowowy równoważnik zdania, 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 w:rsidRPr="00553024">
              <w:lastRenderedPageBreak/>
              <w:t xml:space="preserve">zna podstawowe skróty i skrótowce, używa ich w wypowiedzi,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 w:rsidRPr="00553024">
              <w:rPr>
                <w:iCs/>
              </w:rPr>
              <w:t>stara się dostosować styl do tworzonej wypowiedzi,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 w:rsidRPr="00553024">
              <w:t xml:space="preserve">stosuje podstawowe zasady etykiety językowej, </w:t>
            </w:r>
          </w:p>
          <w:p w:rsidR="004335A6" w:rsidRPr="00553024" w:rsidRDefault="004335A6" w:rsidP="004335A6">
            <w:pPr>
              <w:numPr>
                <w:ilvl w:val="0"/>
                <w:numId w:val="4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nie popełnia błędów zakłócających komunikację językową, stara się pisać poprawnie pod względem ortograficznym i interpunkcyjnym  </w:t>
            </w:r>
          </w:p>
          <w:p w:rsidR="004335A6" w:rsidRPr="00553024" w:rsidRDefault="004335A6" w:rsidP="00BD03F2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</w:tc>
        <w:tc>
          <w:tcPr>
            <w:tcW w:w="2488" w:type="dxa"/>
          </w:tcPr>
          <w:p w:rsidR="004335A6" w:rsidRPr="00553024" w:rsidRDefault="004335A6" w:rsidP="004335A6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lastRenderedPageBreak/>
              <w:t xml:space="preserve">świadomie używa języka jako narzędzia komunikowania się, </w:t>
            </w:r>
          </w:p>
          <w:p w:rsidR="004335A6" w:rsidRPr="00553024" w:rsidRDefault="004335A6" w:rsidP="004335A6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poprawnie zapisuje wyrazy, w których występują różnice między wymową a pisownią,</w:t>
            </w:r>
          </w:p>
          <w:p w:rsidR="004335A6" w:rsidRPr="00553024" w:rsidRDefault="004335A6" w:rsidP="004335A6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poprawnie akcentuje większość wyrazów,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 w:rsidRPr="00553024">
              <w:rPr>
                <w:bCs/>
              </w:rPr>
              <w:t xml:space="preserve">dzieli proste wyrazy na podstawę słowotwórczą i formant, rozpoznaje wyrazy pokrewne,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rozpoznaje rodzaje imiesłowów,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tworzy imiesłowowy równoważnik zdania,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lastRenderedPageBreak/>
              <w:t xml:space="preserve">podaje znaczenie powszechnie używanych skrótów i skrótowców, poprawnie ich używa,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zauważa zróżnicowanie stylistyczne wypowiedzi, dostosowuje styl do formy wypowiedzi,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stosuje zasady etykiety językowej,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pisze zgodnie z podstawowymi normami poprawności językowej, ortograficznej i interpunkcyjnej</w:t>
            </w:r>
          </w:p>
          <w:p w:rsidR="004335A6" w:rsidRPr="00553024" w:rsidRDefault="004335A6" w:rsidP="00BD03F2">
            <w:pPr>
              <w:tabs>
                <w:tab w:val="left" w:pos="0"/>
                <w:tab w:val="left" w:pos="233"/>
              </w:tabs>
            </w:pPr>
          </w:p>
          <w:p w:rsidR="004335A6" w:rsidRPr="00553024" w:rsidRDefault="004335A6" w:rsidP="00BD03F2">
            <w:pPr>
              <w:rPr>
                <w:b/>
                <w:bCs/>
              </w:rPr>
            </w:pPr>
          </w:p>
        </w:tc>
        <w:tc>
          <w:tcPr>
            <w:tcW w:w="2399" w:type="dxa"/>
            <w:gridSpan w:val="2"/>
          </w:tcPr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lastRenderedPageBreak/>
              <w:t xml:space="preserve">rozumie znaczenie języka w procesie komunikacji,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poprawnie stosuje różne sposoby zapisywania głosek,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 w:rsidRPr="00553024">
              <w:rPr>
                <w:iCs/>
              </w:rPr>
              <w:t xml:space="preserve">rozpoznaje podstawowe rodzaje zjawisk fonetycznych,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 w:rsidRPr="00553024">
              <w:rPr>
                <w:iCs/>
              </w:rPr>
              <w:t>poprawnie akcentuje wszystkie wyrazy,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 w:rsidRPr="00553024">
              <w:rPr>
                <w:bCs/>
              </w:rPr>
              <w:t>rozpoznaje i używa różne rodzaje formantów, poprawnie analizuje budowę słowotwórczą wyrazu,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rozumie zasady tworzenia imiesłowów,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przekształca imiesłowowy </w:t>
            </w:r>
            <w:r w:rsidRPr="00553024">
              <w:lastRenderedPageBreak/>
              <w:t xml:space="preserve">równoważnik zdania na zdanie złożone i odwrotnie,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używa poprawnych form skrótów i skrótowców,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rozpoznaje różne style, różnicuje stylistycznie swoje wypowiedzi,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świadomie stosuje w wypowiedziach zasady etykiety językowej,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pisze zgodnie z normami poprawności językowej, ortograficznej i interpunkcyjnej, stara się poprawiać błędy</w:t>
            </w:r>
          </w:p>
          <w:p w:rsidR="004335A6" w:rsidRPr="00553024" w:rsidRDefault="004335A6" w:rsidP="00BD03F2">
            <w:pPr>
              <w:tabs>
                <w:tab w:val="left" w:pos="0"/>
                <w:tab w:val="left" w:pos="233"/>
              </w:tabs>
            </w:pPr>
          </w:p>
          <w:p w:rsidR="004335A6" w:rsidRPr="00553024" w:rsidRDefault="004335A6" w:rsidP="00BD03F2">
            <w:pPr>
              <w:rPr>
                <w:b/>
                <w:bCs/>
              </w:rPr>
            </w:pPr>
          </w:p>
        </w:tc>
        <w:tc>
          <w:tcPr>
            <w:tcW w:w="2485" w:type="dxa"/>
          </w:tcPr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lastRenderedPageBreak/>
              <w:t xml:space="preserve">rozumie, na czym polega twórczy i sprawczy charakter działań językowych,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 w:rsidRPr="00553024">
              <w:rPr>
                <w:iCs/>
              </w:rPr>
              <w:t>rozumie zjawiska fonetyczne związane z różnicami między wymową a pisownią wyrazów,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 w:rsidRPr="00553024">
              <w:rPr>
                <w:iCs/>
              </w:rPr>
              <w:t>poprawnie akcentuje wszystkie wyrazy, stosuje w wypowiedzi odpowiednią intonację zdaniową,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noProof/>
              </w:rPr>
            </w:pPr>
            <w:r w:rsidRPr="00553024">
              <w:rPr>
                <w:noProof/>
              </w:rPr>
              <w:t xml:space="preserve">odróżnia rdzeń od podstawy słowotwórczej, tworzy rozbudowane rodziny wyrazów i analizuje </w:t>
            </w:r>
            <w:r w:rsidRPr="00553024">
              <w:rPr>
                <w:noProof/>
              </w:rPr>
              <w:lastRenderedPageBreak/>
              <w:t xml:space="preserve">strukturę wyrazów pochodnych,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wyjaśnia zasady tworzenia i odmiany imiesłowów,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poprawnie stosuje imiesłowowy równoważnik zdania i rozumie jego funkcje,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określa funkcję skrótów i skrótowców, poprawnie ich używa, 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poprawnie używa różne style wypowiedzi i je rozpoznaje,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wyjaśnia zasady etykiety językowej, </w:t>
            </w:r>
          </w:p>
          <w:p w:rsidR="004335A6" w:rsidRPr="00553024" w:rsidRDefault="004335A6" w:rsidP="004335A6">
            <w:pPr>
              <w:numPr>
                <w:ilvl w:val="0"/>
                <w:numId w:val="4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  <w:spacing w:after="0" w:line="240" w:lineRule="auto"/>
              <w:ind w:left="0"/>
              <w:rPr>
                <w:b/>
                <w:bCs/>
              </w:rPr>
            </w:pPr>
            <w:r w:rsidRPr="00553024">
              <w:t>pisze poprawnie, zauważa popełnione błędy językowe, ortograficzne i interpunkcyjne oraz dokonuje ich autokorekty</w:t>
            </w:r>
          </w:p>
          <w:p w:rsidR="004335A6" w:rsidRPr="00553024" w:rsidRDefault="004335A6" w:rsidP="00BD03F2">
            <w:pPr>
              <w:tabs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</w:pPr>
          </w:p>
          <w:p w:rsidR="004335A6" w:rsidRPr="00553024" w:rsidRDefault="004335A6" w:rsidP="00BD03F2">
            <w:pPr>
              <w:tabs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  <w:rPr>
                <w:b/>
                <w:bCs/>
              </w:rPr>
            </w:pPr>
          </w:p>
        </w:tc>
        <w:tc>
          <w:tcPr>
            <w:tcW w:w="1869" w:type="dxa"/>
          </w:tcPr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lastRenderedPageBreak/>
              <w:t>świadomie i funkcjonalnie wykorzystuje wiedzę na temat języka w komunikowaniu się,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formułuje wypowiedzi poprawne, bogate językowo, precyzyjne, zachowujące obowiązujące normy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świadomie i celowo stosuje w wypowiedziach różne typy zdań i rodzaje wypowiedzeń,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dokonuje analizy słowotwórczej </w:t>
            </w:r>
            <w:r w:rsidRPr="00553024">
              <w:lastRenderedPageBreak/>
              <w:t xml:space="preserve">wyrazów, wykorzystuje wiedzę o budowie wyrazów do wzbogacania własnych wypowiedzi,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rPr>
                <w:bCs/>
              </w:rPr>
              <w:t xml:space="preserve">wykorzystuje funkcjonalnie umiejętność tworzenia imiesłowów oraz wiedzę na temat skrótów i skrótowców w celu uzyskania precyzji wypowiedzi i wzbogacenia stylistycznego własnych tekstów,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rPr>
                <w:bCs/>
              </w:rPr>
              <w:t>bogaci swoje słownictwo,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rPr>
                <w:bCs/>
              </w:rPr>
              <w:t>wypowiada się swobodnie i kulturalnie w różnych sytuacjach,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rPr>
                <w:bCs/>
              </w:rPr>
              <w:t xml:space="preserve">zapisuje poprawnie swoje wypowiedzi, dokonuje ich autokorekty  </w:t>
            </w:r>
            <w:r w:rsidRPr="00553024">
              <w:t xml:space="preserve"> </w:t>
            </w:r>
          </w:p>
        </w:tc>
      </w:tr>
      <w:tr w:rsidR="004335A6" w:rsidTr="00351A6D">
        <w:trPr>
          <w:trHeight w:val="992"/>
        </w:trPr>
        <w:tc>
          <w:tcPr>
            <w:tcW w:w="2752" w:type="dxa"/>
            <w:gridSpan w:val="2"/>
          </w:tcPr>
          <w:p w:rsidR="004335A6" w:rsidRPr="00553024" w:rsidRDefault="004335A6" w:rsidP="00BD03F2">
            <w:pPr>
              <w:spacing w:line="276" w:lineRule="auto"/>
              <w:rPr>
                <w:b/>
                <w:smallCaps/>
              </w:rPr>
            </w:pPr>
            <w:r w:rsidRPr="00553024">
              <w:rPr>
                <w:b/>
                <w:smallCaps/>
              </w:rPr>
              <w:lastRenderedPageBreak/>
              <w:t>TWORZENIE WYPOWIEDZI</w:t>
            </w:r>
          </w:p>
        </w:tc>
        <w:tc>
          <w:tcPr>
            <w:tcW w:w="2598" w:type="dxa"/>
          </w:tcPr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krótko wypowiada się ustnie na podany temat,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stara się używać prostych środków retorycznych,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z pomocą nauczyciela redaguje plan wypowiedzi,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pisze według podanego wzoru, z pomocą nauczyciela, poznane  formy wypowiedzi, w tym: recenzję, rozprawkę, przemówienie, wywiad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stosuje akapity, 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formułuje prostą tezę,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wyraża własne zdanie i stara się je uzasadnić,</w:t>
            </w:r>
          </w:p>
          <w:p w:rsidR="004335A6" w:rsidRPr="00553024" w:rsidRDefault="004335A6" w:rsidP="004335A6">
            <w:pPr>
              <w:numPr>
                <w:ilvl w:val="0"/>
                <w:numId w:val="4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przedstawia rzeczowe argumenty w dyskusji na temat problemów znanych z codziennego życia,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stara się podać przykłady ilustrujące argumenty,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z pomocą nauczyciela podejmuje próby wnioskowania,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rozpoznaje w tekstach reklamowych niektóre środki perswazji i manipulacji,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lastRenderedPageBreak/>
              <w:t xml:space="preserve">zna i stosuje podstawowe zasady etyki wypowiedzi,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podejmuje próby przekształceń tekstu cudzego (skraca, streszcza),</w:t>
            </w:r>
          </w:p>
          <w:p w:rsidR="004335A6" w:rsidRPr="00553024" w:rsidRDefault="004335A6" w:rsidP="004335A6">
            <w:pPr>
              <w:numPr>
                <w:ilvl w:val="0"/>
                <w:numId w:val="4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formułuje pytania dotyczące warstwy przedstawieniowej utworu,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głośno czyta i recytuje teksty, zachowując podstawowe zasady wymowy</w:t>
            </w:r>
          </w:p>
        </w:tc>
        <w:tc>
          <w:tcPr>
            <w:tcW w:w="2488" w:type="dxa"/>
          </w:tcPr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lastRenderedPageBreak/>
              <w:t xml:space="preserve">wypowiada się ustnie, zachowuje wewnętrzną logikę wypowiedzi, używa środków retorycznych,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gromadzi materiał rzeczowy potrzebny do tworzenia wypowiedzi, pisze plan wypowiedzi,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pisze poznane formy wypowiedzi, w tym: recenzję, rozprawkę, przemówienie, wywiad, starając się zachować wyznaczniki gatunku,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 stosuje akapity zaznaczające trójdzielną budowę pracy,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formułuje tezę, wie, czym jest hipoteza,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wyraża i uzasadnia własne zdanie, używając prostej argumentacji,</w:t>
            </w:r>
          </w:p>
          <w:p w:rsidR="004335A6" w:rsidRPr="00553024" w:rsidRDefault="004335A6" w:rsidP="004335A6">
            <w:pPr>
              <w:numPr>
                <w:ilvl w:val="0"/>
                <w:numId w:val="4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przedstawia rzeczowe i emocjonalne argumenty w dyskusji na temat znanych mu z doświadczenia problemów,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podaje przykłady ilustrujące argumenty,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formułuje proste wnioski,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lastRenderedPageBreak/>
              <w:t>rozpoznaje w tekstach reklamowych podstawowe środki perswazji i manipulacji,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zna i stosuje podstawowe zasady etyki wypowiedzi,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podejmuje samodzielne próby przekształceń tekstu cudzego (skraca, streszcza, rozbudowuje),</w:t>
            </w:r>
          </w:p>
          <w:p w:rsidR="004335A6" w:rsidRPr="00553024" w:rsidRDefault="004335A6" w:rsidP="004335A6">
            <w:pPr>
              <w:numPr>
                <w:ilvl w:val="0"/>
                <w:numId w:val="4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formułuje pytania związane z dosłownymi znaczeniami utworu,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głośno, płynnie czyta i recytuje teksty, przestrzega zasad intonacji zdaniowej</w:t>
            </w:r>
          </w:p>
        </w:tc>
        <w:tc>
          <w:tcPr>
            <w:tcW w:w="2399" w:type="dxa"/>
            <w:gridSpan w:val="2"/>
          </w:tcPr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lastRenderedPageBreak/>
              <w:t xml:space="preserve">wypowiada się ustnie, porządkując treść swojej wypowiedzi, wykorzystuje środki retoryczne,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gromadzi i porządkuje materiał rzeczowy potrzebny do stworzenia pracy, tworzy poprawnie plan wypowiedzi,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pisze poznane formy wypowiedzi, w tym: recenzję, rozprawkę, przemówienie, wywiad, stosując odpowiednią dla danej formy kompozycję,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stosuje akapity jako spójne całości myślowe,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formułuje tezę i hipotezę,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wyraża i uzasadnia własne zdanie, używając właściwych argumentów,</w:t>
            </w:r>
          </w:p>
          <w:p w:rsidR="004335A6" w:rsidRPr="00553024" w:rsidRDefault="004335A6" w:rsidP="004335A6">
            <w:pPr>
              <w:numPr>
                <w:ilvl w:val="0"/>
                <w:numId w:val="4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przedstawia argumenty w dyskusji dotyczącej tekstu literackiego,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lastRenderedPageBreak/>
              <w:t xml:space="preserve">podaje odpowiednie przykłady ilustrujące argumenty,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formułuje wnioski wynikające z argumentacji,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rozpoznaje w tekstach reklamowych użyte środki perswazji i manipulacji,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zna i stosuje podstawowe zasady etyki wypowiedzi,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dokonuje przekształceń tekstu cudzego (skraca, streszcza, rozbudowuje),</w:t>
            </w:r>
          </w:p>
          <w:p w:rsidR="004335A6" w:rsidRPr="00553024" w:rsidRDefault="004335A6" w:rsidP="004335A6">
            <w:pPr>
              <w:numPr>
                <w:ilvl w:val="0"/>
                <w:numId w:val="4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formułuje pytania związane z przenośnymi znaczeniami utworu,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głośno czyta i recytuje teksty, dobierając odpowiednie tempo i intonację</w:t>
            </w:r>
          </w:p>
        </w:tc>
        <w:tc>
          <w:tcPr>
            <w:tcW w:w="2485" w:type="dxa"/>
          </w:tcPr>
          <w:p w:rsidR="004335A6" w:rsidRPr="00553024" w:rsidRDefault="004335A6" w:rsidP="004335A6">
            <w:pPr>
              <w:pStyle w:val="Nagwek"/>
              <w:numPr>
                <w:ilvl w:val="0"/>
                <w:numId w:val="4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lastRenderedPageBreak/>
              <w:t>tworzy rozbudowaną wypowiedź na podany temat, zachowuje logikę, spójność i kompozycję wypowiedzi,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 w:rsidRPr="00553024">
              <w:t xml:space="preserve">funkcjonalnie wykorzystuje środki retoryczne w celu oddziałania na odbiorcę,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 w:rsidRPr="00553024">
              <w:t>samodzielnie selekcjonuje i porządkuje materiał rzeczowy potrzebny do stworzenia pracy, tworzy szczegółowy plan wypowiedzi,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samodzielnie pisze poznane formy wypowiedzi, w tym: recenzję, rozprawkę, przemówienie, wywiad, stosując odpowiednie zasady kompozycji i zachowując zasady spójności językowej, 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 w:rsidRPr="00553024">
              <w:t xml:space="preserve">stosuje rytm akapitowy,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 w:rsidRPr="00553024">
              <w:t xml:space="preserve">samodzielnie formułuje tezę i hipotezę,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lastRenderedPageBreak/>
              <w:t>swobodnie wyraża i uzasadnia własne zdanie, używając różnorodnych argumentów,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 w:rsidRPr="00553024">
              <w:t xml:space="preserve">podaje celne i różnorodne przykłady ilustrujące argumenty,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 w:rsidRPr="00553024">
              <w:t xml:space="preserve">podsumowuje rozważania, samodzielnie formułuje wnioski,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rozpoznaje w tekstach reklamowych środki perswazji i manipulacji, wskazuje ich funkcję,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zna i stosuje podstawowe zasady etyki wypowiedzi,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samodzielnie dokonuje przekształceń tekstu cudzego (skraca, streszcza, rozbudowuje),</w:t>
            </w:r>
          </w:p>
          <w:p w:rsidR="004335A6" w:rsidRPr="00553024" w:rsidRDefault="004335A6" w:rsidP="004335A6">
            <w:pPr>
              <w:numPr>
                <w:ilvl w:val="0"/>
                <w:numId w:val="4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5220"/>
              </w:tabs>
              <w:spacing w:after="0" w:line="240" w:lineRule="auto"/>
              <w:ind w:left="0"/>
            </w:pPr>
            <w:r w:rsidRPr="00553024">
              <w:t>formułuje pytania problemowe dotyczące wszystkich składników utworu,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 w:rsidRPr="00553024">
              <w:t>interpretuje głosowo utwór</w:t>
            </w:r>
          </w:p>
        </w:tc>
        <w:tc>
          <w:tcPr>
            <w:tcW w:w="1869" w:type="dxa"/>
          </w:tcPr>
          <w:p w:rsidR="004335A6" w:rsidRPr="00553024" w:rsidRDefault="004335A6" w:rsidP="004335A6">
            <w:pPr>
              <w:pStyle w:val="Nagwek"/>
              <w:numPr>
                <w:ilvl w:val="0"/>
                <w:numId w:val="4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lastRenderedPageBreak/>
              <w:t xml:space="preserve">wypowiada się, realizując zamierzony cel, </w:t>
            </w:r>
          </w:p>
          <w:p w:rsidR="004335A6" w:rsidRPr="00553024" w:rsidRDefault="004335A6" w:rsidP="004335A6">
            <w:pPr>
              <w:pStyle w:val="Nagwek"/>
              <w:numPr>
                <w:ilvl w:val="0"/>
                <w:numId w:val="4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wykorzystuje w wypowiedziach ustnych i pisemnych funkcjonalnie i twórczo środki retoryczne i stylistyczne, </w:t>
            </w:r>
          </w:p>
          <w:p w:rsidR="004335A6" w:rsidRPr="00553024" w:rsidRDefault="004335A6" w:rsidP="004335A6">
            <w:pPr>
              <w:pStyle w:val="Nagwek"/>
              <w:numPr>
                <w:ilvl w:val="0"/>
                <w:numId w:val="4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samodzielnie planuje pracę, notuje w sposób twórczy, gromadzi potrzebny materiał, korzystając z różnych źródeł, </w:t>
            </w:r>
          </w:p>
          <w:p w:rsidR="004335A6" w:rsidRPr="00553024" w:rsidRDefault="004335A6" w:rsidP="004335A6">
            <w:pPr>
              <w:pStyle w:val="Nagwek"/>
              <w:numPr>
                <w:ilvl w:val="0"/>
                <w:numId w:val="4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>pisze poznane formy wypowiedzi, w tym: recenzję, rozprawkę, przemówienie, wywiad, stosując funkcjonalnie różnorodne środki językowe,</w:t>
            </w:r>
          </w:p>
          <w:p w:rsidR="004335A6" w:rsidRPr="00553024" w:rsidRDefault="004335A6" w:rsidP="004335A6">
            <w:pPr>
              <w:pStyle w:val="Nagwek"/>
              <w:numPr>
                <w:ilvl w:val="0"/>
                <w:numId w:val="4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twórczo i funkcjonalnie stosuje rytm akapitowy, </w:t>
            </w:r>
          </w:p>
          <w:p w:rsidR="004335A6" w:rsidRPr="00553024" w:rsidRDefault="004335A6" w:rsidP="004335A6">
            <w:pPr>
              <w:pStyle w:val="Nagwek"/>
              <w:numPr>
                <w:ilvl w:val="0"/>
                <w:numId w:val="4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lastRenderedPageBreak/>
              <w:t xml:space="preserve">samodzielnie formułuje tezę i hipotezę, </w:t>
            </w:r>
          </w:p>
          <w:p w:rsidR="004335A6" w:rsidRPr="00553024" w:rsidRDefault="004335A6" w:rsidP="004335A6">
            <w:pPr>
              <w:pStyle w:val="Nagwek"/>
              <w:numPr>
                <w:ilvl w:val="0"/>
                <w:numId w:val="4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wyraża własne zdanie i uzasadnia je w sposób trafny, </w:t>
            </w:r>
          </w:p>
          <w:p w:rsidR="004335A6" w:rsidRPr="00553024" w:rsidRDefault="004335A6" w:rsidP="004335A6">
            <w:pPr>
              <w:pStyle w:val="Nagwek"/>
              <w:numPr>
                <w:ilvl w:val="0"/>
                <w:numId w:val="4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podaje trafne przykłady i omawia je w sposób pogłębiony, </w:t>
            </w:r>
          </w:p>
          <w:p w:rsidR="004335A6" w:rsidRPr="00553024" w:rsidRDefault="004335A6" w:rsidP="004335A6">
            <w:pPr>
              <w:pStyle w:val="Nagwek"/>
              <w:numPr>
                <w:ilvl w:val="0"/>
                <w:numId w:val="4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>samodzielnie formułuje wnioski,</w:t>
            </w:r>
          </w:p>
          <w:p w:rsidR="004335A6" w:rsidRPr="00553024" w:rsidRDefault="004335A6" w:rsidP="004335A6">
            <w:pPr>
              <w:pStyle w:val="Nagwek"/>
              <w:numPr>
                <w:ilvl w:val="0"/>
                <w:numId w:val="4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rozpoznaje w przekazach medialnych mechanizmy perswazji i manipulacji, </w:t>
            </w:r>
          </w:p>
          <w:p w:rsidR="004335A6" w:rsidRPr="00553024" w:rsidRDefault="004335A6" w:rsidP="004335A6">
            <w:pPr>
              <w:pStyle w:val="Nagwek"/>
              <w:numPr>
                <w:ilvl w:val="0"/>
                <w:numId w:val="4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twórczo przekształca cudzy tekst w celu osiągnięcia określonego efektu, </w:t>
            </w:r>
          </w:p>
          <w:p w:rsidR="004335A6" w:rsidRPr="00553024" w:rsidRDefault="004335A6" w:rsidP="004335A6">
            <w:pPr>
              <w:pStyle w:val="Nagwek"/>
              <w:numPr>
                <w:ilvl w:val="0"/>
                <w:numId w:val="4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formułuje trafne, ciekawe pytania dotyczące warstwy znaczeń naddanych w utworze, </w:t>
            </w:r>
          </w:p>
          <w:p w:rsidR="004335A6" w:rsidRPr="00553024" w:rsidRDefault="004335A6" w:rsidP="004335A6">
            <w:pPr>
              <w:pStyle w:val="Nagwek"/>
              <w:numPr>
                <w:ilvl w:val="0"/>
                <w:numId w:val="4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recytuje utwór, prezentując własną interpretację tekstu z wykorzystaniem </w:t>
            </w:r>
            <w:r w:rsidRPr="00553024">
              <w:lastRenderedPageBreak/>
              <w:t>różnorodnych środków wyrazu</w:t>
            </w:r>
          </w:p>
        </w:tc>
      </w:tr>
      <w:tr w:rsidR="004335A6" w:rsidTr="00BD03F2">
        <w:trPr>
          <w:trHeight w:val="2273"/>
        </w:trPr>
        <w:tc>
          <w:tcPr>
            <w:tcW w:w="2752" w:type="dxa"/>
            <w:gridSpan w:val="2"/>
          </w:tcPr>
          <w:p w:rsidR="004335A6" w:rsidRPr="00553024" w:rsidRDefault="004335A6" w:rsidP="00BD03F2">
            <w:pPr>
              <w:spacing w:line="276" w:lineRule="auto"/>
              <w:rPr>
                <w:b/>
                <w:smallCaps/>
              </w:rPr>
            </w:pPr>
            <w:r w:rsidRPr="00553024">
              <w:rPr>
                <w:b/>
                <w:smallCaps/>
              </w:rPr>
              <w:lastRenderedPageBreak/>
              <w:t>SAMOKSZTAŁCENIE</w:t>
            </w:r>
          </w:p>
        </w:tc>
        <w:tc>
          <w:tcPr>
            <w:tcW w:w="2598" w:type="dxa"/>
          </w:tcPr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korzysta, z poszanowaniem praw autorskich, z różnych źródeł informacji wskazanych przez nauczyciela,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rozwija nawyk systematycznego uczenia się,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uczestniczy w pracy grupowej, współpracuje z innymi w realizacji projektów edukacyjnych,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uczestniczy w programowych wyjściach o charakterze kulturalnym</w:t>
            </w:r>
          </w:p>
        </w:tc>
        <w:tc>
          <w:tcPr>
            <w:tcW w:w="2488" w:type="dxa"/>
          </w:tcPr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korzysta, z poszanowaniem własności intelektualnej, z różnych źródeł informacji,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uczy się systematycznie,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14"/>
                <w:tab w:val="num" w:pos="156"/>
              </w:tabs>
              <w:spacing w:after="0" w:line="240" w:lineRule="auto"/>
              <w:ind w:left="14" w:hanging="14"/>
            </w:pPr>
            <w:r w:rsidRPr="00553024">
              <w:t xml:space="preserve">uczestniczy w projektach edukacyjnych,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14"/>
                <w:tab w:val="num" w:pos="156"/>
              </w:tabs>
              <w:spacing w:after="0" w:line="240" w:lineRule="auto"/>
              <w:ind w:left="14" w:hanging="14"/>
            </w:pPr>
            <w:r w:rsidRPr="00553024">
              <w:t>podejmuje próby prezentowania przygotowanego materiału,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rozwija umiejętność krytycznego myślenia, wyraża swoje zdanie,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uczestniczy w wybranych wydarzeniach kulturalnych w swoim regionie</w:t>
            </w:r>
          </w:p>
          <w:p w:rsidR="004335A6" w:rsidRPr="00553024" w:rsidRDefault="004335A6" w:rsidP="00BD03F2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99" w:type="dxa"/>
            <w:gridSpan w:val="2"/>
          </w:tcPr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korzysta z samodzielnie wybranych źródeł informacji, szanując cudzą własność intelektualną, 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rozwija swoje uzdolnienia i zainteresowania,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stara się myśleć krytycznie, wyraża opinie,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aktywnie realizuje projekty, prezentuje efekty pracy indywidualnej lub grupowej,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uczestniczy w życiu kulturalnym swojego regionu</w:t>
            </w:r>
          </w:p>
        </w:tc>
        <w:tc>
          <w:tcPr>
            <w:tcW w:w="2485" w:type="dxa"/>
          </w:tcPr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 w:rsidRPr="00553024">
              <w:t xml:space="preserve">pogłębia swoją wiedzę przedmiotową, korzystając rzetelnie, z poszanowaniem własności intelektualnej, z różnych źródeł informacji,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 w:rsidRPr="00553024">
              <w:t xml:space="preserve">rozwija nawyk krytycznego myślenia i formułowania opinii,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 w:rsidRPr="00553024">
              <w:t>bierze udział w konkursach, wykładach, pracach kół przedmiotowych itp.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 w:rsidRPr="00553024">
              <w:t>aktywnie uczestniczy w życiu kulturalnym swojego regionu</w:t>
            </w:r>
          </w:p>
        </w:tc>
        <w:tc>
          <w:tcPr>
            <w:tcW w:w="1869" w:type="dxa"/>
          </w:tcPr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 w:rsidRPr="00553024">
              <w:t xml:space="preserve">samodzielnie i aktywnie poszerza swoją wiedzę oraz pogłębia zainteresowania humanistyczne, korzystając z różnych form i źródeł,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 w:rsidRPr="00553024">
              <w:t xml:space="preserve">ma własne zdanie i prezentuje je w dyskusji,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 w:rsidRPr="00553024">
              <w:t xml:space="preserve">z zaangażowaniem włącza się w realizację projektów edukacyjnych,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 w:rsidRPr="00553024">
              <w:t xml:space="preserve">aktywnie, z sukcesami bierze udział w konkursach, wykładach, pracach kół przedmiotowych itp., </w:t>
            </w:r>
          </w:p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 w:rsidRPr="00553024">
              <w:t xml:space="preserve">występuje w roli lidera grupy, </w:t>
            </w:r>
          </w:p>
          <w:p w:rsidR="004335A6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 w:rsidRPr="00553024">
              <w:t>aktywnie i świadomie uczestniczy w życiu kulturalnym regionu</w:t>
            </w:r>
          </w:p>
          <w:p w:rsidR="00351A6D" w:rsidRPr="00553024" w:rsidRDefault="00351A6D" w:rsidP="00351A6D">
            <w:pPr>
              <w:tabs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</w:pPr>
            <w:bookmarkStart w:id="0" w:name="_GoBack"/>
            <w:bookmarkEnd w:id="0"/>
          </w:p>
        </w:tc>
      </w:tr>
      <w:tr w:rsidR="004335A6" w:rsidTr="00BD03F2">
        <w:trPr>
          <w:trHeight w:val="2273"/>
        </w:trPr>
        <w:tc>
          <w:tcPr>
            <w:tcW w:w="2752" w:type="dxa"/>
            <w:gridSpan w:val="2"/>
          </w:tcPr>
          <w:p w:rsidR="004335A6" w:rsidRPr="00553024" w:rsidRDefault="004335A6" w:rsidP="00BD03F2">
            <w:pPr>
              <w:spacing w:line="276" w:lineRule="auto"/>
              <w:rPr>
                <w:b/>
                <w:smallCaps/>
              </w:rPr>
            </w:pPr>
            <w:r w:rsidRPr="00553024">
              <w:rPr>
                <w:b/>
                <w:smallCaps/>
              </w:rPr>
              <w:lastRenderedPageBreak/>
              <w:t>LEKTURY OBOWIĄZKOWE I UZUPEŁNIAJĄCE</w:t>
            </w:r>
          </w:p>
        </w:tc>
        <w:tc>
          <w:tcPr>
            <w:tcW w:w="2598" w:type="dxa"/>
          </w:tcPr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czyta większość wymaganych lektur przynajmniej we fragmentach i zna ich treść</w:t>
            </w:r>
          </w:p>
        </w:tc>
        <w:tc>
          <w:tcPr>
            <w:tcW w:w="2488" w:type="dxa"/>
          </w:tcPr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 xml:space="preserve">czyta większość wymaganych lektur w całości i zna ich treść </w:t>
            </w:r>
          </w:p>
        </w:tc>
        <w:tc>
          <w:tcPr>
            <w:tcW w:w="2399" w:type="dxa"/>
            <w:gridSpan w:val="2"/>
          </w:tcPr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t>czyta wszystkie wymagane lektury w całości, zna ich treść i problematykę</w:t>
            </w:r>
          </w:p>
        </w:tc>
        <w:tc>
          <w:tcPr>
            <w:tcW w:w="2485" w:type="dxa"/>
          </w:tcPr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 w:rsidRPr="00553024">
              <w:t>czyta wszystkie wymagane lektury w całości i interpretuje je w połączeniu z kontekstami</w:t>
            </w:r>
          </w:p>
        </w:tc>
        <w:tc>
          <w:tcPr>
            <w:tcW w:w="1869" w:type="dxa"/>
          </w:tcPr>
          <w:p w:rsidR="004335A6" w:rsidRPr="00553024" w:rsidRDefault="004335A6" w:rsidP="004335A6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 w:rsidRPr="00553024">
              <w:t>chętnie czyta i zna wiele tekstów ponadprogramowych</w:t>
            </w:r>
          </w:p>
        </w:tc>
      </w:tr>
    </w:tbl>
    <w:p w:rsidR="004335A6" w:rsidRDefault="004335A6" w:rsidP="004335A6">
      <w:pPr>
        <w:ind w:left="142"/>
        <w:rPr>
          <w:rFonts w:ascii="Arial" w:hAnsi="Arial" w:cs="Arial"/>
          <w:color w:val="F09120"/>
        </w:rPr>
      </w:pPr>
    </w:p>
    <w:p w:rsidR="004335A6" w:rsidRDefault="004335A6" w:rsidP="004335A6">
      <w:pPr>
        <w:tabs>
          <w:tab w:val="left" w:pos="2445"/>
        </w:tabs>
        <w:spacing w:line="360" w:lineRule="auto"/>
      </w:pPr>
    </w:p>
    <w:p w:rsidR="007725AE" w:rsidRDefault="004335A6" w:rsidP="004335A6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Ocenę </w:t>
      </w:r>
      <w:r>
        <w:rPr>
          <w:b/>
          <w:bCs/>
        </w:rPr>
        <w:t>niedostateczną</w:t>
      </w:r>
      <w:r>
        <w:t xml:space="preserve"> otrzymuje uczeń, którego wyniki nie osiągają poziomu wymagań koniecznych, w związku z tym nie jest w stanie wykonać, nawet z pomocą nauczyciela, zadań o niewielkim stopniu trudności. Brak aktywności w dążeniu do zdobycia wiedzy i umiejętności wyklucza osiągnięcie nawet minimalnego postępu.</w:t>
      </w:r>
    </w:p>
    <w:p w:rsidR="00EF2B34" w:rsidRDefault="00EF2B34"/>
    <w:sectPr w:rsidR="00EF2B34" w:rsidSect="007725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295A"/>
    <w:multiLevelType w:val="hybridMultilevel"/>
    <w:tmpl w:val="2DCC47F4"/>
    <w:lvl w:ilvl="0" w:tplc="A8C8AD7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1" w15:restartNumberingAfterBreak="0">
    <w:nsid w:val="1C854EC8"/>
    <w:multiLevelType w:val="hybridMultilevel"/>
    <w:tmpl w:val="0C5C6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51127"/>
    <w:multiLevelType w:val="hybridMultilevel"/>
    <w:tmpl w:val="96B2D6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C63C7"/>
    <w:multiLevelType w:val="hybridMultilevel"/>
    <w:tmpl w:val="833625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04AA3"/>
    <w:multiLevelType w:val="hybridMultilevel"/>
    <w:tmpl w:val="DB8ACD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9754A7"/>
    <w:multiLevelType w:val="hybridMultilevel"/>
    <w:tmpl w:val="B1D4C2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C5488"/>
    <w:multiLevelType w:val="hybridMultilevel"/>
    <w:tmpl w:val="3F1213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222C4"/>
    <w:multiLevelType w:val="hybridMultilevel"/>
    <w:tmpl w:val="BCCC8710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B5DDD"/>
    <w:multiLevelType w:val="hybridMultilevel"/>
    <w:tmpl w:val="87B49254"/>
    <w:lvl w:ilvl="0" w:tplc="A8C8AD7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9" w15:restartNumberingAfterBreak="0">
    <w:nsid w:val="61D1647D"/>
    <w:multiLevelType w:val="hybridMultilevel"/>
    <w:tmpl w:val="C7663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01629"/>
    <w:multiLevelType w:val="hybridMultilevel"/>
    <w:tmpl w:val="D584E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52E6E"/>
    <w:multiLevelType w:val="hybridMultilevel"/>
    <w:tmpl w:val="BA2487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22DE2"/>
    <w:multiLevelType w:val="hybridMultilevel"/>
    <w:tmpl w:val="D5B2A0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74F53"/>
    <w:multiLevelType w:val="hybridMultilevel"/>
    <w:tmpl w:val="BB8097F6"/>
    <w:lvl w:ilvl="0" w:tplc="A8C8AD7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8"/>
  </w:num>
  <w:num w:numId="8">
    <w:abstractNumId w:val="1"/>
  </w:num>
  <w:num w:numId="9">
    <w:abstractNumId w:val="12"/>
  </w:num>
  <w:num w:numId="10">
    <w:abstractNumId w:val="5"/>
  </w:num>
  <w:num w:numId="11">
    <w:abstractNumId w:val="2"/>
  </w:num>
  <w:num w:numId="12">
    <w:abstractNumId w:val="3"/>
  </w:num>
  <w:num w:numId="13">
    <w:abstractNumId w:val="6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AE"/>
    <w:rsid w:val="00106E12"/>
    <w:rsid w:val="00152629"/>
    <w:rsid w:val="00351A6D"/>
    <w:rsid w:val="003A0C1A"/>
    <w:rsid w:val="004335A6"/>
    <w:rsid w:val="00583E4A"/>
    <w:rsid w:val="006B0FAF"/>
    <w:rsid w:val="007038DF"/>
    <w:rsid w:val="007725AE"/>
    <w:rsid w:val="00A45425"/>
    <w:rsid w:val="00EB3351"/>
    <w:rsid w:val="00EF2B34"/>
    <w:rsid w:val="00E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CDA4"/>
  <w15:chartTrackingRefBased/>
  <w15:docId w15:val="{3B6F397E-57E3-46DD-915E-4C907D83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5A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06E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06E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06E12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6E12"/>
    <w:rPr>
      <w:rFonts w:ascii="Times New Roman" w:eastAsia="Times New Roman" w:hAnsi="Times New Roman" w:cs="Times New Roman"/>
      <w:i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2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11491</Words>
  <Characters>68951</Characters>
  <Application>Microsoft Office Word</Application>
  <DocSecurity>0</DocSecurity>
  <Lines>574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2021-03-14T08:50:00Z</dcterms:created>
  <dcterms:modified xsi:type="dcterms:W3CDTF">2021-03-14T09:03:00Z</dcterms:modified>
</cp:coreProperties>
</file>